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6DDC" w14:textId="54EA666B" w:rsidR="002D74D2" w:rsidRDefault="00EF7365" w:rsidP="002D74D2">
      <w:pPr>
        <w:jc w:val="center"/>
        <w:rPr>
          <w:rFonts w:ascii="Futura Cyrillic Bold" w:hAnsi="Futura Cyrillic Bold"/>
          <w:sz w:val="52"/>
          <w:szCs w:val="52"/>
        </w:rPr>
      </w:pPr>
      <w:r>
        <w:rPr>
          <w:rFonts w:ascii="Futura Cyrillic Bold" w:hAnsi="Futura Cyrillic Bold"/>
          <w:sz w:val="52"/>
          <w:szCs w:val="52"/>
        </w:rPr>
        <w:t>Condition</w:t>
      </w:r>
      <w:r w:rsidR="001860DC">
        <w:rPr>
          <w:rFonts w:ascii="Futura Cyrillic Bold" w:hAnsi="Futura Cyrillic Bold"/>
          <w:sz w:val="52"/>
          <w:szCs w:val="52"/>
        </w:rPr>
        <w:t xml:space="preserve"> Inspection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D74D2" w:rsidRPr="00F46452" w14:paraId="679DCBCA" w14:textId="77777777" w:rsidTr="00DD549C">
        <w:tc>
          <w:tcPr>
            <w:tcW w:w="3116" w:type="dxa"/>
            <w:vAlign w:val="center"/>
          </w:tcPr>
          <w:p w14:paraId="2B8EC1CB" w14:textId="77777777" w:rsidR="001860DC" w:rsidRPr="00F46452" w:rsidRDefault="001860DC" w:rsidP="001860D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b/>
                <w:bCs/>
                <w:sz w:val="20"/>
                <w:szCs w:val="20"/>
              </w:rPr>
              <w:t>Aircraft: N830EH</w:t>
            </w:r>
          </w:p>
          <w:p w14:paraId="1EAD48BD" w14:textId="77777777" w:rsidR="001860DC" w:rsidRPr="00F46452" w:rsidRDefault="001860DC" w:rsidP="001860D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Make: Evan Krueger</w:t>
            </w:r>
          </w:p>
          <w:p w14:paraId="78CC412A" w14:textId="77777777" w:rsidR="001860DC" w:rsidRPr="00F46452" w:rsidRDefault="001860DC" w:rsidP="001860D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Model: Sonex B</w:t>
            </w:r>
          </w:p>
          <w:p w14:paraId="31C0F35F" w14:textId="4EECE58A" w:rsidR="002D74D2" w:rsidRPr="00F46452" w:rsidRDefault="001860DC" w:rsidP="001860D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Serial Number: 0849B</w:t>
            </w:r>
          </w:p>
        </w:tc>
        <w:tc>
          <w:tcPr>
            <w:tcW w:w="3117" w:type="dxa"/>
            <w:vAlign w:val="center"/>
          </w:tcPr>
          <w:p w14:paraId="4F09B397" w14:textId="01DE6FF5" w:rsidR="002D74D2" w:rsidRPr="00F46452" w:rsidRDefault="001860DC" w:rsidP="0087452F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Airframe TT: X.X</w:t>
            </w:r>
          </w:p>
          <w:p w14:paraId="759428AF" w14:textId="528F278C" w:rsidR="001860DC" w:rsidRPr="00F46452" w:rsidRDefault="001860DC" w:rsidP="0087452F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Engine TT: X.X</w:t>
            </w:r>
          </w:p>
          <w:p w14:paraId="52454273" w14:textId="56B48EB9" w:rsidR="001860DC" w:rsidRPr="00F46452" w:rsidRDefault="001860DC" w:rsidP="0087452F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Engine Tach: X.X</w:t>
            </w:r>
          </w:p>
        </w:tc>
        <w:tc>
          <w:tcPr>
            <w:tcW w:w="3117" w:type="dxa"/>
            <w:vAlign w:val="center"/>
          </w:tcPr>
          <w:p w14:paraId="0232C899" w14:textId="442C7939" w:rsidR="002D74D2" w:rsidRPr="00F46452" w:rsidRDefault="001860DC" w:rsidP="0087452F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Start Date</w:t>
            </w:r>
            <w:r w:rsidR="002D74D2" w:rsidRPr="00F46452">
              <w:rPr>
                <w:rFonts w:ascii="Futura Cyrillic Book" w:hAnsi="Futura Cyrillic Book"/>
                <w:sz w:val="20"/>
                <w:szCs w:val="20"/>
              </w:rPr>
              <w:t>: XX/XX/XXXX</w:t>
            </w:r>
          </w:p>
          <w:p w14:paraId="276DDB4D" w14:textId="3038F7BA" w:rsidR="001860DC" w:rsidRPr="00F46452" w:rsidRDefault="001860DC" w:rsidP="0087452F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End Date: XX/XX/XXXX</w:t>
            </w:r>
          </w:p>
          <w:p w14:paraId="461325CC" w14:textId="4A50B2B8" w:rsidR="0023622D" w:rsidRPr="00F46452" w:rsidRDefault="001860DC" w:rsidP="0087452F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Performed By</w:t>
            </w:r>
            <w:r w:rsidR="002D74D2" w:rsidRPr="00F46452">
              <w:rPr>
                <w:rFonts w:ascii="Futura Cyrillic Book" w:hAnsi="Futura Cyrillic Book"/>
                <w:sz w:val="20"/>
                <w:szCs w:val="20"/>
              </w:rPr>
              <w:t xml:space="preserve">: </w:t>
            </w:r>
            <w:r w:rsidRPr="00F46452">
              <w:rPr>
                <w:rFonts w:ascii="Futura Cyrillic Book" w:hAnsi="Futura Cyrillic Book"/>
                <w:sz w:val="20"/>
                <w:szCs w:val="20"/>
              </w:rPr>
              <w:t>Evan Krueger</w:t>
            </w:r>
          </w:p>
        </w:tc>
      </w:tr>
    </w:tbl>
    <w:p w14:paraId="2A2D29D9" w14:textId="77777777" w:rsidR="00DD549C" w:rsidRPr="00F46452" w:rsidRDefault="00DD549C" w:rsidP="00DD549C">
      <w:pPr>
        <w:rPr>
          <w:rFonts w:ascii="Futura Cyrillic Book" w:hAnsi="Futura Cyrillic Book"/>
        </w:rPr>
      </w:pPr>
    </w:p>
    <w:p w14:paraId="473B88C1" w14:textId="4EC4B87D" w:rsidR="00EF7365" w:rsidRPr="00F46452" w:rsidRDefault="00EF7365" w:rsidP="00EF7365">
      <w:pPr>
        <w:rPr>
          <w:rFonts w:ascii="Futura Cyrillic Bold" w:hAnsi="Futura Cyrillic Bold"/>
          <w:b/>
          <w:bCs/>
          <w:sz w:val="28"/>
          <w:szCs w:val="28"/>
        </w:rPr>
      </w:pPr>
      <w:r w:rsidRPr="00F46452">
        <w:rPr>
          <w:rFonts w:ascii="Futura Cyrillic Bold" w:hAnsi="Futura Cyrillic Bold"/>
          <w:b/>
          <w:bCs/>
          <w:sz w:val="28"/>
          <w:szCs w:val="28"/>
        </w:rPr>
        <w:t>Administrative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9"/>
        <w:gridCol w:w="764"/>
        <w:gridCol w:w="730"/>
        <w:gridCol w:w="3927"/>
      </w:tblGrid>
      <w:tr w:rsidR="00EF7365" w:rsidRPr="00F46452" w14:paraId="1919788D" w14:textId="77777777">
        <w:trPr>
          <w:tblHeader/>
        </w:trPr>
        <w:tc>
          <w:tcPr>
            <w:tcW w:w="3929" w:type="dxa"/>
          </w:tcPr>
          <w:p w14:paraId="51FA2902" w14:textId="77777777" w:rsidR="00EF7365" w:rsidRPr="00F46452" w:rsidRDefault="00EF7365">
            <w:pPr>
              <w:rPr>
                <w:rFonts w:ascii="Futura Cyrillic Book" w:hAnsi="Futura Cyrillic Book"/>
                <w:b/>
                <w:bCs/>
              </w:rPr>
            </w:pPr>
            <w:r w:rsidRPr="00F46452">
              <w:rPr>
                <w:rFonts w:ascii="Futura Cyrillic Book" w:hAnsi="Futura Cyrillic Book"/>
                <w:b/>
                <w:bCs/>
              </w:rPr>
              <w:t>Inspection Item</w:t>
            </w:r>
          </w:p>
        </w:tc>
        <w:tc>
          <w:tcPr>
            <w:tcW w:w="764" w:type="dxa"/>
          </w:tcPr>
          <w:p w14:paraId="050403DA" w14:textId="77777777" w:rsidR="00EF7365" w:rsidRPr="00F46452" w:rsidRDefault="00EF7365">
            <w:pPr>
              <w:rPr>
                <w:rFonts w:ascii="Futura Cyrillic Book" w:hAnsi="Futura Cyrillic Book"/>
                <w:b/>
                <w:bCs/>
              </w:rPr>
            </w:pPr>
            <w:r w:rsidRPr="00F46452">
              <w:rPr>
                <w:rFonts w:ascii="Futura Cyrillic Book" w:hAnsi="Futura Cyrillic Book"/>
                <w:b/>
                <w:bCs/>
              </w:rPr>
              <w:t>Fail</w:t>
            </w:r>
          </w:p>
        </w:tc>
        <w:tc>
          <w:tcPr>
            <w:tcW w:w="730" w:type="dxa"/>
          </w:tcPr>
          <w:p w14:paraId="061478AC" w14:textId="77777777" w:rsidR="00EF7365" w:rsidRPr="00F46452" w:rsidRDefault="00EF7365">
            <w:pPr>
              <w:rPr>
                <w:rFonts w:ascii="Futura Cyrillic Book" w:hAnsi="Futura Cyrillic Book"/>
                <w:b/>
                <w:bCs/>
              </w:rPr>
            </w:pPr>
            <w:r w:rsidRPr="00F46452">
              <w:rPr>
                <w:rFonts w:ascii="Futura Cyrillic Book" w:hAnsi="Futura Cyrillic Book"/>
                <w:b/>
                <w:bCs/>
              </w:rPr>
              <w:t>Pass</w:t>
            </w:r>
          </w:p>
        </w:tc>
        <w:tc>
          <w:tcPr>
            <w:tcW w:w="3927" w:type="dxa"/>
          </w:tcPr>
          <w:p w14:paraId="5A6613FB" w14:textId="77777777" w:rsidR="00EF7365" w:rsidRPr="00F46452" w:rsidRDefault="00EF7365">
            <w:pPr>
              <w:rPr>
                <w:rFonts w:ascii="Futura Cyrillic Book" w:hAnsi="Futura Cyrillic Book"/>
                <w:b/>
                <w:bCs/>
              </w:rPr>
            </w:pPr>
            <w:r w:rsidRPr="00F46452">
              <w:rPr>
                <w:rFonts w:ascii="Futura Cyrillic Book" w:hAnsi="Futura Cyrillic Book"/>
                <w:b/>
                <w:bCs/>
              </w:rPr>
              <w:t>Comments</w:t>
            </w:r>
          </w:p>
        </w:tc>
      </w:tr>
      <w:tr w:rsidR="00EF7365" w:rsidRPr="00F46452" w14:paraId="2EBE9B89" w14:textId="77777777">
        <w:tc>
          <w:tcPr>
            <w:tcW w:w="3929" w:type="dxa"/>
          </w:tcPr>
          <w:p w14:paraId="70B4F71C" w14:textId="72DF48CE" w:rsidR="00EF7365" w:rsidRPr="00F46452" w:rsidRDefault="00EF7365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Verify required documents (ARRROW) present in aircraft and not expired</w:t>
            </w:r>
          </w:p>
          <w:p w14:paraId="07023AE2" w14:textId="7A6772D4" w:rsidR="00EF7365" w:rsidRPr="00F46452" w:rsidRDefault="00EF7365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[AOH Section 8]</w:t>
            </w:r>
          </w:p>
        </w:tc>
        <w:tc>
          <w:tcPr>
            <w:tcW w:w="764" w:type="dxa"/>
          </w:tcPr>
          <w:p w14:paraId="7B99A97F" w14:textId="77777777" w:rsidR="00EF7365" w:rsidRPr="00F46452" w:rsidRDefault="00EF7365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510857B9" w14:textId="77777777" w:rsidR="00EF7365" w:rsidRPr="00F46452" w:rsidRDefault="00EF7365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481A29B3" w14:textId="77777777" w:rsidR="00EF7365" w:rsidRPr="00F46452" w:rsidRDefault="00EF7365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EF7365" w:rsidRPr="00F46452" w14:paraId="3707C49D" w14:textId="77777777">
        <w:tc>
          <w:tcPr>
            <w:tcW w:w="3929" w:type="dxa"/>
          </w:tcPr>
          <w:p w14:paraId="616192A3" w14:textId="6541074D" w:rsidR="00EF7365" w:rsidRPr="00F46452" w:rsidRDefault="00EF7365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Verify aircraft identification plate, placards, and markings are present and legible</w:t>
            </w:r>
          </w:p>
          <w:p w14:paraId="77435612" w14:textId="26867022" w:rsidR="00EF7365" w:rsidRPr="00F46452" w:rsidRDefault="00EF7365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[AOH Section 2]</w:t>
            </w:r>
          </w:p>
        </w:tc>
        <w:tc>
          <w:tcPr>
            <w:tcW w:w="764" w:type="dxa"/>
          </w:tcPr>
          <w:p w14:paraId="6D49EF17" w14:textId="77777777" w:rsidR="00EF7365" w:rsidRPr="00F46452" w:rsidRDefault="00EF7365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48663D9D" w14:textId="77777777" w:rsidR="00EF7365" w:rsidRPr="00F46452" w:rsidRDefault="00EF7365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15569E68" w14:textId="77777777" w:rsidR="00EF7365" w:rsidRPr="00F46452" w:rsidRDefault="00EF7365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EF7365" w:rsidRPr="00F46452" w14:paraId="755CB1B5" w14:textId="77777777">
        <w:tc>
          <w:tcPr>
            <w:tcW w:w="3929" w:type="dxa"/>
          </w:tcPr>
          <w:p w14:paraId="400E83CA" w14:textId="5D3EB85C" w:rsidR="00EF7365" w:rsidRPr="00F46452" w:rsidRDefault="00EF7365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Verify service bulletins, airworthiness directives, and service letters are up to date from manufacturers</w:t>
            </w:r>
          </w:p>
          <w:p w14:paraId="07E2C489" w14:textId="39710279" w:rsidR="00EF7365" w:rsidRPr="00F46452" w:rsidRDefault="00EF7365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[N/A]</w:t>
            </w:r>
          </w:p>
        </w:tc>
        <w:tc>
          <w:tcPr>
            <w:tcW w:w="764" w:type="dxa"/>
          </w:tcPr>
          <w:p w14:paraId="219A81AE" w14:textId="77777777" w:rsidR="00EF7365" w:rsidRPr="00F46452" w:rsidRDefault="00EF7365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3F6DB5BF" w14:textId="77777777" w:rsidR="00EF7365" w:rsidRPr="00F46452" w:rsidRDefault="00EF7365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6EE22970" w14:textId="77777777" w:rsidR="00EF7365" w:rsidRPr="00F46452" w:rsidRDefault="00EF7365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622698" w:rsidRPr="00F46452" w14:paraId="5B5FB16F" w14:textId="77777777">
        <w:tc>
          <w:tcPr>
            <w:tcW w:w="3929" w:type="dxa"/>
          </w:tcPr>
          <w:p w14:paraId="0CA01895" w14:textId="77777777" w:rsidR="00622698" w:rsidRPr="00F46452" w:rsidRDefault="00622698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Update maintenance manuals to latest revisions</w:t>
            </w:r>
          </w:p>
          <w:p w14:paraId="054FC6CB" w14:textId="2F075B53" w:rsidR="00622698" w:rsidRPr="00F46452" w:rsidRDefault="00622698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[N/A]</w:t>
            </w:r>
          </w:p>
        </w:tc>
        <w:tc>
          <w:tcPr>
            <w:tcW w:w="764" w:type="dxa"/>
          </w:tcPr>
          <w:p w14:paraId="608A05BA" w14:textId="77777777" w:rsidR="00622698" w:rsidRPr="00F46452" w:rsidRDefault="00622698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2A0AA250" w14:textId="77777777" w:rsidR="00622698" w:rsidRPr="00F46452" w:rsidRDefault="00622698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7501A68F" w14:textId="77777777" w:rsidR="00622698" w:rsidRPr="00F46452" w:rsidRDefault="00622698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EF7365" w:rsidRPr="00F46452" w14:paraId="2C6AB91B" w14:textId="77777777">
        <w:tc>
          <w:tcPr>
            <w:tcW w:w="3929" w:type="dxa"/>
          </w:tcPr>
          <w:p w14:paraId="001A6F0F" w14:textId="240466E2" w:rsidR="00EF7365" w:rsidRPr="00F46452" w:rsidRDefault="00EF7365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Verify Dynon and Garmin firmwares are up-to-date</w:t>
            </w:r>
          </w:p>
          <w:p w14:paraId="11234122" w14:textId="6B18289A" w:rsidR="00EF7365" w:rsidRPr="00F46452" w:rsidRDefault="00EF7365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[Dynon</w:t>
            </w:r>
            <w:r w:rsidR="00622698"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 102949-016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 and Garmin 190-02207-A2]</w:t>
            </w:r>
          </w:p>
        </w:tc>
        <w:tc>
          <w:tcPr>
            <w:tcW w:w="764" w:type="dxa"/>
          </w:tcPr>
          <w:p w14:paraId="10866F0D" w14:textId="77777777" w:rsidR="00EF7365" w:rsidRPr="00F46452" w:rsidRDefault="00EF7365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105F0253" w14:textId="77777777" w:rsidR="00EF7365" w:rsidRPr="00F46452" w:rsidRDefault="00EF7365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27E8E375" w14:textId="77777777" w:rsidR="00EF7365" w:rsidRPr="00F46452" w:rsidRDefault="00EF7365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</w:tbl>
    <w:p w14:paraId="7438EF26" w14:textId="77777777" w:rsidR="00EF7365" w:rsidRPr="00F46452" w:rsidRDefault="00EF7365" w:rsidP="00DD549C">
      <w:pPr>
        <w:rPr>
          <w:rFonts w:ascii="Futura Cyrillic Book" w:hAnsi="Futura Cyrillic Book"/>
          <w:b/>
          <w:bCs/>
        </w:rPr>
      </w:pPr>
    </w:p>
    <w:p w14:paraId="2D89FC43" w14:textId="67F319FD" w:rsidR="00DD549C" w:rsidRPr="00D8158A" w:rsidRDefault="001860DC" w:rsidP="00DD549C">
      <w:pPr>
        <w:rPr>
          <w:rFonts w:ascii="Futura Cyrillic Bold" w:hAnsi="Futura Cyrillic Bold"/>
          <w:b/>
          <w:bCs/>
          <w:sz w:val="28"/>
          <w:szCs w:val="28"/>
        </w:rPr>
      </w:pPr>
      <w:r w:rsidRPr="00D8158A">
        <w:rPr>
          <w:rFonts w:ascii="Futura Cyrillic Bold" w:hAnsi="Futura Cyrillic Bold"/>
          <w:b/>
          <w:bCs/>
          <w:sz w:val="28"/>
          <w:szCs w:val="28"/>
        </w:rPr>
        <w:t>Powerplant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9"/>
        <w:gridCol w:w="764"/>
        <w:gridCol w:w="730"/>
        <w:gridCol w:w="3927"/>
      </w:tblGrid>
      <w:tr w:rsidR="007D50DF" w:rsidRPr="00F46452" w14:paraId="79C4FC39" w14:textId="77777777" w:rsidTr="00F46452">
        <w:trPr>
          <w:cantSplit/>
          <w:tblHeader/>
        </w:trPr>
        <w:tc>
          <w:tcPr>
            <w:tcW w:w="3929" w:type="dxa"/>
          </w:tcPr>
          <w:p w14:paraId="255EF737" w14:textId="63C29915" w:rsidR="001860DC" w:rsidRPr="00F46452" w:rsidRDefault="007A0870" w:rsidP="00DD549C">
            <w:pPr>
              <w:rPr>
                <w:rFonts w:ascii="Futura Cyrillic Book" w:hAnsi="Futura Cyrillic Book"/>
                <w:b/>
                <w:bCs/>
              </w:rPr>
            </w:pPr>
            <w:r w:rsidRPr="00F46452">
              <w:rPr>
                <w:rFonts w:ascii="Futura Cyrillic Book" w:hAnsi="Futura Cyrillic Book"/>
                <w:b/>
                <w:bCs/>
              </w:rPr>
              <w:t>Inspection Item</w:t>
            </w:r>
          </w:p>
        </w:tc>
        <w:tc>
          <w:tcPr>
            <w:tcW w:w="764" w:type="dxa"/>
          </w:tcPr>
          <w:p w14:paraId="473EB047" w14:textId="2782433E" w:rsidR="001860DC" w:rsidRPr="00F46452" w:rsidRDefault="007A0870" w:rsidP="00DD549C">
            <w:pPr>
              <w:rPr>
                <w:rFonts w:ascii="Futura Cyrillic Book" w:hAnsi="Futura Cyrillic Book"/>
                <w:b/>
                <w:bCs/>
              </w:rPr>
            </w:pPr>
            <w:r w:rsidRPr="00F46452">
              <w:rPr>
                <w:rFonts w:ascii="Futura Cyrillic Book" w:hAnsi="Futura Cyrillic Book"/>
                <w:b/>
                <w:bCs/>
              </w:rPr>
              <w:t>Fail</w:t>
            </w:r>
          </w:p>
        </w:tc>
        <w:tc>
          <w:tcPr>
            <w:tcW w:w="730" w:type="dxa"/>
          </w:tcPr>
          <w:p w14:paraId="4AFD6F94" w14:textId="4AFFA494" w:rsidR="001860DC" w:rsidRPr="00F46452" w:rsidRDefault="007A0870" w:rsidP="00DD549C">
            <w:pPr>
              <w:rPr>
                <w:rFonts w:ascii="Futura Cyrillic Book" w:hAnsi="Futura Cyrillic Book"/>
                <w:b/>
                <w:bCs/>
              </w:rPr>
            </w:pPr>
            <w:r w:rsidRPr="00F46452">
              <w:rPr>
                <w:rFonts w:ascii="Futura Cyrillic Book" w:hAnsi="Futura Cyrillic Book"/>
                <w:b/>
                <w:bCs/>
              </w:rPr>
              <w:t>Pass</w:t>
            </w:r>
          </w:p>
        </w:tc>
        <w:tc>
          <w:tcPr>
            <w:tcW w:w="3927" w:type="dxa"/>
          </w:tcPr>
          <w:p w14:paraId="77AE6E28" w14:textId="61AE685E" w:rsidR="001860DC" w:rsidRPr="00F46452" w:rsidRDefault="007A0870" w:rsidP="00DD549C">
            <w:pPr>
              <w:rPr>
                <w:rFonts w:ascii="Futura Cyrillic Book" w:hAnsi="Futura Cyrillic Book"/>
                <w:b/>
                <w:bCs/>
              </w:rPr>
            </w:pPr>
            <w:r w:rsidRPr="00F46452">
              <w:rPr>
                <w:rFonts w:ascii="Futura Cyrillic Book" w:hAnsi="Futura Cyrillic Book"/>
                <w:b/>
                <w:bCs/>
              </w:rPr>
              <w:t>Comments</w:t>
            </w:r>
          </w:p>
        </w:tc>
      </w:tr>
      <w:tr w:rsidR="007D50DF" w:rsidRPr="00F46452" w14:paraId="2213E145" w14:textId="77777777" w:rsidTr="00F46452">
        <w:trPr>
          <w:cantSplit/>
        </w:trPr>
        <w:tc>
          <w:tcPr>
            <w:tcW w:w="3929" w:type="dxa"/>
          </w:tcPr>
          <w:p w14:paraId="3D9DE3C9" w14:textId="77777777" w:rsidR="007D50DF" w:rsidRPr="00F46452" w:rsidRDefault="007A0870" w:rsidP="00DD54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 xml:space="preserve">Inspect engine compartment (pre-cleaning) </w:t>
            </w:r>
          </w:p>
          <w:p w14:paraId="150D151D" w14:textId="113C2C79" w:rsidR="007A0870" w:rsidRPr="00F46452" w:rsidRDefault="004D0649" w:rsidP="00DD54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8.8]</w:t>
            </w:r>
          </w:p>
        </w:tc>
        <w:tc>
          <w:tcPr>
            <w:tcW w:w="764" w:type="dxa"/>
          </w:tcPr>
          <w:p w14:paraId="31EFBD7F" w14:textId="77777777" w:rsidR="001860DC" w:rsidRPr="00F46452" w:rsidRDefault="001860DC" w:rsidP="00DD54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5545814F" w14:textId="77777777" w:rsidR="001860DC" w:rsidRPr="00F46452" w:rsidRDefault="001860DC" w:rsidP="00DD54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667E9B2C" w14:textId="77777777" w:rsidR="001860DC" w:rsidRPr="00F46452" w:rsidRDefault="001860DC" w:rsidP="00DD549C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FB5D9C" w:rsidRPr="00F46452" w14:paraId="24F60AA2" w14:textId="77777777" w:rsidTr="00F46452">
        <w:trPr>
          <w:cantSplit/>
        </w:trPr>
        <w:tc>
          <w:tcPr>
            <w:tcW w:w="3929" w:type="dxa"/>
          </w:tcPr>
          <w:p w14:paraId="24BE018F" w14:textId="77777777" w:rsidR="00FB5D9C" w:rsidRPr="00F46452" w:rsidRDefault="00FB5D9C" w:rsidP="00FB5D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 xml:space="preserve">Clean engine and engine compartment </w:t>
            </w:r>
          </w:p>
          <w:p w14:paraId="3A4055B1" w14:textId="284E9B0D" w:rsidR="00FB5D9C" w:rsidRPr="00F46452" w:rsidRDefault="00FB5D9C" w:rsidP="00FB5D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7.3]</w:t>
            </w:r>
          </w:p>
        </w:tc>
        <w:tc>
          <w:tcPr>
            <w:tcW w:w="764" w:type="dxa"/>
          </w:tcPr>
          <w:p w14:paraId="51242CE9" w14:textId="77777777" w:rsidR="00FB5D9C" w:rsidRPr="00F46452" w:rsidRDefault="00FB5D9C" w:rsidP="00DD54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73DBB6AA" w14:textId="77777777" w:rsidR="00FB5D9C" w:rsidRPr="00F46452" w:rsidRDefault="00FB5D9C" w:rsidP="00DD54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4EFB97A9" w14:textId="77777777" w:rsidR="00FB5D9C" w:rsidRPr="00F46452" w:rsidRDefault="00FB5D9C" w:rsidP="00DD549C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FB5D9C" w:rsidRPr="00F46452" w14:paraId="46C3B8CB" w14:textId="77777777" w:rsidTr="00F46452">
        <w:trPr>
          <w:cantSplit/>
        </w:trPr>
        <w:tc>
          <w:tcPr>
            <w:tcW w:w="3929" w:type="dxa"/>
          </w:tcPr>
          <w:p w14:paraId="6C89EAFF" w14:textId="77777777" w:rsidR="00FB5D9C" w:rsidRPr="00F46452" w:rsidRDefault="00FB5D9C" w:rsidP="00FB5D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Perform pre-inspection test run</w:t>
            </w:r>
          </w:p>
          <w:p w14:paraId="14E0D875" w14:textId="7C8B5FFA" w:rsidR="00FB5D9C" w:rsidRPr="00F46452" w:rsidRDefault="00EE3559" w:rsidP="00FB5D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9.1]</w:t>
            </w:r>
          </w:p>
        </w:tc>
        <w:tc>
          <w:tcPr>
            <w:tcW w:w="764" w:type="dxa"/>
          </w:tcPr>
          <w:p w14:paraId="10DCB46F" w14:textId="77777777" w:rsidR="00FB5D9C" w:rsidRPr="00F46452" w:rsidRDefault="00FB5D9C" w:rsidP="00DD54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7E02B513" w14:textId="77777777" w:rsidR="00FB5D9C" w:rsidRPr="00F46452" w:rsidRDefault="00FB5D9C" w:rsidP="00DD54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48E9A74B" w14:textId="77777777" w:rsidR="00FB5D9C" w:rsidRPr="00F46452" w:rsidRDefault="00FB5D9C" w:rsidP="00DD549C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FB5D9C" w:rsidRPr="00F46452" w14:paraId="1D46B6E0" w14:textId="77777777" w:rsidTr="00F46452">
        <w:trPr>
          <w:cantSplit/>
        </w:trPr>
        <w:tc>
          <w:tcPr>
            <w:tcW w:w="3929" w:type="dxa"/>
          </w:tcPr>
          <w:p w14:paraId="564CC361" w14:textId="77777777" w:rsidR="00FB5D9C" w:rsidRPr="00F46452" w:rsidRDefault="00FB5D9C" w:rsidP="00FB5D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Inspect engine compartment including torque seal on through bolts</w:t>
            </w:r>
          </w:p>
          <w:p w14:paraId="3A596A7B" w14:textId="13978A0C" w:rsidR="00FB5D9C" w:rsidRPr="00F46452" w:rsidRDefault="00EE3559" w:rsidP="00FB5D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8.8]</w:t>
            </w:r>
          </w:p>
        </w:tc>
        <w:tc>
          <w:tcPr>
            <w:tcW w:w="764" w:type="dxa"/>
          </w:tcPr>
          <w:p w14:paraId="1356C129" w14:textId="77777777" w:rsidR="00FB5D9C" w:rsidRPr="00F46452" w:rsidRDefault="00FB5D9C" w:rsidP="00DD54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023CF885" w14:textId="77777777" w:rsidR="00FB5D9C" w:rsidRPr="00F46452" w:rsidRDefault="00FB5D9C" w:rsidP="00DD54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7816C9C0" w14:textId="77777777" w:rsidR="00FB5D9C" w:rsidRPr="00F46452" w:rsidRDefault="00FB5D9C" w:rsidP="00DD549C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FB5D9C" w:rsidRPr="00F46452" w14:paraId="00D51105" w14:textId="77777777" w:rsidTr="00F46452">
        <w:trPr>
          <w:cantSplit/>
        </w:trPr>
        <w:tc>
          <w:tcPr>
            <w:tcW w:w="3929" w:type="dxa"/>
          </w:tcPr>
          <w:p w14:paraId="2DEF3C58" w14:textId="77777777" w:rsidR="00FB5D9C" w:rsidRPr="00F46452" w:rsidRDefault="00FB5D9C" w:rsidP="00FB5D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Inspect cylinders for oil leakage, cracks, discoloration, or damage</w:t>
            </w:r>
          </w:p>
          <w:p w14:paraId="0362A3F8" w14:textId="743E6853" w:rsidR="00FB5D9C" w:rsidRPr="00F46452" w:rsidRDefault="006C3158" w:rsidP="00FB5D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8.8]</w:t>
            </w:r>
          </w:p>
        </w:tc>
        <w:tc>
          <w:tcPr>
            <w:tcW w:w="764" w:type="dxa"/>
          </w:tcPr>
          <w:p w14:paraId="7A390847" w14:textId="77777777" w:rsidR="00FB5D9C" w:rsidRPr="00F46452" w:rsidRDefault="00FB5D9C" w:rsidP="00DD54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78FF8BEB" w14:textId="77777777" w:rsidR="00FB5D9C" w:rsidRPr="00F46452" w:rsidRDefault="00FB5D9C" w:rsidP="00DD54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7EA7A796" w14:textId="77777777" w:rsidR="00FB5D9C" w:rsidRPr="00F46452" w:rsidRDefault="00FB5D9C" w:rsidP="00DD549C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FB5D9C" w:rsidRPr="00F46452" w14:paraId="3E411041" w14:textId="77777777" w:rsidTr="00F46452">
        <w:trPr>
          <w:cantSplit/>
        </w:trPr>
        <w:tc>
          <w:tcPr>
            <w:tcW w:w="3929" w:type="dxa"/>
          </w:tcPr>
          <w:p w14:paraId="34BEB0EB" w14:textId="77777777" w:rsidR="00FB5D9C" w:rsidRPr="00F46452" w:rsidRDefault="00FB5D9C" w:rsidP="00FB5D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Inspect ram air ducts and baffles</w:t>
            </w:r>
          </w:p>
          <w:p w14:paraId="01087142" w14:textId="44C74F6C" w:rsidR="00FB5D9C" w:rsidRPr="00F46452" w:rsidRDefault="006C3158" w:rsidP="00FB5D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8.8]</w:t>
            </w:r>
          </w:p>
        </w:tc>
        <w:tc>
          <w:tcPr>
            <w:tcW w:w="764" w:type="dxa"/>
          </w:tcPr>
          <w:p w14:paraId="3BED9385" w14:textId="77777777" w:rsidR="00FB5D9C" w:rsidRPr="00F46452" w:rsidRDefault="00FB5D9C" w:rsidP="00DD54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2441250B" w14:textId="77777777" w:rsidR="00FB5D9C" w:rsidRPr="00F46452" w:rsidRDefault="00FB5D9C" w:rsidP="00DD54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7236E020" w14:textId="77777777" w:rsidR="00FB5D9C" w:rsidRPr="00F46452" w:rsidRDefault="00FB5D9C" w:rsidP="00DD549C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FB5D9C" w:rsidRPr="00F46452" w14:paraId="67294C60" w14:textId="77777777" w:rsidTr="00F46452">
        <w:trPr>
          <w:cantSplit/>
        </w:trPr>
        <w:tc>
          <w:tcPr>
            <w:tcW w:w="3929" w:type="dxa"/>
          </w:tcPr>
          <w:p w14:paraId="272A2445" w14:textId="12ABC2DB" w:rsidR="00FB5D9C" w:rsidRPr="00F46452" w:rsidRDefault="00FB5D9C" w:rsidP="00FB5D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lastRenderedPageBreak/>
              <w:t xml:space="preserve">Replace spark </w:t>
            </w:r>
            <w:r w:rsidR="00FD62FF" w:rsidRPr="00F46452">
              <w:rPr>
                <w:rFonts w:ascii="Futura Cyrillic Book" w:hAnsi="Futura Cyrillic Book"/>
                <w:sz w:val="20"/>
                <w:szCs w:val="20"/>
              </w:rPr>
              <w:t>plugs</w:t>
            </w:r>
            <w:r w:rsidRPr="00F46452">
              <w:rPr>
                <w:rFonts w:ascii="Futura Cyrillic Book" w:hAnsi="Futura Cyrillic Book"/>
                <w:sz w:val="20"/>
                <w:szCs w:val="20"/>
              </w:rPr>
              <w:t xml:space="preserve"> and adjust gaps</w:t>
            </w:r>
          </w:p>
          <w:p w14:paraId="3A668C02" w14:textId="16BE3433" w:rsidR="00FB5D9C" w:rsidRPr="00F46452" w:rsidRDefault="00FB5D9C" w:rsidP="00FB5D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3.4]</w:t>
            </w:r>
          </w:p>
        </w:tc>
        <w:tc>
          <w:tcPr>
            <w:tcW w:w="764" w:type="dxa"/>
          </w:tcPr>
          <w:p w14:paraId="0B160112" w14:textId="77777777" w:rsidR="00FB5D9C" w:rsidRPr="00F46452" w:rsidRDefault="00FB5D9C" w:rsidP="00DD54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6633C8EF" w14:textId="77777777" w:rsidR="00FB5D9C" w:rsidRPr="00F46452" w:rsidRDefault="00FB5D9C" w:rsidP="00DD54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6BB057E8" w14:textId="77777777" w:rsidR="00FB5D9C" w:rsidRPr="00F46452" w:rsidRDefault="00FB5D9C" w:rsidP="00DD549C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FB5D9C" w:rsidRPr="00F46452" w14:paraId="7B643B55" w14:textId="77777777" w:rsidTr="00F46452">
        <w:trPr>
          <w:cantSplit/>
        </w:trPr>
        <w:tc>
          <w:tcPr>
            <w:tcW w:w="3929" w:type="dxa"/>
          </w:tcPr>
          <w:p w14:paraId="08461E34" w14:textId="77777777" w:rsidR="00FB5D9C" w:rsidRPr="00F46452" w:rsidRDefault="00FB5D9C" w:rsidP="00FB5D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Check cylinder head bolt tension</w:t>
            </w:r>
          </w:p>
          <w:p w14:paraId="2827CA96" w14:textId="4D93B1E3" w:rsidR="00FB5D9C" w:rsidRPr="00F46452" w:rsidRDefault="00FB5D9C" w:rsidP="00FB5D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9.15]</w:t>
            </w:r>
          </w:p>
        </w:tc>
        <w:tc>
          <w:tcPr>
            <w:tcW w:w="764" w:type="dxa"/>
          </w:tcPr>
          <w:p w14:paraId="1993AD7E" w14:textId="77777777" w:rsidR="00FB5D9C" w:rsidRPr="00F46452" w:rsidRDefault="00FB5D9C" w:rsidP="00DD54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51737BCF" w14:textId="77777777" w:rsidR="00FB5D9C" w:rsidRPr="00F46452" w:rsidRDefault="00FB5D9C" w:rsidP="00DD54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5661A783" w14:textId="77777777" w:rsidR="00FB5D9C" w:rsidRPr="00F46452" w:rsidRDefault="00FB5D9C" w:rsidP="00DD549C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FB5D9C" w:rsidRPr="00F46452" w14:paraId="07436BC3" w14:textId="77777777" w:rsidTr="00F46452">
        <w:trPr>
          <w:cantSplit/>
        </w:trPr>
        <w:tc>
          <w:tcPr>
            <w:tcW w:w="3929" w:type="dxa"/>
          </w:tcPr>
          <w:p w14:paraId="4089D2F5" w14:textId="77777777" w:rsidR="00FB5D9C" w:rsidRPr="00F46452" w:rsidRDefault="00FB5D9C" w:rsidP="00FB5D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Inspect top spring washer, valve springs, and rockers</w:t>
            </w:r>
          </w:p>
          <w:p w14:paraId="6634AAE1" w14:textId="026EE6E9" w:rsidR="00FB5D9C" w:rsidRPr="00F46452" w:rsidRDefault="00FB5D9C" w:rsidP="00FB5D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9.16]</w:t>
            </w:r>
          </w:p>
        </w:tc>
        <w:tc>
          <w:tcPr>
            <w:tcW w:w="764" w:type="dxa"/>
          </w:tcPr>
          <w:p w14:paraId="0D8C7081" w14:textId="77777777" w:rsidR="00FB5D9C" w:rsidRPr="00F46452" w:rsidRDefault="00FB5D9C" w:rsidP="00DD54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5FC4B484" w14:textId="77777777" w:rsidR="00FB5D9C" w:rsidRPr="00F46452" w:rsidRDefault="00FB5D9C" w:rsidP="00DD54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184E19E0" w14:textId="77777777" w:rsidR="00FB5D9C" w:rsidRPr="00F46452" w:rsidRDefault="00FB5D9C" w:rsidP="00DD549C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FB5D9C" w:rsidRPr="00F46452" w14:paraId="50B3F132" w14:textId="77777777" w:rsidTr="00F46452">
        <w:trPr>
          <w:cantSplit/>
        </w:trPr>
        <w:tc>
          <w:tcPr>
            <w:tcW w:w="3929" w:type="dxa"/>
          </w:tcPr>
          <w:p w14:paraId="090A4900" w14:textId="77777777" w:rsidR="00FB5D9C" w:rsidRPr="00F46452" w:rsidRDefault="00FB5D9C" w:rsidP="00FB5D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Inspect hydraulic lifters and rockers</w:t>
            </w:r>
          </w:p>
          <w:p w14:paraId="783BF798" w14:textId="06115472" w:rsidR="00FB5D9C" w:rsidRPr="00F46452" w:rsidRDefault="00FB5D9C" w:rsidP="00FB5D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9.20]</w:t>
            </w:r>
          </w:p>
        </w:tc>
        <w:tc>
          <w:tcPr>
            <w:tcW w:w="764" w:type="dxa"/>
          </w:tcPr>
          <w:p w14:paraId="2F968246" w14:textId="77777777" w:rsidR="00FB5D9C" w:rsidRPr="00F46452" w:rsidRDefault="00FB5D9C" w:rsidP="00DD54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3C107B3E" w14:textId="77777777" w:rsidR="00FB5D9C" w:rsidRPr="00F46452" w:rsidRDefault="00FB5D9C" w:rsidP="00DD54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5F54BBC2" w14:textId="77777777" w:rsidR="00FB5D9C" w:rsidRPr="00F46452" w:rsidRDefault="00FB5D9C" w:rsidP="00DD549C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5B657D" w:rsidRPr="00F46452" w14:paraId="745E8207" w14:textId="77777777" w:rsidTr="00F46452">
        <w:trPr>
          <w:cantSplit/>
        </w:trPr>
        <w:tc>
          <w:tcPr>
            <w:tcW w:w="3929" w:type="dxa"/>
          </w:tcPr>
          <w:p w14:paraId="57BDDE40" w14:textId="77777777" w:rsidR="005B657D" w:rsidRPr="00F46452" w:rsidRDefault="005B657D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Perform compression leak down check</w:t>
            </w:r>
          </w:p>
          <w:p w14:paraId="4B1C75ED" w14:textId="7C909753" w:rsidR="005B657D" w:rsidRPr="00F46452" w:rsidRDefault="005B657D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9.18]</w:t>
            </w:r>
          </w:p>
        </w:tc>
        <w:tc>
          <w:tcPr>
            <w:tcW w:w="764" w:type="dxa"/>
          </w:tcPr>
          <w:p w14:paraId="1DE4DD5E" w14:textId="77777777" w:rsidR="005B657D" w:rsidRPr="00F46452" w:rsidRDefault="005B657D" w:rsidP="005B657D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700D1193" w14:textId="77777777" w:rsidR="005B657D" w:rsidRPr="00F46452" w:rsidRDefault="005B657D" w:rsidP="005B657D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4068179C" w14:textId="55D58597" w:rsidR="005B657D" w:rsidRPr="00F46452" w:rsidRDefault="005B657D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#1:   /80 | #2:   /80 | #3:   /80 | #4:   /80 | #5:   /80 | #6:   /80</w:t>
            </w:r>
          </w:p>
        </w:tc>
      </w:tr>
      <w:tr w:rsidR="005B657D" w:rsidRPr="00F46452" w14:paraId="4C14E4A1" w14:textId="77777777" w:rsidTr="00F46452">
        <w:trPr>
          <w:cantSplit/>
        </w:trPr>
        <w:tc>
          <w:tcPr>
            <w:tcW w:w="3929" w:type="dxa"/>
          </w:tcPr>
          <w:p w14:paraId="5893DF8F" w14:textId="77777777" w:rsidR="005B657D" w:rsidRPr="00F46452" w:rsidRDefault="005B657D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 xml:space="preserve">Change oil and oil filter </w:t>
            </w:r>
          </w:p>
          <w:p w14:paraId="636930DD" w14:textId="3BF46071" w:rsidR="005B657D" w:rsidRPr="00F46452" w:rsidRDefault="005B657D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9.5]</w:t>
            </w:r>
          </w:p>
        </w:tc>
        <w:tc>
          <w:tcPr>
            <w:tcW w:w="764" w:type="dxa"/>
          </w:tcPr>
          <w:p w14:paraId="55846846" w14:textId="77777777" w:rsidR="005B657D" w:rsidRPr="00F46452" w:rsidRDefault="005B657D" w:rsidP="005B657D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53A1250A" w14:textId="77777777" w:rsidR="005B657D" w:rsidRPr="00F46452" w:rsidRDefault="005B657D" w:rsidP="005B657D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6816C1C7" w14:textId="77777777" w:rsidR="005B657D" w:rsidRPr="00F46452" w:rsidRDefault="005B657D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5B657D" w:rsidRPr="00F46452" w14:paraId="6F1F1463" w14:textId="77777777" w:rsidTr="00F46452">
        <w:trPr>
          <w:cantSplit/>
        </w:trPr>
        <w:tc>
          <w:tcPr>
            <w:tcW w:w="3929" w:type="dxa"/>
          </w:tcPr>
          <w:p w14:paraId="67D0B798" w14:textId="77777777" w:rsidR="005B657D" w:rsidRPr="00F46452" w:rsidRDefault="005B657D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 xml:space="preserve">Measure fluid in oil separator and empty </w:t>
            </w:r>
          </w:p>
          <w:p w14:paraId="068F3EB7" w14:textId="4D203695" w:rsidR="005B657D" w:rsidRPr="00F46452" w:rsidRDefault="005B657D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[ACV-S03-01 Manual]</w:t>
            </w:r>
          </w:p>
        </w:tc>
        <w:tc>
          <w:tcPr>
            <w:tcW w:w="764" w:type="dxa"/>
          </w:tcPr>
          <w:p w14:paraId="40659B3E" w14:textId="77777777" w:rsidR="005B657D" w:rsidRPr="00F46452" w:rsidRDefault="005B657D" w:rsidP="005B657D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15016C2C" w14:textId="77777777" w:rsidR="005B657D" w:rsidRPr="00F46452" w:rsidRDefault="005B657D" w:rsidP="005B657D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729F94DF" w14:textId="67DACF56" w:rsidR="005B657D" w:rsidRPr="00F46452" w:rsidRDefault="005B657D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Fluid Drained:</w:t>
            </w:r>
          </w:p>
        </w:tc>
      </w:tr>
      <w:tr w:rsidR="005B657D" w:rsidRPr="00F46452" w14:paraId="105A1E2B" w14:textId="77777777" w:rsidTr="00F46452">
        <w:trPr>
          <w:cantSplit/>
        </w:trPr>
        <w:tc>
          <w:tcPr>
            <w:tcW w:w="3929" w:type="dxa"/>
          </w:tcPr>
          <w:p w14:paraId="33F166F4" w14:textId="1796C82D" w:rsidR="005B657D" w:rsidRPr="00F46452" w:rsidRDefault="005B657D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Inspect</w:t>
            </w:r>
            <w:r w:rsidR="00856312">
              <w:rPr>
                <w:rFonts w:ascii="Futura Cyrillic Book" w:hAnsi="Futura Cyrillic Book"/>
                <w:sz w:val="20"/>
                <w:szCs w:val="20"/>
              </w:rPr>
              <w:t xml:space="preserve"> and replace</w:t>
            </w:r>
            <w:r w:rsidRPr="00F46452">
              <w:rPr>
                <w:rFonts w:ascii="Futura Cyrillic Book" w:hAnsi="Futura Cyrillic Book"/>
                <w:sz w:val="20"/>
                <w:szCs w:val="20"/>
              </w:rPr>
              <w:t xml:space="preserve"> fuel filter</w:t>
            </w:r>
          </w:p>
          <w:p w14:paraId="053EAC64" w14:textId="43DEA3EE" w:rsidR="005B657D" w:rsidRPr="00F46452" w:rsidRDefault="005B657D" w:rsidP="005B657D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[AC43.13 Section 8-36]</w:t>
            </w:r>
          </w:p>
        </w:tc>
        <w:tc>
          <w:tcPr>
            <w:tcW w:w="764" w:type="dxa"/>
          </w:tcPr>
          <w:p w14:paraId="50683A6A" w14:textId="77777777" w:rsidR="005B657D" w:rsidRPr="00F46452" w:rsidRDefault="005B657D" w:rsidP="005B657D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4995D64A" w14:textId="77777777" w:rsidR="005B657D" w:rsidRPr="00F46452" w:rsidRDefault="005B657D" w:rsidP="005B657D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144AB04C" w14:textId="77777777" w:rsidR="005B657D" w:rsidRPr="00F46452" w:rsidRDefault="005B657D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5B657D" w:rsidRPr="00F46452" w14:paraId="502249F3" w14:textId="77777777" w:rsidTr="00F46452">
        <w:trPr>
          <w:cantSplit/>
        </w:trPr>
        <w:tc>
          <w:tcPr>
            <w:tcW w:w="3929" w:type="dxa"/>
          </w:tcPr>
          <w:p w14:paraId="50DA2353" w14:textId="77777777" w:rsidR="005B657D" w:rsidRPr="00F46452" w:rsidRDefault="005B657D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Inspect engine controls and linkages for damage and smooth function</w:t>
            </w:r>
          </w:p>
          <w:p w14:paraId="7A5D32D1" w14:textId="30A50007" w:rsidR="005B657D" w:rsidRPr="00F46452" w:rsidRDefault="006C3158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8.8]</w:t>
            </w:r>
          </w:p>
        </w:tc>
        <w:tc>
          <w:tcPr>
            <w:tcW w:w="764" w:type="dxa"/>
          </w:tcPr>
          <w:p w14:paraId="647381F8" w14:textId="77777777" w:rsidR="005B657D" w:rsidRPr="00F46452" w:rsidRDefault="005B657D" w:rsidP="005B657D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3E4E05A6" w14:textId="77777777" w:rsidR="005B657D" w:rsidRPr="00F46452" w:rsidRDefault="005B657D" w:rsidP="005B657D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523B8320" w14:textId="77777777" w:rsidR="005B657D" w:rsidRPr="00F46452" w:rsidRDefault="005B657D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BE50F5" w:rsidRPr="00F46452" w14:paraId="25EE24DE" w14:textId="77777777" w:rsidTr="00F46452">
        <w:trPr>
          <w:cantSplit/>
        </w:trPr>
        <w:tc>
          <w:tcPr>
            <w:tcW w:w="3929" w:type="dxa"/>
          </w:tcPr>
          <w:p w14:paraId="20193F1A" w14:textId="77777777" w:rsidR="00BE50F5" w:rsidRPr="00F46452" w:rsidRDefault="00BE50F5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Inspect AeroInjector for damage and rubber connector for cracking</w:t>
            </w:r>
          </w:p>
          <w:p w14:paraId="5DADCA4F" w14:textId="63212494" w:rsidR="00BE50F5" w:rsidRPr="00F46452" w:rsidRDefault="00BE50F5" w:rsidP="005B657D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</w:t>
            </w:r>
            <w:r w:rsidR="006C3158"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ACV-C07 Manual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6F372904" w14:textId="77777777" w:rsidR="00BE50F5" w:rsidRPr="00F46452" w:rsidRDefault="00BE50F5" w:rsidP="005B657D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322D6302" w14:textId="77777777" w:rsidR="00BE50F5" w:rsidRPr="00F46452" w:rsidRDefault="00BE50F5" w:rsidP="005B657D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123C1494" w14:textId="77777777" w:rsidR="00BE50F5" w:rsidRPr="00F46452" w:rsidRDefault="00BE50F5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BE50F5" w:rsidRPr="00F46452" w14:paraId="36D835D1" w14:textId="77777777" w:rsidTr="00F46452">
        <w:trPr>
          <w:cantSplit/>
        </w:trPr>
        <w:tc>
          <w:tcPr>
            <w:tcW w:w="3929" w:type="dxa"/>
          </w:tcPr>
          <w:p w14:paraId="015C9A8E" w14:textId="77777777" w:rsidR="00BE50F5" w:rsidRPr="00F46452" w:rsidRDefault="00BE50F5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Perform fuel flow rate test and fuel shut off valve test</w:t>
            </w:r>
          </w:p>
          <w:p w14:paraId="05EC3CFC" w14:textId="1AC55EE4" w:rsidR="00BE50F5" w:rsidRPr="00F46452" w:rsidRDefault="00BE50F5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[JEM0002-12 </w:t>
            </w:r>
            <w:r w:rsidR="00EE3559"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Section 9.19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52EC3563" w14:textId="77777777" w:rsidR="00BE50F5" w:rsidRPr="00F46452" w:rsidRDefault="00BE50F5" w:rsidP="005B657D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4AC8E663" w14:textId="77777777" w:rsidR="00BE50F5" w:rsidRPr="00F46452" w:rsidRDefault="00BE50F5" w:rsidP="005B657D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183B527D" w14:textId="1A26BA34" w:rsidR="00BE50F5" w:rsidRPr="00F46452" w:rsidRDefault="00BE50F5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Fuel flow:</w:t>
            </w:r>
          </w:p>
        </w:tc>
      </w:tr>
      <w:tr w:rsidR="00BE50F5" w:rsidRPr="00F46452" w14:paraId="063ACBDD" w14:textId="77777777" w:rsidTr="00F46452">
        <w:trPr>
          <w:cantSplit/>
        </w:trPr>
        <w:tc>
          <w:tcPr>
            <w:tcW w:w="3929" w:type="dxa"/>
          </w:tcPr>
          <w:p w14:paraId="3370D0B1" w14:textId="3228B4DB" w:rsidR="00BE50F5" w:rsidRPr="00F46452" w:rsidRDefault="00BE50F5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Inspect fuel lines, fittings, and fire sleeves for condition and leaks</w:t>
            </w:r>
          </w:p>
          <w:p w14:paraId="278C11C2" w14:textId="0AA77449" w:rsidR="00BE50F5" w:rsidRPr="00F46452" w:rsidRDefault="006C3158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[AC43.13 Section 8-31]</w:t>
            </w:r>
          </w:p>
        </w:tc>
        <w:tc>
          <w:tcPr>
            <w:tcW w:w="764" w:type="dxa"/>
          </w:tcPr>
          <w:p w14:paraId="43920B27" w14:textId="77777777" w:rsidR="00BE50F5" w:rsidRPr="00F46452" w:rsidRDefault="00BE50F5" w:rsidP="005B657D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54C2C28A" w14:textId="77777777" w:rsidR="00BE50F5" w:rsidRPr="00F46452" w:rsidRDefault="00BE50F5" w:rsidP="005B657D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4EAE0D23" w14:textId="77777777" w:rsidR="00BE50F5" w:rsidRPr="00F46452" w:rsidRDefault="00BE50F5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BE50F5" w:rsidRPr="00F46452" w14:paraId="2490B79A" w14:textId="77777777" w:rsidTr="00F46452">
        <w:trPr>
          <w:cantSplit/>
        </w:trPr>
        <w:tc>
          <w:tcPr>
            <w:tcW w:w="3929" w:type="dxa"/>
          </w:tcPr>
          <w:p w14:paraId="7CA3D116" w14:textId="77777777" w:rsidR="00BE50F5" w:rsidRPr="00F46452" w:rsidRDefault="00BE50F5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Inspect oil hoses, lines, and fittings for condition and leaks</w:t>
            </w:r>
          </w:p>
          <w:p w14:paraId="05780E3B" w14:textId="34E220E1" w:rsidR="00BE50F5" w:rsidRPr="00F46452" w:rsidRDefault="006C3158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[AC43.13 Section 8-5]</w:t>
            </w:r>
          </w:p>
        </w:tc>
        <w:tc>
          <w:tcPr>
            <w:tcW w:w="764" w:type="dxa"/>
          </w:tcPr>
          <w:p w14:paraId="69C6B271" w14:textId="77777777" w:rsidR="00BE50F5" w:rsidRPr="00F46452" w:rsidRDefault="00BE50F5" w:rsidP="005B657D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06B87E0F" w14:textId="77777777" w:rsidR="00BE50F5" w:rsidRPr="00F46452" w:rsidRDefault="00BE50F5" w:rsidP="005B657D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6EC8B33A" w14:textId="77777777" w:rsidR="00BE50F5" w:rsidRPr="00F46452" w:rsidRDefault="00BE50F5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BE50F5" w:rsidRPr="00F46452" w14:paraId="46E38856" w14:textId="77777777" w:rsidTr="00F46452">
        <w:trPr>
          <w:cantSplit/>
        </w:trPr>
        <w:tc>
          <w:tcPr>
            <w:tcW w:w="3929" w:type="dxa"/>
          </w:tcPr>
          <w:p w14:paraId="24C543E3" w14:textId="5F28A5A5" w:rsidR="00BE50F5" w:rsidRPr="00F46452" w:rsidRDefault="00BE50F5" w:rsidP="00BE50F5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Inspect air filter housing and replace air filter</w:t>
            </w:r>
          </w:p>
          <w:p w14:paraId="58D68366" w14:textId="3ECA2C50" w:rsidR="00BE50F5" w:rsidRPr="00F46452" w:rsidRDefault="00BE50F5" w:rsidP="00BE50F5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[ACV-R10-01 Manual]</w:t>
            </w:r>
          </w:p>
        </w:tc>
        <w:tc>
          <w:tcPr>
            <w:tcW w:w="764" w:type="dxa"/>
          </w:tcPr>
          <w:p w14:paraId="387BC103" w14:textId="77777777" w:rsidR="00BE50F5" w:rsidRPr="00F46452" w:rsidRDefault="00BE50F5" w:rsidP="005B657D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7EA86B93" w14:textId="77777777" w:rsidR="00BE50F5" w:rsidRPr="00F46452" w:rsidRDefault="00BE50F5" w:rsidP="005B657D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1E33DE4A" w14:textId="77777777" w:rsidR="00BE50F5" w:rsidRPr="00F46452" w:rsidRDefault="00BE50F5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BE50F5" w:rsidRPr="00F46452" w14:paraId="1381824B" w14:textId="77777777" w:rsidTr="00F46452">
        <w:trPr>
          <w:cantSplit/>
        </w:trPr>
        <w:tc>
          <w:tcPr>
            <w:tcW w:w="3929" w:type="dxa"/>
          </w:tcPr>
          <w:p w14:paraId="76232D6B" w14:textId="45B36EC0" w:rsidR="00BE50F5" w:rsidRPr="00F46452" w:rsidRDefault="00BE50F5" w:rsidP="00BE50F5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Inspect firewall for damage</w:t>
            </w:r>
            <w:r w:rsidR="00170830">
              <w:rPr>
                <w:rFonts w:ascii="Futura Cyrillic Book" w:hAnsi="Futura Cyrillic Book"/>
                <w:sz w:val="20"/>
                <w:szCs w:val="20"/>
              </w:rPr>
              <w:t xml:space="preserve">, cracks, proper sealant, and </w:t>
            </w:r>
            <w:r w:rsidRPr="00F46452">
              <w:rPr>
                <w:rFonts w:ascii="Futura Cyrillic Book" w:hAnsi="Futura Cyrillic Book"/>
                <w:sz w:val="20"/>
                <w:szCs w:val="20"/>
              </w:rPr>
              <w:t>cleanliness</w:t>
            </w:r>
          </w:p>
          <w:p w14:paraId="7B625759" w14:textId="50FD834A" w:rsidR="00BE50F5" w:rsidRPr="00F46452" w:rsidRDefault="006C3158" w:rsidP="00BE50F5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8.8]</w:t>
            </w:r>
          </w:p>
        </w:tc>
        <w:tc>
          <w:tcPr>
            <w:tcW w:w="764" w:type="dxa"/>
          </w:tcPr>
          <w:p w14:paraId="06BDE4A7" w14:textId="77777777" w:rsidR="00BE50F5" w:rsidRPr="00F46452" w:rsidRDefault="00BE50F5" w:rsidP="005B657D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3DF97CC3" w14:textId="77777777" w:rsidR="00BE50F5" w:rsidRPr="00F46452" w:rsidRDefault="00BE50F5" w:rsidP="005B657D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2734111E" w14:textId="77777777" w:rsidR="00BE50F5" w:rsidRPr="00F46452" w:rsidRDefault="00BE50F5" w:rsidP="005B657D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EE3559" w:rsidRPr="00F46452" w14:paraId="59DF4DB4" w14:textId="77777777" w:rsidTr="00F46452">
        <w:trPr>
          <w:cantSplit/>
        </w:trPr>
        <w:tc>
          <w:tcPr>
            <w:tcW w:w="3929" w:type="dxa"/>
          </w:tcPr>
          <w:p w14:paraId="541C1923" w14:textId="77777777" w:rsidR="00EE3559" w:rsidRPr="00F46452" w:rsidRDefault="00EE3559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 xml:space="preserve">Inspect electrical wiring </w:t>
            </w:r>
          </w:p>
          <w:p w14:paraId="3EAD7EF1" w14:textId="54FD2828" w:rsidR="00EE3559" w:rsidRPr="00F46452" w:rsidRDefault="00EE3559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8.8]</w:t>
            </w:r>
          </w:p>
        </w:tc>
        <w:tc>
          <w:tcPr>
            <w:tcW w:w="764" w:type="dxa"/>
          </w:tcPr>
          <w:p w14:paraId="20EBB141" w14:textId="77777777" w:rsidR="00EE3559" w:rsidRPr="00F46452" w:rsidRDefault="00EE3559" w:rsidP="00EE355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0CFBCBF4" w14:textId="77777777" w:rsidR="00EE3559" w:rsidRPr="00F46452" w:rsidRDefault="00EE3559" w:rsidP="00EE355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32CC121A" w14:textId="77777777" w:rsidR="00EE3559" w:rsidRPr="00F46452" w:rsidRDefault="00EE3559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EE3559" w:rsidRPr="00F46452" w14:paraId="7A20FFF7" w14:textId="77777777" w:rsidTr="00F46452">
        <w:trPr>
          <w:cantSplit/>
        </w:trPr>
        <w:tc>
          <w:tcPr>
            <w:tcW w:w="3929" w:type="dxa"/>
          </w:tcPr>
          <w:p w14:paraId="0EFA7B93" w14:textId="77777777" w:rsidR="00EE3559" w:rsidRPr="00F46452" w:rsidRDefault="00EE3559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 xml:space="preserve">Inspect starter and master solenoid connections </w:t>
            </w:r>
          </w:p>
          <w:p w14:paraId="7BBCD762" w14:textId="3A635F3D" w:rsidR="00EE3559" w:rsidRPr="00F46452" w:rsidRDefault="00EE3559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8.8]</w:t>
            </w:r>
          </w:p>
        </w:tc>
        <w:tc>
          <w:tcPr>
            <w:tcW w:w="764" w:type="dxa"/>
          </w:tcPr>
          <w:p w14:paraId="169FD49F" w14:textId="77777777" w:rsidR="00EE3559" w:rsidRPr="00F46452" w:rsidRDefault="00EE3559" w:rsidP="00EE355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0CACA1B8" w14:textId="77777777" w:rsidR="00EE3559" w:rsidRPr="00F46452" w:rsidRDefault="00EE3559" w:rsidP="00EE355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55C4CE09" w14:textId="77777777" w:rsidR="00EE3559" w:rsidRPr="00F46452" w:rsidRDefault="00EE3559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EE3559" w:rsidRPr="00F46452" w14:paraId="62063407" w14:textId="77777777" w:rsidTr="00F46452">
        <w:trPr>
          <w:cantSplit/>
        </w:trPr>
        <w:tc>
          <w:tcPr>
            <w:tcW w:w="3929" w:type="dxa"/>
          </w:tcPr>
          <w:p w14:paraId="6758BC24" w14:textId="77777777" w:rsidR="00EE3559" w:rsidRPr="00F46452" w:rsidRDefault="00EE3559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Inspect engine mounts and hardware for degradation and cracking</w:t>
            </w:r>
          </w:p>
          <w:p w14:paraId="5C5B1997" w14:textId="53D53D9F" w:rsidR="00EE3559" w:rsidRPr="00F46452" w:rsidRDefault="006C3158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8.8]</w:t>
            </w:r>
          </w:p>
        </w:tc>
        <w:tc>
          <w:tcPr>
            <w:tcW w:w="764" w:type="dxa"/>
          </w:tcPr>
          <w:p w14:paraId="2DF19949" w14:textId="77777777" w:rsidR="00EE3559" w:rsidRPr="00F46452" w:rsidRDefault="00EE3559" w:rsidP="00EE355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289260C9" w14:textId="77777777" w:rsidR="00EE3559" w:rsidRPr="00F46452" w:rsidRDefault="00EE3559" w:rsidP="00EE355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1297BBA4" w14:textId="77777777" w:rsidR="00EE3559" w:rsidRPr="00F46452" w:rsidRDefault="00EE3559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EE3559" w:rsidRPr="00F46452" w14:paraId="1B177D4D" w14:textId="77777777" w:rsidTr="00F46452">
        <w:trPr>
          <w:cantSplit/>
        </w:trPr>
        <w:tc>
          <w:tcPr>
            <w:tcW w:w="3929" w:type="dxa"/>
          </w:tcPr>
          <w:p w14:paraId="266ABC27" w14:textId="1032FA13" w:rsidR="00EE3559" w:rsidRPr="00F46452" w:rsidRDefault="00EE3559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 xml:space="preserve">Inspect intake and exhaust system for damage and wear. </w:t>
            </w:r>
          </w:p>
          <w:p w14:paraId="233887EA" w14:textId="66D4F94E" w:rsidR="00EE3559" w:rsidRPr="00F46452" w:rsidRDefault="00EE3559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8.8]</w:t>
            </w:r>
          </w:p>
        </w:tc>
        <w:tc>
          <w:tcPr>
            <w:tcW w:w="764" w:type="dxa"/>
          </w:tcPr>
          <w:p w14:paraId="4AC2D6FA" w14:textId="77777777" w:rsidR="00EE3559" w:rsidRPr="00F46452" w:rsidRDefault="00EE3559" w:rsidP="00EE355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2FBE0CCA" w14:textId="77777777" w:rsidR="00EE3559" w:rsidRPr="00F46452" w:rsidRDefault="00EE3559" w:rsidP="00EE355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28FD5E4D" w14:textId="77777777" w:rsidR="00EE3559" w:rsidRPr="00F46452" w:rsidRDefault="00EE3559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EE3559" w:rsidRPr="00F46452" w14:paraId="00C36489" w14:textId="77777777" w:rsidTr="00F46452">
        <w:trPr>
          <w:cantSplit/>
        </w:trPr>
        <w:tc>
          <w:tcPr>
            <w:tcW w:w="3929" w:type="dxa"/>
          </w:tcPr>
          <w:p w14:paraId="722AD8E3" w14:textId="77777777" w:rsidR="00EE3559" w:rsidRPr="00F46452" w:rsidRDefault="00EE3559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lastRenderedPageBreak/>
              <w:t>Inspect exhaust system springs and tabs</w:t>
            </w:r>
          </w:p>
          <w:p w14:paraId="7EA2A9AF" w14:textId="701D7A61" w:rsidR="00EE3559" w:rsidRPr="00F46452" w:rsidRDefault="006C3158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[AC43.13 Section 8-49]</w:t>
            </w:r>
          </w:p>
        </w:tc>
        <w:tc>
          <w:tcPr>
            <w:tcW w:w="764" w:type="dxa"/>
          </w:tcPr>
          <w:p w14:paraId="4154A5E5" w14:textId="77777777" w:rsidR="00EE3559" w:rsidRPr="00F46452" w:rsidRDefault="00EE3559" w:rsidP="00EE355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676D1DD4" w14:textId="77777777" w:rsidR="00EE3559" w:rsidRPr="00F46452" w:rsidRDefault="00EE3559" w:rsidP="00EE355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601E2D79" w14:textId="77777777" w:rsidR="00EE3559" w:rsidRPr="00F46452" w:rsidRDefault="00EE3559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EE3559" w:rsidRPr="00F46452" w14:paraId="70E078DF" w14:textId="77777777" w:rsidTr="00F46452">
        <w:trPr>
          <w:cantSplit/>
        </w:trPr>
        <w:tc>
          <w:tcPr>
            <w:tcW w:w="3929" w:type="dxa"/>
          </w:tcPr>
          <w:p w14:paraId="67261AE8" w14:textId="77777777" w:rsidR="00EE3559" w:rsidRPr="00F46452" w:rsidRDefault="00EE3559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Inspect flywheel screws and check torque</w:t>
            </w:r>
          </w:p>
          <w:p w14:paraId="6BC4E658" w14:textId="1C8833A2" w:rsidR="00EE3559" w:rsidRPr="00F46452" w:rsidRDefault="00EE3559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9.23]</w:t>
            </w:r>
          </w:p>
        </w:tc>
        <w:tc>
          <w:tcPr>
            <w:tcW w:w="764" w:type="dxa"/>
          </w:tcPr>
          <w:p w14:paraId="7BC5BAA5" w14:textId="77777777" w:rsidR="00EE3559" w:rsidRPr="00F46452" w:rsidRDefault="00EE3559" w:rsidP="00EE355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6B9655BB" w14:textId="77777777" w:rsidR="00EE3559" w:rsidRPr="00F46452" w:rsidRDefault="00EE3559" w:rsidP="00EE355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0163E8A3" w14:textId="77777777" w:rsidR="00EE3559" w:rsidRPr="00F46452" w:rsidRDefault="00EE3559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EE3559" w:rsidRPr="00F46452" w14:paraId="24150EB2" w14:textId="77777777" w:rsidTr="00F46452">
        <w:trPr>
          <w:cantSplit/>
        </w:trPr>
        <w:tc>
          <w:tcPr>
            <w:tcW w:w="3929" w:type="dxa"/>
          </w:tcPr>
          <w:p w14:paraId="2F9C0984" w14:textId="77777777" w:rsidR="00EE3559" w:rsidRPr="00F46452" w:rsidRDefault="00EE3559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Inspect crankcase and front seal for leaks</w:t>
            </w:r>
          </w:p>
          <w:p w14:paraId="5FA047DE" w14:textId="09A1E914" w:rsidR="00EE3559" w:rsidRPr="00F46452" w:rsidRDefault="00003707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8.8]</w:t>
            </w:r>
          </w:p>
        </w:tc>
        <w:tc>
          <w:tcPr>
            <w:tcW w:w="764" w:type="dxa"/>
          </w:tcPr>
          <w:p w14:paraId="22F20B5B" w14:textId="77777777" w:rsidR="00EE3559" w:rsidRPr="00F46452" w:rsidRDefault="00EE3559" w:rsidP="00EE355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3AAA77A1" w14:textId="77777777" w:rsidR="00EE3559" w:rsidRPr="00F46452" w:rsidRDefault="00EE3559" w:rsidP="00EE355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38BC1F99" w14:textId="77777777" w:rsidR="00EE3559" w:rsidRPr="00F46452" w:rsidRDefault="00EE3559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EE3559" w:rsidRPr="00F46452" w14:paraId="16291283" w14:textId="77777777" w:rsidTr="00F46452">
        <w:trPr>
          <w:cantSplit/>
        </w:trPr>
        <w:tc>
          <w:tcPr>
            <w:tcW w:w="3929" w:type="dxa"/>
          </w:tcPr>
          <w:p w14:paraId="3920532E" w14:textId="77777777" w:rsidR="00EE3559" w:rsidRPr="00F46452" w:rsidRDefault="00EE3559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Inspect distributor caps &amp; rotors and adjust as needed)</w:t>
            </w:r>
          </w:p>
          <w:p w14:paraId="58AAD0A8" w14:textId="10580F86" w:rsidR="00EE3559" w:rsidRPr="00F46452" w:rsidRDefault="00EE3559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9.9]</w:t>
            </w:r>
          </w:p>
        </w:tc>
        <w:tc>
          <w:tcPr>
            <w:tcW w:w="764" w:type="dxa"/>
          </w:tcPr>
          <w:p w14:paraId="2C139599" w14:textId="77777777" w:rsidR="00EE3559" w:rsidRPr="00F46452" w:rsidRDefault="00EE3559" w:rsidP="00EE355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065EDCE3" w14:textId="77777777" w:rsidR="00EE3559" w:rsidRPr="00F46452" w:rsidRDefault="00EE3559" w:rsidP="00EE355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004C9CD4" w14:textId="59FFA959" w:rsidR="00EE3559" w:rsidRPr="00F46452" w:rsidRDefault="00EE3559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EE3559" w:rsidRPr="00F46452" w14:paraId="220A0DEE" w14:textId="77777777" w:rsidTr="00F46452">
        <w:trPr>
          <w:cantSplit/>
        </w:trPr>
        <w:tc>
          <w:tcPr>
            <w:tcW w:w="3929" w:type="dxa"/>
          </w:tcPr>
          <w:p w14:paraId="2FB6E21B" w14:textId="77777777" w:rsidR="00EE3559" w:rsidRPr="00F46452" w:rsidRDefault="00EE3559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Inspect ignition coils, electrical connections, and coil gap</w:t>
            </w:r>
          </w:p>
          <w:p w14:paraId="77FF3975" w14:textId="689BA2C7" w:rsidR="00EE3559" w:rsidRPr="00F46452" w:rsidRDefault="00EE3559" w:rsidP="00EE3559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3.4]</w:t>
            </w:r>
          </w:p>
        </w:tc>
        <w:tc>
          <w:tcPr>
            <w:tcW w:w="764" w:type="dxa"/>
          </w:tcPr>
          <w:p w14:paraId="154C388A" w14:textId="77777777" w:rsidR="00EE3559" w:rsidRPr="00F46452" w:rsidRDefault="00EE3559" w:rsidP="00EE355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2821C380" w14:textId="77777777" w:rsidR="00EE3559" w:rsidRPr="00F46452" w:rsidRDefault="00EE3559" w:rsidP="00EE355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3255D646" w14:textId="77777777" w:rsidR="00EE3559" w:rsidRPr="00F46452" w:rsidRDefault="00EE3559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EE3559" w:rsidRPr="00F46452" w14:paraId="267BD941" w14:textId="77777777" w:rsidTr="00F46452">
        <w:trPr>
          <w:cantSplit/>
        </w:trPr>
        <w:tc>
          <w:tcPr>
            <w:tcW w:w="3929" w:type="dxa"/>
          </w:tcPr>
          <w:p w14:paraId="3CFF8872" w14:textId="77777777" w:rsidR="00EE3559" w:rsidRPr="00F46452" w:rsidRDefault="00EE3559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Inspect safety wires for condition and orientation</w:t>
            </w:r>
          </w:p>
          <w:p w14:paraId="795735F1" w14:textId="70083340" w:rsidR="00EE3559" w:rsidRPr="00F46452" w:rsidRDefault="00003707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[AC43.13 Section 7-124]</w:t>
            </w:r>
          </w:p>
        </w:tc>
        <w:tc>
          <w:tcPr>
            <w:tcW w:w="764" w:type="dxa"/>
          </w:tcPr>
          <w:p w14:paraId="21BD6559" w14:textId="77777777" w:rsidR="00EE3559" w:rsidRPr="00F46452" w:rsidRDefault="00EE3559" w:rsidP="00EE355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79E5D87A" w14:textId="77777777" w:rsidR="00EE3559" w:rsidRPr="00F46452" w:rsidRDefault="00EE3559" w:rsidP="00EE355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01AEB5AA" w14:textId="77777777" w:rsidR="00EE3559" w:rsidRPr="00F46452" w:rsidRDefault="00EE3559" w:rsidP="00EE3559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</w:tbl>
    <w:p w14:paraId="448CF543" w14:textId="77777777" w:rsidR="001860DC" w:rsidRPr="00F46452" w:rsidRDefault="001860DC" w:rsidP="00DD549C">
      <w:pPr>
        <w:rPr>
          <w:rFonts w:ascii="Futura Cyrillic Book" w:hAnsi="Futura Cyrillic Book"/>
        </w:rPr>
      </w:pPr>
    </w:p>
    <w:p w14:paraId="2D0539FB" w14:textId="3E0F3CDA" w:rsidR="005B1F9C" w:rsidRPr="00D8158A" w:rsidRDefault="005B1F9C" w:rsidP="004D0649">
      <w:pPr>
        <w:rPr>
          <w:rFonts w:ascii="Futura Cyrillic Bold" w:hAnsi="Futura Cyrillic Bold"/>
          <w:b/>
          <w:bCs/>
          <w:sz w:val="28"/>
          <w:szCs w:val="28"/>
        </w:rPr>
      </w:pPr>
      <w:bookmarkStart w:id="0" w:name="_Hlk212463940"/>
      <w:r w:rsidRPr="00D8158A">
        <w:rPr>
          <w:rFonts w:ascii="Futura Cyrillic Bold" w:hAnsi="Futura Cyrillic Bold"/>
          <w:b/>
          <w:bCs/>
          <w:sz w:val="28"/>
          <w:szCs w:val="28"/>
        </w:rPr>
        <w:t>Propeller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9"/>
        <w:gridCol w:w="764"/>
        <w:gridCol w:w="730"/>
        <w:gridCol w:w="3927"/>
      </w:tblGrid>
      <w:tr w:rsidR="005B1F9C" w:rsidRPr="00F46452" w14:paraId="137E3F84" w14:textId="77777777" w:rsidTr="005B1F9C">
        <w:trPr>
          <w:tblHeader/>
        </w:trPr>
        <w:tc>
          <w:tcPr>
            <w:tcW w:w="3929" w:type="dxa"/>
          </w:tcPr>
          <w:p w14:paraId="51EDECFF" w14:textId="77777777" w:rsidR="005B1F9C" w:rsidRPr="00F46452" w:rsidRDefault="005B1F9C">
            <w:pPr>
              <w:rPr>
                <w:rFonts w:ascii="Futura Cyrillic Book" w:hAnsi="Futura Cyrillic Book"/>
                <w:b/>
                <w:bCs/>
              </w:rPr>
            </w:pPr>
            <w:r w:rsidRPr="00F46452">
              <w:rPr>
                <w:rFonts w:ascii="Futura Cyrillic Book" w:hAnsi="Futura Cyrillic Book"/>
                <w:b/>
                <w:bCs/>
              </w:rPr>
              <w:t>Inspection Item</w:t>
            </w:r>
          </w:p>
        </w:tc>
        <w:tc>
          <w:tcPr>
            <w:tcW w:w="764" w:type="dxa"/>
          </w:tcPr>
          <w:p w14:paraId="2FA9E042" w14:textId="77777777" w:rsidR="005B1F9C" w:rsidRPr="00F46452" w:rsidRDefault="005B1F9C">
            <w:pPr>
              <w:rPr>
                <w:rFonts w:ascii="Futura Cyrillic Book" w:hAnsi="Futura Cyrillic Book"/>
                <w:b/>
                <w:bCs/>
              </w:rPr>
            </w:pPr>
            <w:r w:rsidRPr="00F46452">
              <w:rPr>
                <w:rFonts w:ascii="Futura Cyrillic Book" w:hAnsi="Futura Cyrillic Book"/>
                <w:b/>
                <w:bCs/>
              </w:rPr>
              <w:t>Fail</w:t>
            </w:r>
          </w:p>
        </w:tc>
        <w:tc>
          <w:tcPr>
            <w:tcW w:w="730" w:type="dxa"/>
          </w:tcPr>
          <w:p w14:paraId="230D13DA" w14:textId="77777777" w:rsidR="005B1F9C" w:rsidRPr="00F46452" w:rsidRDefault="005B1F9C">
            <w:pPr>
              <w:rPr>
                <w:rFonts w:ascii="Futura Cyrillic Book" w:hAnsi="Futura Cyrillic Book"/>
                <w:b/>
                <w:bCs/>
              </w:rPr>
            </w:pPr>
            <w:r w:rsidRPr="00F46452">
              <w:rPr>
                <w:rFonts w:ascii="Futura Cyrillic Book" w:hAnsi="Futura Cyrillic Book"/>
                <w:b/>
                <w:bCs/>
              </w:rPr>
              <w:t>Pass</w:t>
            </w:r>
          </w:p>
        </w:tc>
        <w:tc>
          <w:tcPr>
            <w:tcW w:w="3927" w:type="dxa"/>
          </w:tcPr>
          <w:p w14:paraId="47BF5DCC" w14:textId="77777777" w:rsidR="005B1F9C" w:rsidRPr="00F46452" w:rsidRDefault="005B1F9C">
            <w:pPr>
              <w:rPr>
                <w:rFonts w:ascii="Futura Cyrillic Book" w:hAnsi="Futura Cyrillic Book"/>
                <w:b/>
                <w:bCs/>
              </w:rPr>
            </w:pPr>
            <w:r w:rsidRPr="00F46452">
              <w:rPr>
                <w:rFonts w:ascii="Futura Cyrillic Book" w:hAnsi="Futura Cyrillic Book"/>
                <w:b/>
                <w:bCs/>
              </w:rPr>
              <w:t>Comments</w:t>
            </w:r>
          </w:p>
        </w:tc>
      </w:tr>
      <w:tr w:rsidR="005B1F9C" w:rsidRPr="00F46452" w14:paraId="15711A2A" w14:textId="77777777">
        <w:tc>
          <w:tcPr>
            <w:tcW w:w="3929" w:type="dxa"/>
          </w:tcPr>
          <w:p w14:paraId="6D576DB6" w14:textId="7056131F" w:rsidR="005B1F9C" w:rsidRPr="00F46452" w:rsidRDefault="005B1F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Inspect spinner for damage</w:t>
            </w:r>
            <w:r w:rsidR="00622698" w:rsidRPr="00F46452">
              <w:rPr>
                <w:rFonts w:ascii="Futura Cyrillic Book" w:hAnsi="Futura Cyrillic Book"/>
                <w:sz w:val="20"/>
                <w:szCs w:val="20"/>
              </w:rPr>
              <w:t xml:space="preserve"> and security</w:t>
            </w:r>
          </w:p>
          <w:p w14:paraId="4E18D940" w14:textId="196EB441" w:rsidR="005B1F9C" w:rsidRPr="00F46452" w:rsidRDefault="005B1F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8.7]</w:t>
            </w:r>
          </w:p>
        </w:tc>
        <w:tc>
          <w:tcPr>
            <w:tcW w:w="764" w:type="dxa"/>
          </w:tcPr>
          <w:p w14:paraId="2A534916" w14:textId="77777777" w:rsidR="005B1F9C" w:rsidRPr="00F46452" w:rsidRDefault="005B1F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5827ACDA" w14:textId="77777777" w:rsidR="005B1F9C" w:rsidRPr="00F46452" w:rsidRDefault="005B1F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051F1B90" w14:textId="77777777" w:rsidR="005B1F9C" w:rsidRPr="00F46452" w:rsidRDefault="005B1F9C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5B1F9C" w:rsidRPr="00F46452" w14:paraId="5B4A5939" w14:textId="77777777">
        <w:tc>
          <w:tcPr>
            <w:tcW w:w="3929" w:type="dxa"/>
          </w:tcPr>
          <w:p w14:paraId="43379E2C" w14:textId="75E05729" w:rsidR="005B1F9C" w:rsidRPr="00F46452" w:rsidRDefault="005B1F9C" w:rsidP="005B1F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Inspect propeller for damage, nicks, and corrosion</w:t>
            </w:r>
          </w:p>
          <w:p w14:paraId="1FE333B5" w14:textId="47BBE529" w:rsidR="005B1F9C" w:rsidRPr="00F46452" w:rsidRDefault="005B1F9C" w:rsidP="005B1F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8.7]</w:t>
            </w:r>
          </w:p>
        </w:tc>
        <w:tc>
          <w:tcPr>
            <w:tcW w:w="764" w:type="dxa"/>
          </w:tcPr>
          <w:p w14:paraId="6A4366F7" w14:textId="77777777" w:rsidR="005B1F9C" w:rsidRPr="00F46452" w:rsidRDefault="005B1F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36D2051F" w14:textId="77777777" w:rsidR="005B1F9C" w:rsidRPr="00F46452" w:rsidRDefault="005B1F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321B459D" w14:textId="77777777" w:rsidR="005B1F9C" w:rsidRPr="00F46452" w:rsidRDefault="005B1F9C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5B1F9C" w:rsidRPr="00F46452" w14:paraId="233B4084" w14:textId="77777777">
        <w:tc>
          <w:tcPr>
            <w:tcW w:w="3929" w:type="dxa"/>
          </w:tcPr>
          <w:p w14:paraId="4D999D10" w14:textId="278425D3" w:rsidR="005B1F9C" w:rsidRPr="00F46452" w:rsidRDefault="005B1F9C" w:rsidP="005B1F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Check propeller bolts for proper torque</w:t>
            </w:r>
          </w:p>
          <w:p w14:paraId="72E72623" w14:textId="192B5E75" w:rsidR="005B1F9C" w:rsidRPr="00F46452" w:rsidRDefault="005B1F9C" w:rsidP="005B1F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8.7]</w:t>
            </w:r>
          </w:p>
        </w:tc>
        <w:tc>
          <w:tcPr>
            <w:tcW w:w="764" w:type="dxa"/>
          </w:tcPr>
          <w:p w14:paraId="28AF0DD1" w14:textId="77777777" w:rsidR="005B1F9C" w:rsidRPr="00F46452" w:rsidRDefault="005B1F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5EB1E390" w14:textId="77777777" w:rsidR="005B1F9C" w:rsidRPr="00F46452" w:rsidRDefault="005B1F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697406F1" w14:textId="77777777" w:rsidR="005B1F9C" w:rsidRPr="00F46452" w:rsidRDefault="005B1F9C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5B1F9C" w:rsidRPr="00F46452" w14:paraId="23A0B384" w14:textId="77777777">
        <w:tc>
          <w:tcPr>
            <w:tcW w:w="3929" w:type="dxa"/>
          </w:tcPr>
          <w:p w14:paraId="67138952" w14:textId="36DA00F0" w:rsidR="005B1F9C" w:rsidRPr="00F46452" w:rsidRDefault="005B1F9C" w:rsidP="005B1F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Perform propeller and spinner tracking procedures</w:t>
            </w:r>
          </w:p>
          <w:p w14:paraId="3301673D" w14:textId="2F57720C" w:rsidR="005B1F9C" w:rsidRPr="00F46452" w:rsidRDefault="005B1F9C" w:rsidP="005B1F9C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9.2]</w:t>
            </w:r>
          </w:p>
        </w:tc>
        <w:tc>
          <w:tcPr>
            <w:tcW w:w="764" w:type="dxa"/>
          </w:tcPr>
          <w:p w14:paraId="57E26135" w14:textId="77777777" w:rsidR="005B1F9C" w:rsidRPr="00F46452" w:rsidRDefault="005B1F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22B80420" w14:textId="77777777" w:rsidR="005B1F9C" w:rsidRPr="00F46452" w:rsidRDefault="005B1F9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0882F940" w14:textId="77777777" w:rsidR="005B1F9C" w:rsidRPr="00F46452" w:rsidRDefault="005B1F9C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bookmarkEnd w:id="0"/>
    </w:tbl>
    <w:p w14:paraId="5D34E97B" w14:textId="77777777" w:rsidR="005B1F9C" w:rsidRPr="00F46452" w:rsidRDefault="005B1F9C" w:rsidP="004D0649">
      <w:pPr>
        <w:rPr>
          <w:rFonts w:ascii="Futura Cyrillic Book" w:hAnsi="Futura Cyrillic Book"/>
          <w:b/>
          <w:bCs/>
        </w:rPr>
      </w:pPr>
    </w:p>
    <w:p w14:paraId="381089A2" w14:textId="4F37DC24" w:rsidR="004D0649" w:rsidRPr="00D8158A" w:rsidRDefault="004D0649" w:rsidP="004D0649">
      <w:pPr>
        <w:rPr>
          <w:rFonts w:ascii="Futura Cyrillic Bold" w:hAnsi="Futura Cyrillic Bold"/>
          <w:b/>
          <w:bCs/>
          <w:sz w:val="28"/>
          <w:szCs w:val="28"/>
        </w:rPr>
      </w:pPr>
      <w:r w:rsidRPr="00D8158A">
        <w:rPr>
          <w:rFonts w:ascii="Futura Cyrillic Bold" w:hAnsi="Futura Cyrillic Bold"/>
          <w:b/>
          <w:bCs/>
          <w:sz w:val="28"/>
          <w:szCs w:val="28"/>
        </w:rPr>
        <w:t>Airframe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9"/>
        <w:gridCol w:w="764"/>
        <w:gridCol w:w="730"/>
        <w:gridCol w:w="3927"/>
      </w:tblGrid>
      <w:tr w:rsidR="004D0649" w:rsidRPr="00F46452" w14:paraId="662AFA36" w14:textId="77777777" w:rsidTr="00263375">
        <w:trPr>
          <w:cantSplit/>
          <w:tblHeader/>
        </w:trPr>
        <w:tc>
          <w:tcPr>
            <w:tcW w:w="3929" w:type="dxa"/>
          </w:tcPr>
          <w:p w14:paraId="6D7CD308" w14:textId="77777777" w:rsidR="004D0649" w:rsidRPr="00F46452" w:rsidRDefault="004D0649">
            <w:pPr>
              <w:rPr>
                <w:rFonts w:ascii="Futura Cyrillic Book" w:hAnsi="Futura Cyrillic Book"/>
                <w:b/>
                <w:bCs/>
              </w:rPr>
            </w:pPr>
            <w:r w:rsidRPr="00F46452">
              <w:rPr>
                <w:rFonts w:ascii="Futura Cyrillic Book" w:hAnsi="Futura Cyrillic Book"/>
                <w:b/>
                <w:bCs/>
              </w:rPr>
              <w:t>Inspection Item</w:t>
            </w:r>
          </w:p>
        </w:tc>
        <w:tc>
          <w:tcPr>
            <w:tcW w:w="764" w:type="dxa"/>
          </w:tcPr>
          <w:p w14:paraId="68B8C92C" w14:textId="77777777" w:rsidR="004D0649" w:rsidRPr="00F46452" w:rsidRDefault="004D0649">
            <w:pPr>
              <w:rPr>
                <w:rFonts w:ascii="Futura Cyrillic Book" w:hAnsi="Futura Cyrillic Book"/>
                <w:b/>
                <w:bCs/>
              </w:rPr>
            </w:pPr>
            <w:r w:rsidRPr="00F46452">
              <w:rPr>
                <w:rFonts w:ascii="Futura Cyrillic Book" w:hAnsi="Futura Cyrillic Book"/>
                <w:b/>
                <w:bCs/>
              </w:rPr>
              <w:t>Fail</w:t>
            </w:r>
          </w:p>
        </w:tc>
        <w:tc>
          <w:tcPr>
            <w:tcW w:w="730" w:type="dxa"/>
          </w:tcPr>
          <w:p w14:paraId="140A9326" w14:textId="77777777" w:rsidR="004D0649" w:rsidRPr="00F46452" w:rsidRDefault="004D0649">
            <w:pPr>
              <w:rPr>
                <w:rFonts w:ascii="Futura Cyrillic Book" w:hAnsi="Futura Cyrillic Book"/>
                <w:b/>
                <w:bCs/>
              </w:rPr>
            </w:pPr>
            <w:r w:rsidRPr="00F46452">
              <w:rPr>
                <w:rFonts w:ascii="Futura Cyrillic Book" w:hAnsi="Futura Cyrillic Book"/>
                <w:b/>
                <w:bCs/>
              </w:rPr>
              <w:t>Pass</w:t>
            </w:r>
          </w:p>
        </w:tc>
        <w:tc>
          <w:tcPr>
            <w:tcW w:w="3927" w:type="dxa"/>
          </w:tcPr>
          <w:p w14:paraId="74BBDD70" w14:textId="77777777" w:rsidR="004D0649" w:rsidRPr="00F46452" w:rsidRDefault="004D0649">
            <w:pPr>
              <w:rPr>
                <w:rFonts w:ascii="Futura Cyrillic Book" w:hAnsi="Futura Cyrillic Book"/>
                <w:b/>
                <w:bCs/>
              </w:rPr>
            </w:pPr>
            <w:r w:rsidRPr="00F46452">
              <w:rPr>
                <w:rFonts w:ascii="Futura Cyrillic Book" w:hAnsi="Futura Cyrillic Book"/>
                <w:b/>
                <w:bCs/>
              </w:rPr>
              <w:t>Comments</w:t>
            </w:r>
          </w:p>
        </w:tc>
      </w:tr>
      <w:tr w:rsidR="00263375" w:rsidRPr="00F46452" w14:paraId="4AB1EA90" w14:textId="77777777" w:rsidTr="00235277">
        <w:tc>
          <w:tcPr>
            <w:tcW w:w="9350" w:type="dxa"/>
            <w:gridSpan w:val="4"/>
          </w:tcPr>
          <w:p w14:paraId="541BD472" w14:textId="620A338B" w:rsidR="00263375" w:rsidRPr="00263375" w:rsidRDefault="00263375" w:rsidP="00263375">
            <w:pPr>
              <w:jc w:val="center"/>
              <w:rPr>
                <w:rFonts w:ascii="Futura Cyrillic Book" w:hAnsi="Futura Cyrillic Book"/>
                <w:b/>
                <w:bCs/>
              </w:rPr>
            </w:pPr>
            <w:r w:rsidRPr="00263375">
              <w:rPr>
                <w:rFonts w:ascii="Futura Cyrillic Book" w:hAnsi="Futura Cyrillic Book"/>
                <w:b/>
                <w:bCs/>
              </w:rPr>
              <w:t>Engine and Nacelle Group</w:t>
            </w:r>
          </w:p>
        </w:tc>
      </w:tr>
      <w:tr w:rsidR="00263375" w:rsidRPr="00F46452" w14:paraId="4A640EC2" w14:textId="77777777">
        <w:tc>
          <w:tcPr>
            <w:tcW w:w="3929" w:type="dxa"/>
          </w:tcPr>
          <w:p w14:paraId="3AA051D9" w14:textId="77777777" w:rsidR="00263375" w:rsidRDefault="00263375" w:rsidP="00263375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cowling for damage, cracks, chaffing, heat damage, security, and missing hardware</w:t>
            </w:r>
          </w:p>
          <w:p w14:paraId="1CDC762F" w14:textId="3370B6FE" w:rsidR="00263375" w:rsidRDefault="00263375" w:rsidP="00263375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263375">
              <w:rPr>
                <w:rFonts w:ascii="Futura Cyrillic Book" w:hAnsi="Futura Cyrillic Book"/>
                <w:i/>
                <w:iCs/>
                <w:sz w:val="20"/>
                <w:szCs w:val="20"/>
              </w:rPr>
              <w:t>[N/A]</w:t>
            </w:r>
          </w:p>
        </w:tc>
        <w:tc>
          <w:tcPr>
            <w:tcW w:w="764" w:type="dxa"/>
          </w:tcPr>
          <w:p w14:paraId="50AEACF5" w14:textId="77777777" w:rsidR="00263375" w:rsidRPr="00F46452" w:rsidRDefault="00263375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582E2292" w14:textId="77777777" w:rsidR="00263375" w:rsidRPr="00F46452" w:rsidRDefault="00263375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7CF126A2" w14:textId="77777777" w:rsidR="00263375" w:rsidRPr="00F46452" w:rsidRDefault="00263375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622698" w:rsidRPr="00F46452" w14:paraId="1F58654A" w14:textId="77777777">
        <w:tc>
          <w:tcPr>
            <w:tcW w:w="3929" w:type="dxa"/>
          </w:tcPr>
          <w:p w14:paraId="1E14815C" w14:textId="14D36015" w:rsidR="00622698" w:rsidRDefault="00F46452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Battery for damage and security of cables</w:t>
            </w:r>
            <w:r w:rsidR="00856312">
              <w:rPr>
                <w:rFonts w:ascii="Futura Cyrillic Book" w:hAnsi="Futura Cyrillic Book"/>
                <w:sz w:val="20"/>
                <w:szCs w:val="20"/>
              </w:rPr>
              <w:t xml:space="preserve"> and test fault monitoring system</w:t>
            </w:r>
          </w:p>
          <w:p w14:paraId="286A4EB0" w14:textId="0C55D515" w:rsidR="00F46452" w:rsidRPr="00263375" w:rsidRDefault="00F46452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 w:rsidRPr="00263375">
              <w:rPr>
                <w:rFonts w:ascii="Futura Cyrillic Book" w:hAnsi="Futura Cyrillic Book"/>
                <w:i/>
                <w:iCs/>
                <w:sz w:val="20"/>
                <w:szCs w:val="20"/>
              </w:rPr>
              <w:t>[</w:t>
            </w:r>
            <w:r w:rsidR="00263375" w:rsidRPr="00263375">
              <w:rPr>
                <w:rFonts w:ascii="Futura Cyrillic Book" w:hAnsi="Futura Cyrillic Book"/>
                <w:i/>
                <w:iCs/>
                <w:sz w:val="20"/>
                <w:szCs w:val="20"/>
              </w:rPr>
              <w:t>EarthX Lithium Battery User’s Manual</w:t>
            </w:r>
            <w:r w:rsidRPr="00263375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115984FD" w14:textId="77777777" w:rsidR="00622698" w:rsidRPr="00F46452" w:rsidRDefault="00622698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324FA997" w14:textId="77777777" w:rsidR="00622698" w:rsidRPr="00F46452" w:rsidRDefault="00622698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3529CADE" w14:textId="77777777" w:rsidR="00622698" w:rsidRPr="00F46452" w:rsidRDefault="00622698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F46452" w:rsidRPr="00F46452" w14:paraId="40EEC996" w14:textId="77777777" w:rsidTr="00263375">
        <w:trPr>
          <w:cantSplit/>
        </w:trPr>
        <w:tc>
          <w:tcPr>
            <w:tcW w:w="3929" w:type="dxa"/>
          </w:tcPr>
          <w:p w14:paraId="41607E7C" w14:textId="77777777" w:rsidR="00F46452" w:rsidRDefault="00F46452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voltage regulator and capacitor for damage and connection security and test regulator reset function</w:t>
            </w:r>
          </w:p>
          <w:p w14:paraId="645F3361" w14:textId="0720B6A6" w:rsidR="00263375" w:rsidRPr="00263375" w:rsidRDefault="00263375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 w:rsidRPr="00263375">
              <w:rPr>
                <w:rFonts w:ascii="Futura Cyrillic Book" w:hAnsi="Futura Cyrillic Book"/>
                <w:i/>
                <w:iCs/>
                <w:sz w:val="20"/>
                <w:szCs w:val="20"/>
              </w:rPr>
              <w:t>[B&amp;C XB1021-TM]</w:t>
            </w:r>
          </w:p>
        </w:tc>
        <w:tc>
          <w:tcPr>
            <w:tcW w:w="764" w:type="dxa"/>
          </w:tcPr>
          <w:p w14:paraId="3342FA30" w14:textId="77777777" w:rsidR="00F46452" w:rsidRPr="00F46452" w:rsidRDefault="00F46452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2B84D722" w14:textId="77777777" w:rsidR="00F46452" w:rsidRPr="00F46452" w:rsidRDefault="00F46452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223E0912" w14:textId="77777777" w:rsidR="00F46452" w:rsidRPr="00F46452" w:rsidRDefault="00F46452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F46452" w:rsidRPr="00F46452" w14:paraId="58AB5733" w14:textId="77777777">
        <w:tc>
          <w:tcPr>
            <w:tcW w:w="3929" w:type="dxa"/>
          </w:tcPr>
          <w:p w14:paraId="4BDD8B67" w14:textId="77777777" w:rsidR="00F46452" w:rsidRDefault="00F46452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lastRenderedPageBreak/>
              <w:t>Inspect firewall pass-through points for damage and signs of leaks</w:t>
            </w:r>
          </w:p>
          <w:p w14:paraId="09DC88CC" w14:textId="63BB97CB" w:rsidR="00263375" w:rsidRDefault="00263375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 w:rsidR="00B67DBD">
              <w:rPr>
                <w:rFonts w:ascii="Futura Cyrillic Book" w:hAnsi="Futura Cyrillic Book"/>
                <w:i/>
                <w:iCs/>
                <w:sz w:val="20"/>
                <w:szCs w:val="20"/>
              </w:rPr>
              <w:t>11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-</w:t>
            </w:r>
            <w:r w:rsidR="00B67DBD">
              <w:rPr>
                <w:rFonts w:ascii="Futura Cyrillic Book" w:hAnsi="Futura Cyrillic Book"/>
                <w:i/>
                <w:iCs/>
                <w:sz w:val="20"/>
                <w:szCs w:val="20"/>
              </w:rPr>
              <w:t>231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6C78B659" w14:textId="77777777" w:rsidR="00F46452" w:rsidRPr="00F46452" w:rsidRDefault="00F46452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6DF87608" w14:textId="77777777" w:rsidR="00F46452" w:rsidRPr="00F46452" w:rsidRDefault="00F46452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6FD4FAED" w14:textId="77777777" w:rsidR="00F46452" w:rsidRPr="00F46452" w:rsidRDefault="00F46452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30797D" w:rsidRPr="00F46452" w14:paraId="4E2AF337" w14:textId="77777777">
        <w:tc>
          <w:tcPr>
            <w:tcW w:w="3929" w:type="dxa"/>
          </w:tcPr>
          <w:p w14:paraId="60C151B5" w14:textId="77777777" w:rsidR="0030797D" w:rsidRPr="00F46452" w:rsidRDefault="0030797D" w:rsidP="0030797D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Inspect welded components for cracks</w:t>
            </w:r>
          </w:p>
          <w:p w14:paraId="5EB451D9" w14:textId="73686697" w:rsidR="0030797D" w:rsidRDefault="0030797D" w:rsidP="0030797D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[SNX-SB-002]</w:t>
            </w:r>
          </w:p>
        </w:tc>
        <w:tc>
          <w:tcPr>
            <w:tcW w:w="764" w:type="dxa"/>
          </w:tcPr>
          <w:p w14:paraId="46B4E838" w14:textId="77777777" w:rsidR="0030797D" w:rsidRPr="00F46452" w:rsidRDefault="0030797D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253D85E3" w14:textId="77777777" w:rsidR="0030797D" w:rsidRPr="00F46452" w:rsidRDefault="0030797D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44460B43" w14:textId="77777777" w:rsidR="0030797D" w:rsidRPr="00F46452" w:rsidRDefault="0030797D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B67DBD" w:rsidRPr="00F46452" w14:paraId="2ED107D0" w14:textId="77777777" w:rsidTr="003079FA">
        <w:tc>
          <w:tcPr>
            <w:tcW w:w="9350" w:type="dxa"/>
            <w:gridSpan w:val="4"/>
          </w:tcPr>
          <w:p w14:paraId="22C65C56" w14:textId="4C7F3549" w:rsidR="00B67DBD" w:rsidRPr="00B67DBD" w:rsidRDefault="00B67DBD" w:rsidP="00B67DBD">
            <w:pPr>
              <w:jc w:val="center"/>
              <w:rPr>
                <w:rFonts w:ascii="Futura Cyrillic Book" w:hAnsi="Futura Cyrillic Book"/>
                <w:b/>
                <w:bCs/>
              </w:rPr>
            </w:pPr>
            <w:r w:rsidRPr="00B67DBD">
              <w:rPr>
                <w:rFonts w:ascii="Futura Cyrillic Book" w:hAnsi="Futura Cyrillic Book"/>
                <w:b/>
                <w:bCs/>
              </w:rPr>
              <w:t>Cabin and Cockpit Group</w:t>
            </w:r>
          </w:p>
        </w:tc>
      </w:tr>
      <w:tr w:rsidR="00F46452" w:rsidRPr="00F46452" w14:paraId="76BC6590" w14:textId="77777777">
        <w:tc>
          <w:tcPr>
            <w:tcW w:w="3929" w:type="dxa"/>
          </w:tcPr>
          <w:p w14:paraId="56812D8A" w14:textId="77777777" w:rsidR="00F46452" w:rsidRDefault="00F46452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wiring harnesses underneath panel for damage and proper mount points</w:t>
            </w:r>
          </w:p>
          <w:p w14:paraId="7E509D47" w14:textId="298DE57A" w:rsidR="00B67DBD" w:rsidRDefault="00B67DBD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11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-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32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75AE9803" w14:textId="77777777" w:rsidR="00F46452" w:rsidRPr="00F46452" w:rsidRDefault="00F46452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460AA898" w14:textId="77777777" w:rsidR="00F46452" w:rsidRPr="00F46452" w:rsidRDefault="00F46452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21F2B2A7" w14:textId="77777777" w:rsidR="00F46452" w:rsidRPr="00F46452" w:rsidRDefault="00F46452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856312" w:rsidRPr="00F46452" w14:paraId="5291AEDA" w14:textId="77777777">
        <w:tc>
          <w:tcPr>
            <w:tcW w:w="3929" w:type="dxa"/>
          </w:tcPr>
          <w:p w14:paraId="4D255466" w14:textId="77777777" w:rsidR="00856312" w:rsidRDefault="00856312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ground block underneath panel and verify integrity of all connections</w:t>
            </w:r>
          </w:p>
          <w:p w14:paraId="4FB80AC2" w14:textId="694DA943" w:rsidR="00B67DBD" w:rsidRDefault="00B67DBD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11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-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37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62819595" w14:textId="77777777" w:rsidR="00856312" w:rsidRPr="00F46452" w:rsidRDefault="00856312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20545E8E" w14:textId="77777777" w:rsidR="00856312" w:rsidRPr="00F46452" w:rsidRDefault="00856312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5FBC36DD" w14:textId="77777777" w:rsidR="00856312" w:rsidRPr="00F46452" w:rsidRDefault="00856312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7C6B59" w:rsidRPr="00F46452" w14:paraId="1042876E" w14:textId="77777777">
        <w:tc>
          <w:tcPr>
            <w:tcW w:w="3929" w:type="dxa"/>
          </w:tcPr>
          <w:p w14:paraId="2E255598" w14:textId="77777777" w:rsidR="007C6B59" w:rsidRDefault="007C6B59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fresh air vents for damage, missing hardware, and proper operation</w:t>
            </w:r>
          </w:p>
          <w:p w14:paraId="64599E17" w14:textId="2EBE1F25" w:rsidR="007C6B59" w:rsidRPr="007C6B59" w:rsidRDefault="007C6B59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[N/A]</w:t>
            </w:r>
          </w:p>
        </w:tc>
        <w:tc>
          <w:tcPr>
            <w:tcW w:w="764" w:type="dxa"/>
          </w:tcPr>
          <w:p w14:paraId="5D12BE55" w14:textId="77777777" w:rsidR="007C6B59" w:rsidRPr="00F46452" w:rsidRDefault="007C6B5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331CA4E3" w14:textId="77777777" w:rsidR="007C6B59" w:rsidRPr="00F46452" w:rsidRDefault="007C6B5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6CEE626B" w14:textId="77777777" w:rsidR="007C6B59" w:rsidRPr="00F46452" w:rsidRDefault="007C6B59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856312" w:rsidRPr="00F46452" w14:paraId="74DA9420" w14:textId="77777777">
        <w:tc>
          <w:tcPr>
            <w:tcW w:w="3929" w:type="dxa"/>
          </w:tcPr>
          <w:p w14:paraId="3DFE8288" w14:textId="77777777" w:rsidR="00856312" w:rsidRDefault="00856312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Verify proper function of all switches and circuit breakers located in the flight deck</w:t>
            </w:r>
          </w:p>
          <w:p w14:paraId="754B3202" w14:textId="4A0E0010" w:rsidR="000521B3" w:rsidRDefault="000521B3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11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-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32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60CA791A" w14:textId="77777777" w:rsidR="00856312" w:rsidRPr="00F46452" w:rsidRDefault="00856312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5294B662" w14:textId="77777777" w:rsidR="00856312" w:rsidRPr="00F46452" w:rsidRDefault="00856312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2E25A292" w14:textId="77777777" w:rsidR="00856312" w:rsidRPr="00F46452" w:rsidRDefault="00856312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856312" w:rsidRPr="00F46452" w14:paraId="5288B25E" w14:textId="77777777">
        <w:tc>
          <w:tcPr>
            <w:tcW w:w="3929" w:type="dxa"/>
          </w:tcPr>
          <w:p w14:paraId="22D98A1F" w14:textId="77777777" w:rsidR="00856312" w:rsidRDefault="00856312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seats cushions and wiring and verify operation of the heating elements</w:t>
            </w:r>
          </w:p>
          <w:p w14:paraId="20A46DC2" w14:textId="25B279AD" w:rsidR="000521B3" w:rsidRDefault="000521B3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9-64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5F136F36" w14:textId="77777777" w:rsidR="00856312" w:rsidRPr="00F46452" w:rsidRDefault="00856312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079E4C41" w14:textId="77777777" w:rsidR="00856312" w:rsidRPr="00F46452" w:rsidRDefault="00856312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5EE000B9" w14:textId="77777777" w:rsidR="00856312" w:rsidRPr="00F46452" w:rsidRDefault="00856312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856312" w:rsidRPr="00F46452" w14:paraId="193036F8" w14:textId="77777777">
        <w:tc>
          <w:tcPr>
            <w:tcW w:w="3929" w:type="dxa"/>
          </w:tcPr>
          <w:p w14:paraId="1BB999E0" w14:textId="77777777" w:rsidR="00856312" w:rsidRDefault="00856312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fuel cap and gasket for damage and pliability</w:t>
            </w:r>
          </w:p>
          <w:p w14:paraId="6FAF92D2" w14:textId="6573B5EE" w:rsidR="000521B3" w:rsidRDefault="000521B3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8-33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3DA0729B" w14:textId="77777777" w:rsidR="00856312" w:rsidRPr="00F46452" w:rsidRDefault="00856312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4F5988F0" w14:textId="77777777" w:rsidR="00856312" w:rsidRPr="00F46452" w:rsidRDefault="00856312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38E736DB" w14:textId="77777777" w:rsidR="00856312" w:rsidRPr="00F46452" w:rsidRDefault="00856312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856312" w:rsidRPr="00F46452" w14:paraId="52161A74" w14:textId="77777777">
        <w:tc>
          <w:tcPr>
            <w:tcW w:w="3929" w:type="dxa"/>
          </w:tcPr>
          <w:p w14:paraId="3D0DD1A5" w14:textId="77777777" w:rsidR="00856312" w:rsidRDefault="00170830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fuel tank vent hoses, connections, and clamps for security, damage, and chaffing</w:t>
            </w:r>
          </w:p>
          <w:p w14:paraId="30DD55BC" w14:textId="56307996" w:rsidR="000521B3" w:rsidRDefault="000521B3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8-33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362ED0A9" w14:textId="77777777" w:rsidR="00856312" w:rsidRPr="00F46452" w:rsidRDefault="00856312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3D07A22F" w14:textId="77777777" w:rsidR="00856312" w:rsidRPr="00F46452" w:rsidRDefault="00856312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68E5C727" w14:textId="77777777" w:rsidR="00856312" w:rsidRPr="00F46452" w:rsidRDefault="00856312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170830" w:rsidRPr="00F46452" w14:paraId="640C17AE" w14:textId="77777777">
        <w:tc>
          <w:tcPr>
            <w:tcW w:w="3929" w:type="dxa"/>
          </w:tcPr>
          <w:p w14:paraId="73CD9C66" w14:textId="77777777" w:rsidR="00170830" w:rsidRDefault="00170830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fuel system underneath fuel tank for security and evidence of leaks</w:t>
            </w:r>
          </w:p>
          <w:p w14:paraId="163B2CE9" w14:textId="706CF724" w:rsidR="000521B3" w:rsidRDefault="000521B3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8-31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773694CC" w14:textId="77777777" w:rsidR="00170830" w:rsidRPr="00F46452" w:rsidRDefault="00170830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03F7521F" w14:textId="77777777" w:rsidR="00170830" w:rsidRPr="00F46452" w:rsidRDefault="00170830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4216140D" w14:textId="77777777" w:rsidR="00170830" w:rsidRPr="00F46452" w:rsidRDefault="00170830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170830" w:rsidRPr="00F46452" w14:paraId="3297E9C4" w14:textId="77777777">
        <w:tc>
          <w:tcPr>
            <w:tcW w:w="3929" w:type="dxa"/>
          </w:tcPr>
          <w:p w14:paraId="29C79D45" w14:textId="77777777" w:rsidR="00170830" w:rsidRDefault="00170830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fuel drain for security, function, and evidence of leaks</w:t>
            </w:r>
          </w:p>
          <w:p w14:paraId="38C6A900" w14:textId="7F90E47A" w:rsidR="000521B3" w:rsidRDefault="000521B3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8-36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384E4343" w14:textId="77777777" w:rsidR="00170830" w:rsidRPr="00F46452" w:rsidRDefault="00170830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2D772826" w14:textId="77777777" w:rsidR="00170830" w:rsidRPr="00F46452" w:rsidRDefault="00170830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4F4C063B" w14:textId="77777777" w:rsidR="00170830" w:rsidRPr="00F46452" w:rsidRDefault="00170830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170830" w:rsidRPr="00F46452" w14:paraId="624148DA" w14:textId="77777777">
        <w:tc>
          <w:tcPr>
            <w:tcW w:w="3929" w:type="dxa"/>
          </w:tcPr>
          <w:p w14:paraId="08B9015E" w14:textId="77777777" w:rsidR="00170830" w:rsidRDefault="00170830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exterior skins for damage, wrinkles, cracks, and loose hardware</w:t>
            </w:r>
          </w:p>
          <w:p w14:paraId="289A4E87" w14:textId="39EBE2AA" w:rsidR="00E52F1E" w:rsidRPr="00E52F1E" w:rsidRDefault="00E52F1E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5-18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42C35BAC" w14:textId="77777777" w:rsidR="00170830" w:rsidRPr="00F46452" w:rsidRDefault="00170830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5BA0AC06" w14:textId="77777777" w:rsidR="00170830" w:rsidRPr="00F46452" w:rsidRDefault="00170830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3DF45A84" w14:textId="77777777" w:rsidR="00170830" w:rsidRPr="00F46452" w:rsidRDefault="00170830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170830" w:rsidRPr="00F46452" w14:paraId="1A24FA57" w14:textId="77777777">
        <w:tc>
          <w:tcPr>
            <w:tcW w:w="3929" w:type="dxa"/>
          </w:tcPr>
          <w:p w14:paraId="6D26320E" w14:textId="77777777" w:rsidR="00170830" w:rsidRDefault="00170830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windshield and canopy for cracks, scratches, and missing hardware</w:t>
            </w:r>
          </w:p>
          <w:p w14:paraId="475D0456" w14:textId="6AAC7765" w:rsidR="00E52F1E" w:rsidRDefault="00E52F1E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3-40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567C3D5E" w14:textId="77777777" w:rsidR="00170830" w:rsidRPr="00F46452" w:rsidRDefault="00170830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774B2F17" w14:textId="77777777" w:rsidR="00170830" w:rsidRPr="00F46452" w:rsidRDefault="00170830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1A5A6D6F" w14:textId="77777777" w:rsidR="00170830" w:rsidRPr="00F46452" w:rsidRDefault="00170830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170830" w:rsidRPr="00F46452" w14:paraId="7844C807" w14:textId="77777777">
        <w:tc>
          <w:tcPr>
            <w:tcW w:w="3929" w:type="dxa"/>
          </w:tcPr>
          <w:p w14:paraId="7DEC008D" w14:textId="77777777" w:rsidR="00170830" w:rsidRDefault="00170830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 xml:space="preserve">Verify canopy </w:t>
            </w:r>
            <w:r w:rsidR="00D92C08">
              <w:rPr>
                <w:rFonts w:ascii="Futura Cyrillic Book" w:hAnsi="Futura Cyrillic Book"/>
                <w:sz w:val="20"/>
                <w:szCs w:val="20"/>
              </w:rPr>
              <w:t xml:space="preserve">hinge, retention cable, </w:t>
            </w:r>
            <w:r>
              <w:rPr>
                <w:rFonts w:ascii="Futura Cyrillic Book" w:hAnsi="Futura Cyrillic Book"/>
                <w:sz w:val="20"/>
                <w:szCs w:val="20"/>
              </w:rPr>
              <w:t>latching mechanism</w:t>
            </w:r>
            <w:r w:rsidR="00D92C08">
              <w:rPr>
                <w:rFonts w:ascii="Futura Cyrillic Book" w:hAnsi="Futura Cyrillic Book"/>
                <w:sz w:val="20"/>
                <w:szCs w:val="20"/>
              </w:rPr>
              <w:t>,</w:t>
            </w:r>
            <w:r>
              <w:rPr>
                <w:rFonts w:ascii="Futura Cyrillic Book" w:hAnsi="Futura Cyrillic Book"/>
                <w:sz w:val="20"/>
                <w:szCs w:val="20"/>
              </w:rPr>
              <w:t xml:space="preserve"> and spring tension and inspect </w:t>
            </w:r>
            <w:r w:rsidR="00D92C08">
              <w:rPr>
                <w:rFonts w:ascii="Futura Cyrillic Book" w:hAnsi="Futura Cyrillic Book"/>
                <w:sz w:val="20"/>
                <w:szCs w:val="20"/>
              </w:rPr>
              <w:t>for damage, looseness, and missing hardware</w:t>
            </w:r>
          </w:p>
          <w:p w14:paraId="524CE1B1" w14:textId="675A29D6" w:rsidR="00E52F1E" w:rsidRPr="00E52F1E" w:rsidRDefault="00E52F1E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 w:rsidRPr="00E52F1E">
              <w:rPr>
                <w:rFonts w:ascii="Futura Cyrillic Book" w:hAnsi="Futura Cyrillic Book"/>
                <w:i/>
                <w:iCs/>
                <w:sz w:val="20"/>
                <w:szCs w:val="20"/>
              </w:rPr>
              <w:t>[N/A]</w:t>
            </w:r>
          </w:p>
        </w:tc>
        <w:tc>
          <w:tcPr>
            <w:tcW w:w="764" w:type="dxa"/>
          </w:tcPr>
          <w:p w14:paraId="6A7B1B30" w14:textId="77777777" w:rsidR="00170830" w:rsidRPr="00F46452" w:rsidRDefault="00170830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0FCF031E" w14:textId="77777777" w:rsidR="00170830" w:rsidRPr="00F46452" w:rsidRDefault="00170830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13B740FC" w14:textId="77777777" w:rsidR="00170830" w:rsidRPr="00F46452" w:rsidRDefault="00170830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D92C08" w:rsidRPr="00F46452" w14:paraId="59EB481E" w14:textId="77777777">
        <w:tc>
          <w:tcPr>
            <w:tcW w:w="3929" w:type="dxa"/>
          </w:tcPr>
          <w:p w14:paraId="73292D01" w14:textId="4DB6B6DE" w:rsidR="00D92C08" w:rsidRDefault="00D92C08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interior side panels for damage and security then remove from aircraft along with seat cushions and seat pan</w:t>
            </w:r>
            <w:r w:rsidR="00FF252E">
              <w:rPr>
                <w:rFonts w:ascii="Futura Cyrillic Book" w:hAnsi="Futura Cyrillic Book"/>
                <w:sz w:val="20"/>
                <w:szCs w:val="20"/>
              </w:rPr>
              <w:t>s</w:t>
            </w:r>
          </w:p>
          <w:p w14:paraId="25CF04CA" w14:textId="2CA3022F" w:rsidR="00E52F1E" w:rsidRPr="00E52F1E" w:rsidRDefault="00E52F1E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9-62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11F7831E" w14:textId="77777777" w:rsidR="00D92C08" w:rsidRPr="00F46452" w:rsidRDefault="00D92C08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5F6DBF2F" w14:textId="77777777" w:rsidR="00D92C08" w:rsidRPr="00F46452" w:rsidRDefault="00D92C08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104C4B23" w14:textId="77777777" w:rsidR="00D92C08" w:rsidRPr="00F46452" w:rsidRDefault="00D92C08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D92C08" w:rsidRPr="00F46452" w14:paraId="3956B274" w14:textId="77777777">
        <w:tc>
          <w:tcPr>
            <w:tcW w:w="3929" w:type="dxa"/>
          </w:tcPr>
          <w:p w14:paraId="71606762" w14:textId="77777777" w:rsidR="00D92C08" w:rsidRDefault="00D92C08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lastRenderedPageBreak/>
              <w:t xml:space="preserve">Inspect </w:t>
            </w:r>
            <w:r w:rsidR="0079183B">
              <w:rPr>
                <w:rFonts w:ascii="Futura Cyrillic Book" w:hAnsi="Futura Cyrillic Book"/>
                <w:sz w:val="20"/>
                <w:szCs w:val="20"/>
              </w:rPr>
              <w:t>forward and aft wing attach points, hardware, angles, and skin for damage, cracks, missing hardware, and security</w:t>
            </w:r>
          </w:p>
          <w:p w14:paraId="701A2ABC" w14:textId="1A6B1C9B" w:rsidR="00FF252E" w:rsidRDefault="00FF252E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5-18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36E67026" w14:textId="77777777" w:rsidR="00D92C08" w:rsidRPr="00F46452" w:rsidRDefault="00D92C08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41693367" w14:textId="77777777" w:rsidR="00D92C08" w:rsidRPr="00F46452" w:rsidRDefault="00D92C08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7BE5C8D6" w14:textId="77777777" w:rsidR="00D92C08" w:rsidRPr="00F46452" w:rsidRDefault="00D92C08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79183B" w:rsidRPr="00F46452" w14:paraId="0038DEA6" w14:textId="77777777">
        <w:tc>
          <w:tcPr>
            <w:tcW w:w="3929" w:type="dxa"/>
          </w:tcPr>
          <w:p w14:paraId="7CAE93EF" w14:textId="77777777" w:rsidR="0079183B" w:rsidRDefault="0079183B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seatbelt and shoulder harness attach points for damage, deformities, and missing hardware</w:t>
            </w:r>
          </w:p>
          <w:p w14:paraId="3CDC9C19" w14:textId="506E41D5" w:rsidR="00FF252E" w:rsidRDefault="00FF252E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9-64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765D370E" w14:textId="77777777" w:rsidR="0079183B" w:rsidRPr="00F46452" w:rsidRDefault="0079183B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71161B54" w14:textId="77777777" w:rsidR="0079183B" w:rsidRPr="00F46452" w:rsidRDefault="0079183B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78236078" w14:textId="77777777" w:rsidR="0079183B" w:rsidRPr="00F46452" w:rsidRDefault="0079183B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F752E9" w:rsidRPr="00F46452" w14:paraId="05E77D92" w14:textId="77777777">
        <w:tc>
          <w:tcPr>
            <w:tcW w:w="3929" w:type="dxa"/>
          </w:tcPr>
          <w:p w14:paraId="2C38C39A" w14:textId="77777777" w:rsidR="00F752E9" w:rsidRDefault="00F752E9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trim system (including balance spring) for function, routing, cable condition, and spring damage.</w:t>
            </w:r>
          </w:p>
          <w:p w14:paraId="66E4BFF5" w14:textId="196CD811" w:rsidR="00FF252E" w:rsidRDefault="00FF252E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7-149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70A510FD" w14:textId="77777777" w:rsidR="00F752E9" w:rsidRPr="00F46452" w:rsidRDefault="00F752E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0789A4D6" w14:textId="77777777" w:rsidR="00F752E9" w:rsidRPr="00F46452" w:rsidRDefault="00F752E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46856103" w14:textId="77777777" w:rsidR="00F752E9" w:rsidRPr="00F46452" w:rsidRDefault="00F752E9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FF252E" w:rsidRPr="00F46452" w14:paraId="349A6066" w14:textId="77777777">
        <w:tc>
          <w:tcPr>
            <w:tcW w:w="3929" w:type="dxa"/>
          </w:tcPr>
          <w:p w14:paraId="1CCC4519" w14:textId="77777777" w:rsidR="00FF252E" w:rsidRDefault="00FF252E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control stick assembly for wear, freedom of movement, security, and missing hardware. Lubricate pivot points with LPS-1</w:t>
            </w:r>
          </w:p>
          <w:p w14:paraId="2B0EFEC2" w14:textId="589F88BA" w:rsidR="00723B75" w:rsidRPr="00723B75" w:rsidRDefault="00723B75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[N/A]</w:t>
            </w:r>
          </w:p>
        </w:tc>
        <w:tc>
          <w:tcPr>
            <w:tcW w:w="764" w:type="dxa"/>
          </w:tcPr>
          <w:p w14:paraId="795032C3" w14:textId="77777777" w:rsidR="00FF252E" w:rsidRPr="00F46452" w:rsidRDefault="00FF252E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14B85E53" w14:textId="77777777" w:rsidR="00FF252E" w:rsidRPr="00F46452" w:rsidRDefault="00FF252E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000756D2" w14:textId="77777777" w:rsidR="00FF252E" w:rsidRPr="00F46452" w:rsidRDefault="00FF252E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2B3492" w:rsidRPr="00F46452" w14:paraId="2F7A0A8D" w14:textId="77777777">
        <w:tc>
          <w:tcPr>
            <w:tcW w:w="3929" w:type="dxa"/>
          </w:tcPr>
          <w:p w14:paraId="17321491" w14:textId="77777777" w:rsidR="002B3492" w:rsidRDefault="002B3492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autopilot servos, pushrods, and mounts for damage, security, missing hardware, and freedom of movement. Also inspect autopilot servo wiring for security, damage, and proper routing</w:t>
            </w:r>
          </w:p>
          <w:p w14:paraId="3ED5D3E6" w14:textId="34C5DAD0" w:rsidR="002B3492" w:rsidRPr="002B3492" w:rsidRDefault="002B3492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[SkyView System Installation Guide Section 10]</w:t>
            </w:r>
          </w:p>
        </w:tc>
        <w:tc>
          <w:tcPr>
            <w:tcW w:w="764" w:type="dxa"/>
          </w:tcPr>
          <w:p w14:paraId="2C2EFD31" w14:textId="77777777" w:rsidR="002B3492" w:rsidRPr="00F46452" w:rsidRDefault="002B3492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21B40417" w14:textId="77777777" w:rsidR="002B3492" w:rsidRPr="00F46452" w:rsidRDefault="002B3492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120D9E2E" w14:textId="77777777" w:rsidR="002B3492" w:rsidRPr="00F46452" w:rsidRDefault="002B3492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79183B" w:rsidRPr="00F46452" w14:paraId="275F8602" w14:textId="77777777">
        <w:tc>
          <w:tcPr>
            <w:tcW w:w="3929" w:type="dxa"/>
          </w:tcPr>
          <w:p w14:paraId="758B59F3" w14:textId="77777777" w:rsidR="0079183B" w:rsidRDefault="0079183B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com, transponder, and ADS-B antennas for security, hardware tightness, and antenna connections</w:t>
            </w:r>
          </w:p>
          <w:p w14:paraId="3C7717F0" w14:textId="7541AAC1" w:rsidR="00723B75" w:rsidRDefault="00723B75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11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-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30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3FDE286E" w14:textId="77777777" w:rsidR="0079183B" w:rsidRPr="00F46452" w:rsidRDefault="0079183B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48C1E06C" w14:textId="77777777" w:rsidR="0079183B" w:rsidRPr="00F46452" w:rsidRDefault="0079183B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50CB6E9E" w14:textId="77777777" w:rsidR="0079183B" w:rsidRPr="00F46452" w:rsidRDefault="0079183B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79183B" w:rsidRPr="00F46452" w14:paraId="15E74ABB" w14:textId="77777777">
        <w:tc>
          <w:tcPr>
            <w:tcW w:w="3929" w:type="dxa"/>
          </w:tcPr>
          <w:p w14:paraId="416C2694" w14:textId="77777777" w:rsidR="0079183B" w:rsidRDefault="0079183B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GPS antennas for evidence of leakage, damage, and security</w:t>
            </w:r>
          </w:p>
          <w:p w14:paraId="737412FB" w14:textId="6D10D42E" w:rsidR="007C6B59" w:rsidRDefault="007C6B5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11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-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30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47091C5F" w14:textId="77777777" w:rsidR="0079183B" w:rsidRPr="00F46452" w:rsidRDefault="0079183B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439245A6" w14:textId="77777777" w:rsidR="0079183B" w:rsidRPr="00F46452" w:rsidRDefault="0079183B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5D86C2AD" w14:textId="77777777" w:rsidR="0079183B" w:rsidRPr="00F46452" w:rsidRDefault="0079183B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9713C4" w:rsidRPr="00F46452" w14:paraId="32B431D3" w14:textId="77777777">
        <w:tc>
          <w:tcPr>
            <w:tcW w:w="3929" w:type="dxa"/>
          </w:tcPr>
          <w:p w14:paraId="1C2AD6BA" w14:textId="77777777" w:rsidR="009713C4" w:rsidRDefault="009713C4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pitot/AOA lines for damage, security, and blockages</w:t>
            </w:r>
          </w:p>
          <w:p w14:paraId="491CF265" w14:textId="74D3293F" w:rsidR="007C6B59" w:rsidRDefault="007C6B5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12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-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53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768BEE78" w14:textId="77777777" w:rsidR="009713C4" w:rsidRPr="00F46452" w:rsidRDefault="009713C4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7148735E" w14:textId="77777777" w:rsidR="009713C4" w:rsidRPr="00F46452" w:rsidRDefault="009713C4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037ECE12" w14:textId="77777777" w:rsidR="009713C4" w:rsidRPr="00F46452" w:rsidRDefault="009713C4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9713C4" w:rsidRPr="00F46452" w14:paraId="3B983ECB" w14:textId="77777777">
        <w:tc>
          <w:tcPr>
            <w:tcW w:w="3929" w:type="dxa"/>
          </w:tcPr>
          <w:p w14:paraId="54E832DA" w14:textId="77777777" w:rsidR="009713C4" w:rsidRDefault="009713C4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 xml:space="preserve">Inspect rudder pedals, mount blocks, return springs, and tension bars for damage, security, and missing hardware. Lubricate mount blocks with lithium grease </w:t>
            </w:r>
          </w:p>
          <w:p w14:paraId="29275D49" w14:textId="7EBF99DC" w:rsidR="007C6B59" w:rsidRPr="007C6B59" w:rsidRDefault="007C6B59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[N/A]</w:t>
            </w:r>
          </w:p>
        </w:tc>
        <w:tc>
          <w:tcPr>
            <w:tcW w:w="764" w:type="dxa"/>
          </w:tcPr>
          <w:p w14:paraId="6632886B" w14:textId="77777777" w:rsidR="009713C4" w:rsidRPr="00F46452" w:rsidRDefault="009713C4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3BA854FA" w14:textId="77777777" w:rsidR="009713C4" w:rsidRPr="00F46452" w:rsidRDefault="009713C4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43D0C812" w14:textId="77777777" w:rsidR="009713C4" w:rsidRPr="00F46452" w:rsidRDefault="009713C4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9713C4" w:rsidRPr="00F46452" w14:paraId="2D5280BA" w14:textId="77777777">
        <w:tc>
          <w:tcPr>
            <w:tcW w:w="3929" w:type="dxa"/>
          </w:tcPr>
          <w:p w14:paraId="4003585C" w14:textId="77777777" w:rsidR="009713C4" w:rsidRDefault="009713C4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rudder cables for damage, freedom of movement, proper tension, and routing</w:t>
            </w:r>
          </w:p>
          <w:p w14:paraId="1E461F6B" w14:textId="06698B32" w:rsidR="007C6B59" w:rsidRDefault="007C6B5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7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-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144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0330148E" w14:textId="77777777" w:rsidR="009713C4" w:rsidRPr="00F46452" w:rsidRDefault="009713C4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66914667" w14:textId="77777777" w:rsidR="009713C4" w:rsidRPr="00F46452" w:rsidRDefault="009713C4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6E46CDCF" w14:textId="77777777" w:rsidR="009713C4" w:rsidRPr="00F46452" w:rsidRDefault="009713C4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F752E9" w:rsidRPr="00F46452" w14:paraId="36EF235D" w14:textId="77777777">
        <w:tc>
          <w:tcPr>
            <w:tcW w:w="3929" w:type="dxa"/>
          </w:tcPr>
          <w:p w14:paraId="1AEDAD5D" w14:textId="77777777" w:rsidR="00F752E9" w:rsidRDefault="00F752E9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flap motor and flap drive tube for security, damage, missing hardware, and wiring. Lubricate flap drive tube with lithium grease</w:t>
            </w:r>
          </w:p>
          <w:p w14:paraId="605DD512" w14:textId="1FD451AF" w:rsidR="007C6B59" w:rsidRPr="007C6B59" w:rsidRDefault="007C6B59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[N/A]</w:t>
            </w:r>
          </w:p>
        </w:tc>
        <w:tc>
          <w:tcPr>
            <w:tcW w:w="764" w:type="dxa"/>
          </w:tcPr>
          <w:p w14:paraId="0AC40FB3" w14:textId="77777777" w:rsidR="00F752E9" w:rsidRPr="00F46452" w:rsidRDefault="00F752E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1E9AF8AE" w14:textId="77777777" w:rsidR="00F752E9" w:rsidRPr="00F46452" w:rsidRDefault="00F752E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3A42FCF5" w14:textId="77777777" w:rsidR="00F752E9" w:rsidRPr="00F46452" w:rsidRDefault="00F752E9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F752E9" w:rsidRPr="00F46452" w14:paraId="6099E0AF" w14:textId="77777777">
        <w:tc>
          <w:tcPr>
            <w:tcW w:w="3929" w:type="dxa"/>
          </w:tcPr>
          <w:p w14:paraId="70DDBCF9" w14:textId="77777777" w:rsidR="00F752E9" w:rsidRDefault="00F752E9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elevator idler assembly for security, freedom of movement, slop, damage, and missing hardware. Lubricate with LPS-1</w:t>
            </w:r>
          </w:p>
          <w:p w14:paraId="2E4E4F7C" w14:textId="13AEF84D" w:rsidR="007C6B59" w:rsidRPr="007C6B59" w:rsidRDefault="007C6B59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lastRenderedPageBreak/>
              <w:t>[N/A]</w:t>
            </w:r>
          </w:p>
        </w:tc>
        <w:tc>
          <w:tcPr>
            <w:tcW w:w="764" w:type="dxa"/>
          </w:tcPr>
          <w:p w14:paraId="0D4C233D" w14:textId="77777777" w:rsidR="00F752E9" w:rsidRPr="00F46452" w:rsidRDefault="00F752E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3CF090CF" w14:textId="77777777" w:rsidR="00F752E9" w:rsidRPr="00F46452" w:rsidRDefault="00F752E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73F03122" w14:textId="77777777" w:rsidR="00F752E9" w:rsidRPr="00F46452" w:rsidRDefault="00F752E9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F752E9" w:rsidRPr="00F46452" w14:paraId="6E504621" w14:textId="77777777">
        <w:tc>
          <w:tcPr>
            <w:tcW w:w="3929" w:type="dxa"/>
          </w:tcPr>
          <w:p w14:paraId="35562FBE" w14:textId="77777777" w:rsidR="00F752E9" w:rsidRDefault="00F752E9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rear spar carry through for damage, missing hardware, and cracks</w:t>
            </w:r>
          </w:p>
          <w:p w14:paraId="2906CE77" w14:textId="60F04EEE" w:rsidR="007C6B59" w:rsidRPr="007C6B59" w:rsidRDefault="007C6B59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[N/A]</w:t>
            </w:r>
          </w:p>
        </w:tc>
        <w:tc>
          <w:tcPr>
            <w:tcW w:w="764" w:type="dxa"/>
          </w:tcPr>
          <w:p w14:paraId="052B6202" w14:textId="77777777" w:rsidR="00F752E9" w:rsidRPr="00F46452" w:rsidRDefault="00F752E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6C5B91BC" w14:textId="77777777" w:rsidR="00F752E9" w:rsidRPr="00F46452" w:rsidRDefault="00F752E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0FF2BD2E" w14:textId="77777777" w:rsidR="00F752E9" w:rsidRPr="00F46452" w:rsidRDefault="00F752E9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F752E9" w:rsidRPr="00F46452" w14:paraId="7B204E89" w14:textId="77777777">
        <w:tc>
          <w:tcPr>
            <w:tcW w:w="3929" w:type="dxa"/>
          </w:tcPr>
          <w:p w14:paraId="7A63E5CF" w14:textId="77777777" w:rsidR="00F752E9" w:rsidRDefault="00F752E9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baggage compartment for condition and damage.</w:t>
            </w:r>
          </w:p>
          <w:p w14:paraId="75681DDB" w14:textId="657442B0" w:rsidR="007C6B59" w:rsidRDefault="007C6B5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9-62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364E554B" w14:textId="77777777" w:rsidR="00F752E9" w:rsidRPr="00F46452" w:rsidRDefault="00F752E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762AE619" w14:textId="77777777" w:rsidR="00F752E9" w:rsidRPr="00F46452" w:rsidRDefault="00F752E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66CA54B3" w14:textId="77777777" w:rsidR="00F752E9" w:rsidRPr="00F46452" w:rsidRDefault="00F752E9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41761C" w:rsidRPr="00F46452" w14:paraId="034FA768" w14:textId="77777777">
        <w:tc>
          <w:tcPr>
            <w:tcW w:w="3929" w:type="dxa"/>
          </w:tcPr>
          <w:p w14:paraId="1800B431" w14:textId="77777777" w:rsidR="0041761C" w:rsidRDefault="0041761C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 xml:space="preserve">Inspect </w:t>
            </w:r>
            <w:r w:rsidR="00912974">
              <w:rPr>
                <w:rFonts w:ascii="Futura Cyrillic Book" w:hAnsi="Futura Cyrillic Book"/>
                <w:sz w:val="20"/>
                <w:szCs w:val="20"/>
              </w:rPr>
              <w:t>e</w:t>
            </w:r>
            <w:r>
              <w:rPr>
                <w:rFonts w:ascii="Futura Cyrillic Book" w:hAnsi="Futura Cyrillic Book"/>
                <w:sz w:val="20"/>
                <w:szCs w:val="20"/>
              </w:rPr>
              <w:t>levator pushrod supports and snap bushings for wear, security, and condition. Lubricate with lithium grease</w:t>
            </w:r>
            <w:r w:rsidR="00D4025E">
              <w:rPr>
                <w:rFonts w:ascii="Futura Cyrillic Book" w:hAnsi="Futura Cyrillic Book"/>
                <w:sz w:val="20"/>
                <w:szCs w:val="20"/>
              </w:rPr>
              <w:t xml:space="preserve"> </w:t>
            </w:r>
          </w:p>
          <w:p w14:paraId="72AED48D" w14:textId="014CDBBC" w:rsidR="007C6B59" w:rsidRPr="007C6B59" w:rsidRDefault="007C6B59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[N/A]</w:t>
            </w:r>
          </w:p>
        </w:tc>
        <w:tc>
          <w:tcPr>
            <w:tcW w:w="764" w:type="dxa"/>
          </w:tcPr>
          <w:p w14:paraId="381D24FA" w14:textId="77777777" w:rsidR="0041761C" w:rsidRPr="00F46452" w:rsidRDefault="0041761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5120591F" w14:textId="77777777" w:rsidR="0041761C" w:rsidRPr="00F46452" w:rsidRDefault="0041761C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6107CCFB" w14:textId="77777777" w:rsidR="0041761C" w:rsidRPr="00F46452" w:rsidRDefault="0041761C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7C6B59" w:rsidRPr="00F46452" w14:paraId="6315938C" w14:textId="77777777" w:rsidTr="007C6B59">
        <w:trPr>
          <w:cantSplit/>
        </w:trPr>
        <w:tc>
          <w:tcPr>
            <w:tcW w:w="3929" w:type="dxa"/>
          </w:tcPr>
          <w:p w14:paraId="4DCA5B05" w14:textId="77777777" w:rsidR="007C6B59" w:rsidRPr="00F46452" w:rsidRDefault="007C6B59" w:rsidP="007C6B5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Inspect welded components for cracks</w:t>
            </w:r>
          </w:p>
          <w:p w14:paraId="6C75C042" w14:textId="67129DA4" w:rsidR="007C6B59" w:rsidRDefault="007C6B59" w:rsidP="007C6B5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[SNX-SB-002]</w:t>
            </w:r>
          </w:p>
        </w:tc>
        <w:tc>
          <w:tcPr>
            <w:tcW w:w="764" w:type="dxa"/>
          </w:tcPr>
          <w:p w14:paraId="7C5D9BC9" w14:textId="77777777" w:rsidR="007C6B59" w:rsidRPr="00F46452" w:rsidRDefault="007C6B5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2E2E58F2" w14:textId="77777777" w:rsidR="007C6B59" w:rsidRPr="00F46452" w:rsidRDefault="007C6B5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4316F72F" w14:textId="77777777" w:rsidR="007C6B59" w:rsidRPr="00F46452" w:rsidRDefault="007C6B59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7C6B59" w:rsidRPr="00F46452" w14:paraId="5C05D09A" w14:textId="77777777" w:rsidTr="007C0A87">
        <w:trPr>
          <w:cantSplit/>
        </w:trPr>
        <w:tc>
          <w:tcPr>
            <w:tcW w:w="9350" w:type="dxa"/>
            <w:gridSpan w:val="4"/>
          </w:tcPr>
          <w:p w14:paraId="1369C70C" w14:textId="1CB278AC" w:rsidR="007C6B59" w:rsidRPr="00F46452" w:rsidRDefault="007C6B59" w:rsidP="007C6B59">
            <w:pPr>
              <w:jc w:val="center"/>
              <w:rPr>
                <w:rFonts w:ascii="Futura Cyrillic Book" w:hAnsi="Futura Cyrillic Book"/>
                <w:sz w:val="20"/>
                <w:szCs w:val="20"/>
              </w:rPr>
            </w:pPr>
            <w:r w:rsidRPr="007C6B59">
              <w:rPr>
                <w:rFonts w:ascii="Futura Cyrillic Book" w:hAnsi="Futura Cyrillic Book"/>
                <w:b/>
                <w:bCs/>
              </w:rPr>
              <w:t>Landing Gear Group</w:t>
            </w:r>
          </w:p>
        </w:tc>
      </w:tr>
      <w:tr w:rsidR="00A30C83" w:rsidRPr="00F46452" w14:paraId="4DDCF773" w14:textId="77777777">
        <w:tc>
          <w:tcPr>
            <w:tcW w:w="3929" w:type="dxa"/>
          </w:tcPr>
          <w:p w14:paraId="01EDCFA1" w14:textId="77777777" w:rsidR="00A30C83" w:rsidRDefault="00A30C83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Remove wheel pants and gear leg fairings</w:t>
            </w:r>
          </w:p>
          <w:p w14:paraId="2E327C16" w14:textId="516D57B8" w:rsidR="007C6B59" w:rsidRPr="007C6B59" w:rsidRDefault="007C6B59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[N/A]</w:t>
            </w:r>
          </w:p>
        </w:tc>
        <w:tc>
          <w:tcPr>
            <w:tcW w:w="764" w:type="dxa"/>
          </w:tcPr>
          <w:p w14:paraId="61CF240B" w14:textId="77777777" w:rsidR="00A30C83" w:rsidRPr="00F46452" w:rsidRDefault="00A30C83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62A6A1D8" w14:textId="77777777" w:rsidR="00A30C83" w:rsidRPr="00F46452" w:rsidRDefault="00A30C83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2D9BD23B" w14:textId="77777777" w:rsidR="00A30C83" w:rsidRPr="00F46452" w:rsidRDefault="00A30C83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A30C83" w:rsidRPr="00F46452" w14:paraId="23001D78" w14:textId="77777777">
        <w:tc>
          <w:tcPr>
            <w:tcW w:w="3929" w:type="dxa"/>
          </w:tcPr>
          <w:p w14:paraId="201EC27E" w14:textId="77777777" w:rsidR="00A30C83" w:rsidRDefault="00A30C83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wheel pants for cracks, damage, and missing hardware</w:t>
            </w:r>
          </w:p>
          <w:p w14:paraId="43BC289A" w14:textId="561881DA" w:rsidR="00316213" w:rsidRDefault="00316213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9-2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246E6EBE" w14:textId="77777777" w:rsidR="00A30C83" w:rsidRPr="00F46452" w:rsidRDefault="00A30C83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3B9B3DD9" w14:textId="77777777" w:rsidR="00A30C83" w:rsidRPr="00F46452" w:rsidRDefault="00A30C83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4DA08AF8" w14:textId="77777777" w:rsidR="00A30C83" w:rsidRPr="00F46452" w:rsidRDefault="00A30C83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A30C83" w:rsidRPr="00F46452" w14:paraId="6F956EDA" w14:textId="77777777">
        <w:tc>
          <w:tcPr>
            <w:tcW w:w="3929" w:type="dxa"/>
          </w:tcPr>
          <w:p w14:paraId="05358ADA" w14:textId="77777777" w:rsidR="00316213" w:rsidRDefault="00A30C83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wheel pant mounting plate for damage, cracks, missing hardware, and overall alignment</w:t>
            </w:r>
          </w:p>
          <w:p w14:paraId="578DDA7E" w14:textId="7B0A67D7" w:rsidR="00A30C83" w:rsidRDefault="00316213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3-1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7803F63A" w14:textId="77777777" w:rsidR="00A30C83" w:rsidRPr="00F46452" w:rsidRDefault="00A30C83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4B0A02D6" w14:textId="77777777" w:rsidR="00A30C83" w:rsidRPr="00F46452" w:rsidRDefault="00A30C83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5A1B97A5" w14:textId="77777777" w:rsidR="00A30C83" w:rsidRPr="00F46452" w:rsidRDefault="00A30C83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A30C83" w:rsidRPr="00F46452" w14:paraId="11E8D42A" w14:textId="77777777">
        <w:tc>
          <w:tcPr>
            <w:tcW w:w="3929" w:type="dxa"/>
          </w:tcPr>
          <w:p w14:paraId="6547382C" w14:textId="77777777" w:rsidR="00A30C83" w:rsidRDefault="00A30C83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Visually inspect wheel alignment and confirm findings with tire wear pattern</w:t>
            </w:r>
          </w:p>
          <w:p w14:paraId="725D5336" w14:textId="7842CBD8" w:rsidR="00316213" w:rsidRDefault="00316213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9-2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014E3070" w14:textId="77777777" w:rsidR="00A30C83" w:rsidRPr="00F46452" w:rsidRDefault="00A30C83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2FA4E8DE" w14:textId="77777777" w:rsidR="00A30C83" w:rsidRPr="00F46452" w:rsidRDefault="00A30C83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64865E9F" w14:textId="77777777" w:rsidR="00A30C83" w:rsidRPr="00F46452" w:rsidRDefault="00A30C83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A30C83" w:rsidRPr="00F46452" w14:paraId="7C4852E1" w14:textId="77777777">
        <w:tc>
          <w:tcPr>
            <w:tcW w:w="3929" w:type="dxa"/>
          </w:tcPr>
          <w:p w14:paraId="661FF5AA" w14:textId="77777777" w:rsidR="00A30C83" w:rsidRDefault="00A30C83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Replace upper gear leg hardware and axle hardware. Inspect holes for damage and elongation</w:t>
            </w:r>
          </w:p>
          <w:p w14:paraId="2EA60802" w14:textId="3D56EFF4" w:rsidR="00316213" w:rsidRDefault="00316213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</w:t>
            </w:r>
            <w:r w:rsidR="005558C5">
              <w:rPr>
                <w:rFonts w:ascii="Futura Cyrillic Book" w:hAnsi="Futura Cyrillic Book"/>
                <w:i/>
                <w:iCs/>
                <w:sz w:val="20"/>
                <w:szCs w:val="20"/>
              </w:rPr>
              <w:t>SNX-SB-006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328E0520" w14:textId="77777777" w:rsidR="00A30C83" w:rsidRPr="00F46452" w:rsidRDefault="00A30C83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0D6772A5" w14:textId="77777777" w:rsidR="00A30C83" w:rsidRPr="00F46452" w:rsidRDefault="00A30C83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54A5EB7F" w14:textId="77777777" w:rsidR="00A30C83" w:rsidRPr="00F46452" w:rsidRDefault="00A30C83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A30C83" w:rsidRPr="00F46452" w14:paraId="3707D4CE" w14:textId="77777777">
        <w:tc>
          <w:tcPr>
            <w:tcW w:w="3929" w:type="dxa"/>
          </w:tcPr>
          <w:p w14:paraId="31DE0706" w14:textId="77777777" w:rsidR="00A30C83" w:rsidRDefault="00A30C83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brake lines and fittings for chafing, leaks, damage, and proper mounting hardware</w:t>
            </w:r>
          </w:p>
          <w:p w14:paraId="3B85328F" w14:textId="4310E740" w:rsidR="00316213" w:rsidRDefault="00316213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9-25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7FF16BF1" w14:textId="77777777" w:rsidR="00A30C83" w:rsidRPr="00F46452" w:rsidRDefault="00A30C83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6BC6EE24" w14:textId="77777777" w:rsidR="00A30C83" w:rsidRPr="00F46452" w:rsidRDefault="00A30C83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49AAC301" w14:textId="77777777" w:rsidR="00A30C83" w:rsidRPr="00F46452" w:rsidRDefault="00A30C83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A30C83" w:rsidRPr="00F46452" w14:paraId="1CCE949D" w14:textId="77777777">
        <w:tc>
          <w:tcPr>
            <w:tcW w:w="3929" w:type="dxa"/>
          </w:tcPr>
          <w:p w14:paraId="42327703" w14:textId="77777777" w:rsidR="00A30C83" w:rsidRDefault="00A30C83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brake pucks, caliper bores, and brake discs for abnormal wear, damage, cracks, and signs of leakage</w:t>
            </w:r>
          </w:p>
          <w:p w14:paraId="53791848" w14:textId="6B911519" w:rsidR="00316213" w:rsidRDefault="00316213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9-25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67A55207" w14:textId="77777777" w:rsidR="00A30C83" w:rsidRPr="00F46452" w:rsidRDefault="00A30C83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4C48C882" w14:textId="77777777" w:rsidR="00A30C83" w:rsidRPr="00F46452" w:rsidRDefault="00A30C83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1F4107A2" w14:textId="77777777" w:rsidR="00A30C83" w:rsidRPr="00F46452" w:rsidRDefault="00A30C83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A30C83" w:rsidRPr="00F46452" w14:paraId="287121D7" w14:textId="77777777">
        <w:tc>
          <w:tcPr>
            <w:tcW w:w="3929" w:type="dxa"/>
          </w:tcPr>
          <w:p w14:paraId="2695FD6D" w14:textId="77777777" w:rsidR="00A30C83" w:rsidRDefault="00A30C83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Axle weldments and mounting tabs for damage, cracks, missing hardware, and elongation</w:t>
            </w:r>
          </w:p>
          <w:p w14:paraId="7EA40BA4" w14:textId="63280E05" w:rsidR="00316213" w:rsidRDefault="00316213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9-2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765F842B" w14:textId="77777777" w:rsidR="00A30C83" w:rsidRPr="00F46452" w:rsidRDefault="00A30C83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495E4D8C" w14:textId="77777777" w:rsidR="00A30C83" w:rsidRPr="00F46452" w:rsidRDefault="00A30C83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41D1CB4D" w14:textId="77777777" w:rsidR="00A30C83" w:rsidRPr="00F46452" w:rsidRDefault="00A30C83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A30C83" w:rsidRPr="00F46452" w14:paraId="005F59AF" w14:textId="77777777">
        <w:tc>
          <w:tcPr>
            <w:tcW w:w="3929" w:type="dxa"/>
          </w:tcPr>
          <w:p w14:paraId="55AEEE02" w14:textId="77777777" w:rsidR="00A30C83" w:rsidRDefault="00A30C83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tires for proper pressure, tread depth, and serviceability</w:t>
            </w:r>
          </w:p>
          <w:p w14:paraId="56713C10" w14:textId="0C8415B8" w:rsidR="00316213" w:rsidRDefault="00316213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9-14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511A21C1" w14:textId="77777777" w:rsidR="00A30C83" w:rsidRPr="00F46452" w:rsidRDefault="00A30C83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728DD130" w14:textId="77777777" w:rsidR="00A30C83" w:rsidRPr="00F46452" w:rsidRDefault="00A30C83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459F03BE" w14:textId="77777777" w:rsidR="00A30C83" w:rsidRPr="00F46452" w:rsidRDefault="00A30C83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A30C83" w:rsidRPr="00F46452" w14:paraId="0027BC1B" w14:textId="77777777">
        <w:tc>
          <w:tcPr>
            <w:tcW w:w="3929" w:type="dxa"/>
          </w:tcPr>
          <w:p w14:paraId="735FDCF6" w14:textId="77777777" w:rsidR="00A30C83" w:rsidRDefault="00A30C83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wheels for cracks, damage, and missing hardware</w:t>
            </w:r>
          </w:p>
          <w:p w14:paraId="209F9E5B" w14:textId="60E64CFE" w:rsidR="00316213" w:rsidRDefault="00316213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9-20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268ADDBB" w14:textId="77777777" w:rsidR="00A30C83" w:rsidRPr="00F46452" w:rsidRDefault="00A30C83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38690C27" w14:textId="77777777" w:rsidR="00A30C83" w:rsidRPr="00F46452" w:rsidRDefault="00A30C83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3103F701" w14:textId="77777777" w:rsidR="00A30C83" w:rsidRPr="00F46452" w:rsidRDefault="00A30C83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A30C83" w:rsidRPr="00F46452" w14:paraId="0D6028BA" w14:textId="77777777" w:rsidTr="00316213">
        <w:trPr>
          <w:cantSplit/>
        </w:trPr>
        <w:tc>
          <w:tcPr>
            <w:tcW w:w="3929" w:type="dxa"/>
          </w:tcPr>
          <w:p w14:paraId="5EC04416" w14:textId="77777777" w:rsidR="00A30C83" w:rsidRDefault="00A30C83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lastRenderedPageBreak/>
              <w:t>Remove wheel bearings and old grease and repack with wheel bearing grease</w:t>
            </w:r>
          </w:p>
          <w:p w14:paraId="0A5BA9A7" w14:textId="0C2C05BF" w:rsidR="00316213" w:rsidRDefault="00316213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9-18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79882296" w14:textId="77777777" w:rsidR="00A30C83" w:rsidRPr="00F46452" w:rsidRDefault="00A30C83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76A3DA29" w14:textId="77777777" w:rsidR="00A30C83" w:rsidRPr="00F46452" w:rsidRDefault="00A30C83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06F558E6" w14:textId="77777777" w:rsidR="00A30C83" w:rsidRPr="00F46452" w:rsidRDefault="00A30C83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B76719" w:rsidRPr="00F46452" w14:paraId="7A30E016" w14:textId="77777777">
        <w:tc>
          <w:tcPr>
            <w:tcW w:w="3929" w:type="dxa"/>
          </w:tcPr>
          <w:p w14:paraId="64D4447F" w14:textId="77777777" w:rsidR="00B76719" w:rsidRDefault="00B76719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interior brake lines, fuselage pass throughs, master cylinder, and brake handle for proper routing, signs of leaks, missing hardware, and chaffing. Verify parking brake valve operation and cable routing</w:t>
            </w:r>
          </w:p>
          <w:p w14:paraId="4986093A" w14:textId="537C8AC5" w:rsidR="00316213" w:rsidRDefault="00316213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9-25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361CC8DE" w14:textId="77777777" w:rsidR="00B76719" w:rsidRPr="00F46452" w:rsidRDefault="00B7671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0952BB7A" w14:textId="77777777" w:rsidR="00B76719" w:rsidRPr="00F46452" w:rsidRDefault="00B7671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45EEEE18" w14:textId="77777777" w:rsidR="00B76719" w:rsidRPr="00F46452" w:rsidRDefault="00B76719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316213" w:rsidRPr="00F46452" w14:paraId="397D7C82" w14:textId="77777777" w:rsidTr="00316213">
        <w:tc>
          <w:tcPr>
            <w:tcW w:w="9350" w:type="dxa"/>
            <w:gridSpan w:val="4"/>
            <w:vAlign w:val="center"/>
          </w:tcPr>
          <w:p w14:paraId="2586A53B" w14:textId="1DA8EEC3" w:rsidR="00316213" w:rsidRPr="00F46452" w:rsidRDefault="00316213" w:rsidP="00316213">
            <w:pPr>
              <w:jc w:val="center"/>
              <w:rPr>
                <w:rFonts w:ascii="Futura Cyrillic Book" w:hAnsi="Futura Cyrillic Book"/>
                <w:sz w:val="20"/>
                <w:szCs w:val="20"/>
              </w:rPr>
            </w:pPr>
            <w:r w:rsidRPr="00316213">
              <w:rPr>
                <w:rFonts w:ascii="Futura Cyrillic Book" w:hAnsi="Futura Cyrillic Book"/>
                <w:b/>
                <w:bCs/>
              </w:rPr>
              <w:t>Wing Group</w:t>
            </w:r>
          </w:p>
        </w:tc>
      </w:tr>
      <w:tr w:rsidR="00076569" w:rsidRPr="00F46452" w14:paraId="1BA0A147" w14:textId="77777777">
        <w:tc>
          <w:tcPr>
            <w:tcW w:w="3929" w:type="dxa"/>
          </w:tcPr>
          <w:p w14:paraId="481E934B" w14:textId="77777777" w:rsidR="00076569" w:rsidRDefault="00076569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Remove wing inspection plates</w:t>
            </w:r>
          </w:p>
          <w:p w14:paraId="5D190DEC" w14:textId="4DDBB00E" w:rsidR="00316213" w:rsidRPr="00316213" w:rsidRDefault="00316213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[N/A]</w:t>
            </w:r>
          </w:p>
        </w:tc>
        <w:tc>
          <w:tcPr>
            <w:tcW w:w="764" w:type="dxa"/>
          </w:tcPr>
          <w:p w14:paraId="2537EEA1" w14:textId="77777777" w:rsidR="00076569" w:rsidRPr="00F46452" w:rsidRDefault="0007656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6DCA4C6F" w14:textId="77777777" w:rsidR="00076569" w:rsidRPr="00F46452" w:rsidRDefault="0007656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04E33623" w14:textId="77777777" w:rsidR="00076569" w:rsidRPr="00F46452" w:rsidRDefault="00076569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076569" w:rsidRPr="00F46452" w14:paraId="56EC31F5" w14:textId="77777777">
        <w:tc>
          <w:tcPr>
            <w:tcW w:w="3929" w:type="dxa"/>
          </w:tcPr>
          <w:p w14:paraId="47EF272D" w14:textId="77777777" w:rsidR="00076569" w:rsidRDefault="00076569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wing skins for overall condition, damage, cracks, deformation, and wrinkling</w:t>
            </w:r>
          </w:p>
          <w:p w14:paraId="4DEE1A86" w14:textId="36179CAD" w:rsidR="00316213" w:rsidRPr="00316213" w:rsidRDefault="00316213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 w:rsidRPr="00316213">
              <w:rPr>
                <w:rFonts w:ascii="Futura Cyrillic Book" w:hAnsi="Futura Cyrillic Book"/>
                <w:i/>
                <w:iCs/>
                <w:sz w:val="20"/>
                <w:szCs w:val="20"/>
              </w:rPr>
              <w:t>[N/A]</w:t>
            </w:r>
          </w:p>
        </w:tc>
        <w:tc>
          <w:tcPr>
            <w:tcW w:w="764" w:type="dxa"/>
          </w:tcPr>
          <w:p w14:paraId="427C64DD" w14:textId="77777777" w:rsidR="00076569" w:rsidRPr="00F46452" w:rsidRDefault="0007656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3936587D" w14:textId="77777777" w:rsidR="00076569" w:rsidRPr="00F46452" w:rsidRDefault="0007656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74ED83F5" w14:textId="77777777" w:rsidR="00076569" w:rsidRPr="00F46452" w:rsidRDefault="00076569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316213" w:rsidRPr="00F46452" w14:paraId="03EA393F" w14:textId="77777777">
        <w:tc>
          <w:tcPr>
            <w:tcW w:w="3929" w:type="dxa"/>
          </w:tcPr>
          <w:p w14:paraId="44BBF6EA" w14:textId="77777777" w:rsidR="00316213" w:rsidRDefault="00316213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wing root weatherstripping for damage, cracks, security, and fitment</w:t>
            </w:r>
          </w:p>
          <w:p w14:paraId="04557DAC" w14:textId="730FC60A" w:rsidR="00316213" w:rsidRPr="00316213" w:rsidRDefault="00316213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[N/A]</w:t>
            </w:r>
          </w:p>
        </w:tc>
        <w:tc>
          <w:tcPr>
            <w:tcW w:w="764" w:type="dxa"/>
          </w:tcPr>
          <w:p w14:paraId="5EC2F444" w14:textId="77777777" w:rsidR="00316213" w:rsidRPr="00F46452" w:rsidRDefault="00316213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7821CB29" w14:textId="77777777" w:rsidR="00316213" w:rsidRPr="00F46452" w:rsidRDefault="00316213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437BEAC4" w14:textId="77777777" w:rsidR="00316213" w:rsidRPr="00F46452" w:rsidRDefault="00316213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076569" w:rsidRPr="00F46452" w14:paraId="6EE798FB" w14:textId="77777777">
        <w:tc>
          <w:tcPr>
            <w:tcW w:w="3929" w:type="dxa"/>
          </w:tcPr>
          <w:p w14:paraId="00460A6E" w14:textId="77777777" w:rsidR="00076569" w:rsidRDefault="00076569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landing lights for damage, missing hardware, lens condition, and aim</w:t>
            </w:r>
          </w:p>
          <w:p w14:paraId="5F19B20E" w14:textId="3B2A0725" w:rsidR="00316213" w:rsidRDefault="00316213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11-1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77D0A4A4" w14:textId="77777777" w:rsidR="00076569" w:rsidRPr="00F46452" w:rsidRDefault="0007656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1A491474" w14:textId="77777777" w:rsidR="00076569" w:rsidRPr="00F46452" w:rsidRDefault="0007656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00A256C6" w14:textId="77777777" w:rsidR="00076569" w:rsidRPr="00F46452" w:rsidRDefault="00076569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076569" w:rsidRPr="00F46452" w14:paraId="1B2DF5E4" w14:textId="77777777">
        <w:tc>
          <w:tcPr>
            <w:tcW w:w="3929" w:type="dxa"/>
          </w:tcPr>
          <w:p w14:paraId="5A65F508" w14:textId="77777777" w:rsidR="00076569" w:rsidRDefault="00076569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wing tips, lights, and fairings for damage, cracks, and missing hardware</w:t>
            </w:r>
          </w:p>
          <w:p w14:paraId="0E186036" w14:textId="14760C06" w:rsidR="00316213" w:rsidRDefault="00316213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3-1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582FA639" w14:textId="77777777" w:rsidR="00076569" w:rsidRPr="00F46452" w:rsidRDefault="0007656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3708B1CC" w14:textId="77777777" w:rsidR="00076569" w:rsidRPr="00F46452" w:rsidRDefault="0007656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6399B7D3" w14:textId="77777777" w:rsidR="00076569" w:rsidRPr="00F46452" w:rsidRDefault="00076569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076569" w:rsidRPr="00F46452" w14:paraId="49F20F93" w14:textId="77777777">
        <w:tc>
          <w:tcPr>
            <w:tcW w:w="3929" w:type="dxa"/>
          </w:tcPr>
          <w:p w14:paraId="7CE63C08" w14:textId="77777777" w:rsidR="00076569" w:rsidRDefault="00076569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wing wiring for damage, routing, chaffing, and security</w:t>
            </w:r>
          </w:p>
          <w:p w14:paraId="75199495" w14:textId="2799FED0" w:rsidR="00316213" w:rsidRDefault="00316213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11-1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71660FA3" w14:textId="77777777" w:rsidR="00076569" w:rsidRPr="00F46452" w:rsidRDefault="0007656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7372D5A0" w14:textId="77777777" w:rsidR="00076569" w:rsidRPr="00F46452" w:rsidRDefault="0007656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177A4D3E" w14:textId="77777777" w:rsidR="00076569" w:rsidRPr="00F46452" w:rsidRDefault="00076569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076569" w:rsidRPr="00F46452" w14:paraId="5B4FAD69" w14:textId="77777777">
        <w:tc>
          <w:tcPr>
            <w:tcW w:w="3929" w:type="dxa"/>
          </w:tcPr>
          <w:p w14:paraId="0C0FE360" w14:textId="77777777" w:rsidR="00076569" w:rsidRDefault="00076569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aileron for freedom of movement, security, hinge pin hardware, damage, and counterweight hardware</w:t>
            </w:r>
          </w:p>
          <w:p w14:paraId="446E6D47" w14:textId="58929EBC" w:rsidR="001A33C8" w:rsidRDefault="001A33C8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[N/A]</w:t>
            </w:r>
          </w:p>
        </w:tc>
        <w:tc>
          <w:tcPr>
            <w:tcW w:w="764" w:type="dxa"/>
          </w:tcPr>
          <w:p w14:paraId="5B6322B2" w14:textId="77777777" w:rsidR="00076569" w:rsidRPr="00F46452" w:rsidRDefault="0007656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0536E1B5" w14:textId="77777777" w:rsidR="00076569" w:rsidRPr="00F46452" w:rsidRDefault="0007656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257D8478" w14:textId="77777777" w:rsidR="00076569" w:rsidRPr="00F46452" w:rsidRDefault="00076569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076569" w:rsidRPr="00F46452" w14:paraId="77AD880B" w14:textId="77777777">
        <w:tc>
          <w:tcPr>
            <w:tcW w:w="3929" w:type="dxa"/>
          </w:tcPr>
          <w:p w14:paraId="3B36F12C" w14:textId="77777777" w:rsidR="00076569" w:rsidRDefault="00076569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aileron pushrods and bell cranks. Lubricate bushings with LPS-1</w:t>
            </w:r>
          </w:p>
          <w:p w14:paraId="1CF00FB7" w14:textId="45CEFD66" w:rsidR="001A33C8" w:rsidRDefault="001A33C8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[N/A]</w:t>
            </w:r>
          </w:p>
        </w:tc>
        <w:tc>
          <w:tcPr>
            <w:tcW w:w="764" w:type="dxa"/>
          </w:tcPr>
          <w:p w14:paraId="40978F23" w14:textId="77777777" w:rsidR="00076569" w:rsidRPr="00F46452" w:rsidRDefault="0007656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115AF946" w14:textId="77777777" w:rsidR="00076569" w:rsidRPr="00F46452" w:rsidRDefault="00076569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6A19B7D0" w14:textId="77777777" w:rsidR="00076569" w:rsidRPr="00F46452" w:rsidRDefault="00076569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AA5DFF" w:rsidRPr="00F46452" w14:paraId="401A422A" w14:textId="77777777">
        <w:tc>
          <w:tcPr>
            <w:tcW w:w="3929" w:type="dxa"/>
          </w:tcPr>
          <w:p w14:paraId="67F3DB1F" w14:textId="16E73C0D" w:rsidR="001A33C8" w:rsidRDefault="00AA5DFF" w:rsidP="001A33C8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flap for security, damage, hinge pin hardware, and pushrod hardware</w:t>
            </w:r>
            <w:r w:rsidR="001A33C8">
              <w:rPr>
                <w:rFonts w:ascii="Futura Cyrillic Book" w:hAnsi="Futura Cyrillic Book"/>
                <w:sz w:val="20"/>
                <w:szCs w:val="20"/>
              </w:rPr>
              <w:t>. Lubricate bushings with LPS-1</w:t>
            </w:r>
          </w:p>
          <w:p w14:paraId="61524418" w14:textId="112A17FF" w:rsidR="00AA5DFF" w:rsidRDefault="001A33C8" w:rsidP="001A33C8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[N/A]</w:t>
            </w:r>
          </w:p>
        </w:tc>
        <w:tc>
          <w:tcPr>
            <w:tcW w:w="764" w:type="dxa"/>
          </w:tcPr>
          <w:p w14:paraId="2C0B25BC" w14:textId="77777777" w:rsidR="00AA5DFF" w:rsidRPr="00F46452" w:rsidRDefault="00AA5DFF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42B36F0B" w14:textId="77777777" w:rsidR="00AA5DFF" w:rsidRPr="00F46452" w:rsidRDefault="00AA5DFF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78B7D95A" w14:textId="77777777" w:rsidR="00AA5DFF" w:rsidRPr="00F46452" w:rsidRDefault="00AA5DFF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AA5DFF" w:rsidRPr="00F46452" w14:paraId="07B13611" w14:textId="77777777">
        <w:tc>
          <w:tcPr>
            <w:tcW w:w="3929" w:type="dxa"/>
          </w:tcPr>
          <w:p w14:paraId="280C9ABA" w14:textId="77777777" w:rsidR="00AA5DFF" w:rsidRDefault="00AA5DFF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pitot/AOA tube for damage, security, and missing hardware</w:t>
            </w:r>
          </w:p>
          <w:p w14:paraId="05790185" w14:textId="7DFA161F" w:rsidR="001A33C8" w:rsidRDefault="001A33C8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12-51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0E3BFC06" w14:textId="77777777" w:rsidR="00AA5DFF" w:rsidRPr="00F46452" w:rsidRDefault="00AA5DFF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2E402834" w14:textId="77777777" w:rsidR="00AA5DFF" w:rsidRPr="00F46452" w:rsidRDefault="00AA5DFF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6E532B4E" w14:textId="77777777" w:rsidR="00AA5DFF" w:rsidRPr="00F46452" w:rsidRDefault="00AA5DFF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AA5DFF" w:rsidRPr="00F46452" w14:paraId="0DB6CB9B" w14:textId="77777777">
        <w:tc>
          <w:tcPr>
            <w:tcW w:w="3929" w:type="dxa"/>
          </w:tcPr>
          <w:p w14:paraId="050C1911" w14:textId="77777777" w:rsidR="00AA5DFF" w:rsidRDefault="00AA5DFF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pitot heat controller for security, missing hardware, wire security, and damage</w:t>
            </w:r>
          </w:p>
          <w:p w14:paraId="23D5552C" w14:textId="68D9BA91" w:rsidR="001A33C8" w:rsidRDefault="001A33C8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12-55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4A3144BD" w14:textId="77777777" w:rsidR="00AA5DFF" w:rsidRPr="00F46452" w:rsidRDefault="00AA5DFF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5F26D2A3" w14:textId="77777777" w:rsidR="00AA5DFF" w:rsidRPr="00F46452" w:rsidRDefault="00AA5DFF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6F6B9818" w14:textId="77777777" w:rsidR="00AA5DFF" w:rsidRPr="00F46452" w:rsidRDefault="00AA5DFF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AA5DFF" w:rsidRPr="00F46452" w14:paraId="3200F140" w14:textId="77777777">
        <w:tc>
          <w:tcPr>
            <w:tcW w:w="3929" w:type="dxa"/>
          </w:tcPr>
          <w:p w14:paraId="46852128" w14:textId="77777777" w:rsidR="00AA5DFF" w:rsidRDefault="00AA5DFF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pitot/AOA lines for damage, security, routing, chaffing, and debris</w:t>
            </w:r>
          </w:p>
          <w:p w14:paraId="2BC58F72" w14:textId="7C55D97D" w:rsidR="001A33C8" w:rsidRDefault="001A33C8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12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-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53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551CD165" w14:textId="77777777" w:rsidR="00AA5DFF" w:rsidRPr="00F46452" w:rsidRDefault="00AA5DFF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4D99E662" w14:textId="77777777" w:rsidR="00AA5DFF" w:rsidRPr="00F46452" w:rsidRDefault="00AA5DFF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24281D83" w14:textId="77777777" w:rsidR="00AA5DFF" w:rsidRPr="00F46452" w:rsidRDefault="00AA5DFF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1A33C8" w:rsidRPr="00F46452" w14:paraId="33558722" w14:textId="77777777" w:rsidTr="001A33C8">
        <w:tc>
          <w:tcPr>
            <w:tcW w:w="9350" w:type="dxa"/>
            <w:gridSpan w:val="4"/>
          </w:tcPr>
          <w:p w14:paraId="721F3C34" w14:textId="04B0A717" w:rsidR="001A33C8" w:rsidRPr="00F46452" w:rsidRDefault="001A33C8" w:rsidP="001A33C8">
            <w:pPr>
              <w:jc w:val="center"/>
              <w:rPr>
                <w:rFonts w:ascii="Futura Cyrillic Book" w:hAnsi="Futura Cyrillic Book"/>
                <w:sz w:val="20"/>
                <w:szCs w:val="20"/>
              </w:rPr>
            </w:pPr>
            <w:r w:rsidRPr="001A33C8">
              <w:rPr>
                <w:rFonts w:ascii="Futura Cyrillic Book" w:hAnsi="Futura Cyrillic Book"/>
                <w:b/>
                <w:bCs/>
              </w:rPr>
              <w:lastRenderedPageBreak/>
              <w:t>Empennage Group</w:t>
            </w:r>
          </w:p>
        </w:tc>
      </w:tr>
      <w:tr w:rsidR="00691FD1" w:rsidRPr="00F46452" w14:paraId="22C64233" w14:textId="77777777">
        <w:tc>
          <w:tcPr>
            <w:tcW w:w="3929" w:type="dxa"/>
          </w:tcPr>
          <w:p w14:paraId="05A66E29" w14:textId="77777777" w:rsidR="00691FD1" w:rsidRDefault="00691FD1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Remove empennage inspection covers, tail tips, and tail fairing panels</w:t>
            </w:r>
          </w:p>
          <w:p w14:paraId="4ABC12B5" w14:textId="24135582" w:rsidR="001A33C8" w:rsidRPr="001A33C8" w:rsidRDefault="001A33C8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[N/A]</w:t>
            </w:r>
          </w:p>
        </w:tc>
        <w:tc>
          <w:tcPr>
            <w:tcW w:w="764" w:type="dxa"/>
          </w:tcPr>
          <w:p w14:paraId="2C26797B" w14:textId="77777777" w:rsidR="00691FD1" w:rsidRPr="00F46452" w:rsidRDefault="00691FD1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5B0F2159" w14:textId="77777777" w:rsidR="00691FD1" w:rsidRPr="00F46452" w:rsidRDefault="00691FD1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6E7F3FFA" w14:textId="77777777" w:rsidR="00691FD1" w:rsidRPr="00F46452" w:rsidRDefault="00691FD1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1A33C8" w:rsidRPr="00F46452" w14:paraId="7B552652" w14:textId="77777777">
        <w:tc>
          <w:tcPr>
            <w:tcW w:w="3929" w:type="dxa"/>
          </w:tcPr>
          <w:p w14:paraId="0CABFF1E" w14:textId="79C9124E" w:rsidR="001A33C8" w:rsidRDefault="001A33C8" w:rsidP="001A33C8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stabilizer weatherstripping for damage, cracks, security, and fitment</w:t>
            </w:r>
          </w:p>
          <w:p w14:paraId="087871D1" w14:textId="3D66E7F5" w:rsidR="001A33C8" w:rsidRDefault="001A33C8" w:rsidP="001A33C8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[N/A]</w:t>
            </w:r>
          </w:p>
        </w:tc>
        <w:tc>
          <w:tcPr>
            <w:tcW w:w="764" w:type="dxa"/>
          </w:tcPr>
          <w:p w14:paraId="0FB31ACC" w14:textId="77777777" w:rsidR="001A33C8" w:rsidRPr="00F46452" w:rsidRDefault="001A33C8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6517BC9A" w14:textId="77777777" w:rsidR="001A33C8" w:rsidRPr="00F46452" w:rsidRDefault="001A33C8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5AAB5E7F" w14:textId="77777777" w:rsidR="001A33C8" w:rsidRPr="00F46452" w:rsidRDefault="001A33C8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691FD1" w:rsidRPr="00F46452" w14:paraId="69A0ECA2" w14:textId="77777777">
        <w:tc>
          <w:tcPr>
            <w:tcW w:w="3929" w:type="dxa"/>
          </w:tcPr>
          <w:p w14:paraId="31146FD5" w14:textId="77777777" w:rsidR="00691FD1" w:rsidRDefault="00691FD1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tail tips for damage, cracks, and security</w:t>
            </w:r>
          </w:p>
          <w:p w14:paraId="58A470E2" w14:textId="78130748" w:rsidR="001A33C8" w:rsidRDefault="001A33C8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3-1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378B743B" w14:textId="77777777" w:rsidR="00691FD1" w:rsidRPr="00F46452" w:rsidRDefault="00691FD1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7BF6C503" w14:textId="77777777" w:rsidR="00691FD1" w:rsidRPr="00F46452" w:rsidRDefault="00691FD1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44F0EC2A" w14:textId="77777777" w:rsidR="00691FD1" w:rsidRPr="00F46452" w:rsidRDefault="00691FD1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691FD1" w:rsidRPr="00F46452" w14:paraId="1AA1339E" w14:textId="77777777">
        <w:tc>
          <w:tcPr>
            <w:tcW w:w="3929" w:type="dxa"/>
          </w:tcPr>
          <w:p w14:paraId="05526D8E" w14:textId="77777777" w:rsidR="00691FD1" w:rsidRDefault="00691FD1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vertical and horizontal stabilizer attachment points for security, missing hardware, and proper torque</w:t>
            </w:r>
          </w:p>
          <w:p w14:paraId="48DBE3DF" w14:textId="6823C960" w:rsidR="001A33C8" w:rsidRPr="001A33C8" w:rsidRDefault="001A33C8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[N/A]</w:t>
            </w:r>
          </w:p>
        </w:tc>
        <w:tc>
          <w:tcPr>
            <w:tcW w:w="764" w:type="dxa"/>
          </w:tcPr>
          <w:p w14:paraId="36C1BAA7" w14:textId="77777777" w:rsidR="00691FD1" w:rsidRPr="00F46452" w:rsidRDefault="00691FD1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41226DF0" w14:textId="77777777" w:rsidR="00691FD1" w:rsidRPr="00F46452" w:rsidRDefault="00691FD1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60E05EC9" w14:textId="77777777" w:rsidR="00691FD1" w:rsidRPr="00F46452" w:rsidRDefault="00691FD1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691FD1" w:rsidRPr="00F46452" w14:paraId="5D2BCF26" w14:textId="77777777">
        <w:tc>
          <w:tcPr>
            <w:tcW w:w="3929" w:type="dxa"/>
          </w:tcPr>
          <w:p w14:paraId="18A4AA56" w14:textId="77777777" w:rsidR="00691FD1" w:rsidRDefault="00691FD1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rudder cables, cable fairings, and attach points for damage, fraying, missing hardware, and security</w:t>
            </w:r>
          </w:p>
          <w:p w14:paraId="6505662F" w14:textId="0027647C" w:rsidR="001A33C8" w:rsidRDefault="001A33C8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7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-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144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1B2E183B" w14:textId="77777777" w:rsidR="00691FD1" w:rsidRPr="00F46452" w:rsidRDefault="00691FD1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52644C46" w14:textId="77777777" w:rsidR="00691FD1" w:rsidRPr="00F46452" w:rsidRDefault="00691FD1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6CCF0626" w14:textId="77777777" w:rsidR="00691FD1" w:rsidRPr="00F46452" w:rsidRDefault="00691FD1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691FD1" w:rsidRPr="00F46452" w14:paraId="33536F64" w14:textId="77777777">
        <w:tc>
          <w:tcPr>
            <w:tcW w:w="3929" w:type="dxa"/>
          </w:tcPr>
          <w:p w14:paraId="5AF14E27" w14:textId="77777777" w:rsidR="00691FD1" w:rsidRDefault="00691FD1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 xml:space="preserve">Inspect elevator pushrod for security, damage, missing hardware, and clearance. Lubricate </w:t>
            </w:r>
            <w:r w:rsidR="00D8158A">
              <w:rPr>
                <w:rFonts w:ascii="Futura Cyrillic Book" w:hAnsi="Futura Cyrillic Book"/>
                <w:sz w:val="20"/>
                <w:szCs w:val="20"/>
              </w:rPr>
              <w:t>bushings with LPS-1</w:t>
            </w:r>
          </w:p>
          <w:p w14:paraId="798CD60C" w14:textId="765010EC" w:rsidR="001A33C8" w:rsidRDefault="001A33C8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[N/A]</w:t>
            </w:r>
          </w:p>
        </w:tc>
        <w:tc>
          <w:tcPr>
            <w:tcW w:w="764" w:type="dxa"/>
          </w:tcPr>
          <w:p w14:paraId="2AFC925B" w14:textId="77777777" w:rsidR="00691FD1" w:rsidRPr="00F46452" w:rsidRDefault="00691FD1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36877A9C" w14:textId="77777777" w:rsidR="00691FD1" w:rsidRPr="00F46452" w:rsidRDefault="00691FD1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06778C71" w14:textId="77777777" w:rsidR="00691FD1" w:rsidRPr="00F46452" w:rsidRDefault="00691FD1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D8158A" w:rsidRPr="00F46452" w14:paraId="0F6C9C74" w14:textId="77777777">
        <w:tc>
          <w:tcPr>
            <w:tcW w:w="3929" w:type="dxa"/>
          </w:tcPr>
          <w:p w14:paraId="16CD8983" w14:textId="77777777" w:rsidR="00D8158A" w:rsidRDefault="00D8158A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rudder for security, damage, hinge pin hardware, and freedom of movement</w:t>
            </w:r>
          </w:p>
          <w:p w14:paraId="1AC686A3" w14:textId="66211BB6" w:rsidR="001A33C8" w:rsidRDefault="001A33C8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[N/A]</w:t>
            </w:r>
          </w:p>
        </w:tc>
        <w:tc>
          <w:tcPr>
            <w:tcW w:w="764" w:type="dxa"/>
          </w:tcPr>
          <w:p w14:paraId="4D27CE77" w14:textId="77777777" w:rsidR="00D8158A" w:rsidRPr="00F46452" w:rsidRDefault="00D8158A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0B288E5D" w14:textId="77777777" w:rsidR="00D8158A" w:rsidRPr="00F46452" w:rsidRDefault="00D8158A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2DEA452D" w14:textId="77777777" w:rsidR="00D8158A" w:rsidRPr="00F46452" w:rsidRDefault="00D8158A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D8158A" w:rsidRPr="00F46452" w14:paraId="382691B1" w14:textId="77777777">
        <w:tc>
          <w:tcPr>
            <w:tcW w:w="3929" w:type="dxa"/>
          </w:tcPr>
          <w:p w14:paraId="37CCAAD1" w14:textId="77777777" w:rsidR="00D8158A" w:rsidRDefault="00D8158A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elevator for security, damage, hinge pin hardware, and freedom of movement</w:t>
            </w:r>
          </w:p>
          <w:p w14:paraId="0F6C7E11" w14:textId="41C1EA65" w:rsidR="001A33C8" w:rsidRDefault="001A33C8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[N/A]</w:t>
            </w:r>
          </w:p>
        </w:tc>
        <w:tc>
          <w:tcPr>
            <w:tcW w:w="764" w:type="dxa"/>
          </w:tcPr>
          <w:p w14:paraId="502D1802" w14:textId="77777777" w:rsidR="00D8158A" w:rsidRPr="00F46452" w:rsidRDefault="00D8158A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6CFEE9A7" w14:textId="77777777" w:rsidR="00D8158A" w:rsidRPr="00F46452" w:rsidRDefault="00D8158A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0A569F36" w14:textId="77777777" w:rsidR="00D8158A" w:rsidRPr="00F46452" w:rsidRDefault="00D8158A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D8158A" w:rsidRPr="00F46452" w14:paraId="43ACC521" w14:textId="77777777">
        <w:tc>
          <w:tcPr>
            <w:tcW w:w="3929" w:type="dxa"/>
          </w:tcPr>
          <w:p w14:paraId="268B6C2F" w14:textId="77777777" w:rsidR="00D8158A" w:rsidRDefault="00D8158A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 xml:space="preserve">Inspect tailwheel spring and mount for damage, cracks, missing hardware, deformity, and security </w:t>
            </w:r>
          </w:p>
          <w:p w14:paraId="35C20C79" w14:textId="28B09E54" w:rsidR="001A33C8" w:rsidRDefault="001A33C8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9-2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70654CEE" w14:textId="77777777" w:rsidR="00D8158A" w:rsidRPr="00F46452" w:rsidRDefault="00D8158A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79453188" w14:textId="77777777" w:rsidR="00D8158A" w:rsidRPr="00F46452" w:rsidRDefault="00D8158A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6E8A1DF9" w14:textId="77777777" w:rsidR="00D8158A" w:rsidRPr="00F46452" w:rsidRDefault="00D8158A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D8158A" w:rsidRPr="00F46452" w14:paraId="6BF72F81" w14:textId="77777777">
        <w:tc>
          <w:tcPr>
            <w:tcW w:w="3929" w:type="dxa"/>
          </w:tcPr>
          <w:p w14:paraId="6E706A99" w14:textId="77777777" w:rsidR="00D8158A" w:rsidRDefault="00D8158A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tailwheel push rod for damage, missing hardware, and deformity</w:t>
            </w:r>
          </w:p>
          <w:p w14:paraId="113D36EA" w14:textId="362F95A4" w:rsidR="001A33C8" w:rsidRDefault="001A33C8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9-2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7470712B" w14:textId="77777777" w:rsidR="00D8158A" w:rsidRPr="00F46452" w:rsidRDefault="00D8158A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18B26760" w14:textId="77777777" w:rsidR="00D8158A" w:rsidRPr="00F46452" w:rsidRDefault="00D8158A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0F347EF5" w14:textId="77777777" w:rsidR="00D8158A" w:rsidRPr="00F46452" w:rsidRDefault="00D8158A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D8158A" w:rsidRPr="00F46452" w14:paraId="4C2174DF" w14:textId="77777777">
        <w:tc>
          <w:tcPr>
            <w:tcW w:w="3929" w:type="dxa"/>
          </w:tcPr>
          <w:p w14:paraId="4334FCA5" w14:textId="77777777" w:rsidR="00D8158A" w:rsidRDefault="00D8158A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Inspect tailwheel and tailwheel assembly for damage, cracks, missing hardware, freedom of movement, and tire wear. Lubricate pivot and tailwheel bearing with LPS-1</w:t>
            </w:r>
          </w:p>
          <w:p w14:paraId="0B6700E0" w14:textId="10EE2BA3" w:rsidR="002B3492" w:rsidRDefault="002B3492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 xml:space="preserve">[AC43.13 Section 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9-14</w:t>
            </w: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0999453B" w14:textId="77777777" w:rsidR="00D8158A" w:rsidRPr="00F46452" w:rsidRDefault="00D8158A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58019038" w14:textId="77777777" w:rsidR="00D8158A" w:rsidRPr="00F46452" w:rsidRDefault="00D8158A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4F069F7E" w14:textId="77777777" w:rsidR="00D8158A" w:rsidRPr="00F46452" w:rsidRDefault="00D8158A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6A42C0" w:rsidRPr="00F46452" w14:paraId="2DF740B5" w14:textId="77777777">
        <w:tc>
          <w:tcPr>
            <w:tcW w:w="3929" w:type="dxa"/>
          </w:tcPr>
          <w:p w14:paraId="017A1ED9" w14:textId="77777777" w:rsidR="006A42C0" w:rsidRPr="00F46452" w:rsidRDefault="006A42C0" w:rsidP="006A42C0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Inspect welded components for cracks</w:t>
            </w:r>
          </w:p>
          <w:p w14:paraId="20959557" w14:textId="44FE1C0F" w:rsidR="006A42C0" w:rsidRDefault="006A42C0" w:rsidP="006A42C0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[SNX-SB-002]</w:t>
            </w:r>
          </w:p>
        </w:tc>
        <w:tc>
          <w:tcPr>
            <w:tcW w:w="764" w:type="dxa"/>
          </w:tcPr>
          <w:p w14:paraId="258EF23D" w14:textId="77777777" w:rsidR="006A42C0" w:rsidRPr="00F46452" w:rsidRDefault="006A42C0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77EFDA82" w14:textId="77777777" w:rsidR="006A42C0" w:rsidRPr="00F46452" w:rsidRDefault="006A42C0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479EB0F3" w14:textId="77777777" w:rsidR="006A42C0" w:rsidRPr="00F46452" w:rsidRDefault="006A42C0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</w:tbl>
    <w:p w14:paraId="37DC67CC" w14:textId="77777777" w:rsidR="002B3492" w:rsidRDefault="002B3492" w:rsidP="0023622D">
      <w:pPr>
        <w:rPr>
          <w:rFonts w:ascii="Futura Cyrillic Book" w:hAnsi="Futura Cyrillic Book"/>
        </w:rPr>
      </w:pPr>
    </w:p>
    <w:p w14:paraId="74C96EEA" w14:textId="77777777" w:rsidR="001E5019" w:rsidRDefault="001E5019" w:rsidP="0023622D">
      <w:pPr>
        <w:rPr>
          <w:rFonts w:ascii="Futura Cyrillic Book" w:hAnsi="Futura Cyrillic Book"/>
        </w:rPr>
      </w:pPr>
    </w:p>
    <w:p w14:paraId="18EA0EE1" w14:textId="77777777" w:rsidR="001E5019" w:rsidRPr="00F46452" w:rsidRDefault="001E5019" w:rsidP="0023622D">
      <w:pPr>
        <w:rPr>
          <w:rFonts w:ascii="Futura Cyrillic Book" w:hAnsi="Futura Cyrillic Book"/>
        </w:rPr>
      </w:pPr>
    </w:p>
    <w:p w14:paraId="665A1AE3" w14:textId="181F53A1" w:rsidR="0079183B" w:rsidRPr="0030797D" w:rsidRDefault="0079183B" w:rsidP="0079183B">
      <w:pPr>
        <w:rPr>
          <w:rFonts w:ascii="Futura Cyrillic Bold" w:hAnsi="Futura Cyrillic Bold"/>
          <w:b/>
          <w:bCs/>
          <w:sz w:val="28"/>
          <w:szCs w:val="28"/>
        </w:rPr>
      </w:pPr>
      <w:r w:rsidRPr="0030797D">
        <w:rPr>
          <w:rFonts w:ascii="Futura Cyrillic Bold" w:hAnsi="Futura Cyrillic Bold"/>
          <w:b/>
          <w:bCs/>
          <w:sz w:val="28"/>
          <w:szCs w:val="28"/>
        </w:rPr>
        <w:lastRenderedPageBreak/>
        <w:t>Avionics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9"/>
        <w:gridCol w:w="764"/>
        <w:gridCol w:w="730"/>
        <w:gridCol w:w="3927"/>
      </w:tblGrid>
      <w:tr w:rsidR="0079183B" w:rsidRPr="00F46452" w14:paraId="4E2A0958" w14:textId="77777777">
        <w:trPr>
          <w:tblHeader/>
        </w:trPr>
        <w:tc>
          <w:tcPr>
            <w:tcW w:w="3929" w:type="dxa"/>
          </w:tcPr>
          <w:p w14:paraId="29C67266" w14:textId="77777777" w:rsidR="0079183B" w:rsidRPr="00F46452" w:rsidRDefault="0079183B">
            <w:pPr>
              <w:rPr>
                <w:rFonts w:ascii="Futura Cyrillic Book" w:hAnsi="Futura Cyrillic Book"/>
                <w:b/>
                <w:bCs/>
              </w:rPr>
            </w:pPr>
            <w:r w:rsidRPr="00F46452">
              <w:rPr>
                <w:rFonts w:ascii="Futura Cyrillic Book" w:hAnsi="Futura Cyrillic Book"/>
                <w:b/>
                <w:bCs/>
              </w:rPr>
              <w:t>Inspection Item</w:t>
            </w:r>
          </w:p>
        </w:tc>
        <w:tc>
          <w:tcPr>
            <w:tcW w:w="764" w:type="dxa"/>
          </w:tcPr>
          <w:p w14:paraId="3D1F772A" w14:textId="77777777" w:rsidR="0079183B" w:rsidRPr="00F46452" w:rsidRDefault="0079183B">
            <w:pPr>
              <w:rPr>
                <w:rFonts w:ascii="Futura Cyrillic Book" w:hAnsi="Futura Cyrillic Book"/>
                <w:b/>
                <w:bCs/>
              </w:rPr>
            </w:pPr>
            <w:r w:rsidRPr="00F46452">
              <w:rPr>
                <w:rFonts w:ascii="Futura Cyrillic Book" w:hAnsi="Futura Cyrillic Book"/>
                <w:b/>
                <w:bCs/>
              </w:rPr>
              <w:t>Fail</w:t>
            </w:r>
          </w:p>
        </w:tc>
        <w:tc>
          <w:tcPr>
            <w:tcW w:w="730" w:type="dxa"/>
          </w:tcPr>
          <w:p w14:paraId="7B2B645D" w14:textId="77777777" w:rsidR="0079183B" w:rsidRPr="00F46452" w:rsidRDefault="0079183B">
            <w:pPr>
              <w:rPr>
                <w:rFonts w:ascii="Futura Cyrillic Book" w:hAnsi="Futura Cyrillic Book"/>
                <w:b/>
                <w:bCs/>
              </w:rPr>
            </w:pPr>
            <w:r w:rsidRPr="00F46452">
              <w:rPr>
                <w:rFonts w:ascii="Futura Cyrillic Book" w:hAnsi="Futura Cyrillic Book"/>
                <w:b/>
                <w:bCs/>
              </w:rPr>
              <w:t>Pass</w:t>
            </w:r>
          </w:p>
        </w:tc>
        <w:tc>
          <w:tcPr>
            <w:tcW w:w="3927" w:type="dxa"/>
          </w:tcPr>
          <w:p w14:paraId="4AB64962" w14:textId="77777777" w:rsidR="0079183B" w:rsidRPr="00F46452" w:rsidRDefault="0079183B">
            <w:pPr>
              <w:rPr>
                <w:rFonts w:ascii="Futura Cyrillic Book" w:hAnsi="Futura Cyrillic Book"/>
                <w:b/>
                <w:bCs/>
              </w:rPr>
            </w:pPr>
            <w:r w:rsidRPr="00F46452">
              <w:rPr>
                <w:rFonts w:ascii="Futura Cyrillic Book" w:hAnsi="Futura Cyrillic Book"/>
                <w:b/>
                <w:bCs/>
              </w:rPr>
              <w:t>Comments</w:t>
            </w:r>
          </w:p>
        </w:tc>
      </w:tr>
      <w:tr w:rsidR="0079183B" w:rsidRPr="00F46452" w14:paraId="54DC36C7" w14:textId="77777777">
        <w:tc>
          <w:tcPr>
            <w:tcW w:w="3929" w:type="dxa"/>
          </w:tcPr>
          <w:p w14:paraId="272BA0B2" w14:textId="77777777" w:rsidR="0079183B" w:rsidRDefault="0079183B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Perform annual ELT inspection</w:t>
            </w:r>
          </w:p>
          <w:p w14:paraId="721E3007" w14:textId="6B98A9C6" w:rsidR="0079183B" w:rsidRPr="006A42C0" w:rsidRDefault="0079183B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 w:rsidRPr="006A42C0">
              <w:rPr>
                <w:rFonts w:ascii="Futura Cyrillic Book" w:hAnsi="Futura Cyrillic Book"/>
                <w:i/>
                <w:iCs/>
                <w:sz w:val="20"/>
                <w:szCs w:val="20"/>
              </w:rPr>
              <w:t>[</w:t>
            </w:r>
            <w:r w:rsidR="006A42C0">
              <w:rPr>
                <w:rFonts w:ascii="Futura Cyrillic Book" w:hAnsi="Futura Cyrillic Book"/>
                <w:i/>
                <w:iCs/>
                <w:sz w:val="20"/>
                <w:szCs w:val="20"/>
              </w:rPr>
              <w:t>ACK E-04 ELT Installation Manual Section 10</w:t>
            </w:r>
            <w:r w:rsidRPr="006A42C0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0B257E06" w14:textId="77777777" w:rsidR="0079183B" w:rsidRPr="00F46452" w:rsidRDefault="0079183B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38605ADC" w14:textId="77777777" w:rsidR="0079183B" w:rsidRPr="00F46452" w:rsidRDefault="0079183B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7558C707" w14:textId="77777777" w:rsidR="0079183B" w:rsidRDefault="009713C4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Controller battery expiration:</w:t>
            </w:r>
          </w:p>
          <w:p w14:paraId="620E2E92" w14:textId="77777777" w:rsidR="009713C4" w:rsidRDefault="009713C4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Audio alert battery expiration:</w:t>
            </w:r>
          </w:p>
          <w:p w14:paraId="638A89FA" w14:textId="7186D734" w:rsidR="009713C4" w:rsidRPr="00F46452" w:rsidRDefault="009713C4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ELT battery expiration:</w:t>
            </w:r>
          </w:p>
        </w:tc>
      </w:tr>
      <w:tr w:rsidR="0079183B" w:rsidRPr="00F46452" w14:paraId="358B3A05" w14:textId="77777777">
        <w:tc>
          <w:tcPr>
            <w:tcW w:w="3929" w:type="dxa"/>
          </w:tcPr>
          <w:p w14:paraId="6B67898D" w14:textId="77777777" w:rsidR="0079183B" w:rsidRDefault="002B3492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Perform Annual SV-BAT-320 Test</w:t>
            </w:r>
          </w:p>
          <w:p w14:paraId="4E49273D" w14:textId="2293467C" w:rsidR="002B3492" w:rsidRPr="002B3492" w:rsidRDefault="002B3492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[SkyView Installation Guide - Appendix A]</w:t>
            </w:r>
          </w:p>
        </w:tc>
        <w:tc>
          <w:tcPr>
            <w:tcW w:w="764" w:type="dxa"/>
          </w:tcPr>
          <w:p w14:paraId="67732986" w14:textId="77777777" w:rsidR="0079183B" w:rsidRPr="00F46452" w:rsidRDefault="0079183B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480CD5C4" w14:textId="77777777" w:rsidR="0079183B" w:rsidRPr="00F46452" w:rsidRDefault="0079183B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2F71A31C" w14:textId="77777777" w:rsidR="0079183B" w:rsidRPr="00F46452" w:rsidRDefault="0079183B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79183B" w:rsidRPr="00F46452" w14:paraId="0FB40816" w14:textId="77777777">
        <w:tc>
          <w:tcPr>
            <w:tcW w:w="3929" w:type="dxa"/>
          </w:tcPr>
          <w:p w14:paraId="682F63D4" w14:textId="77777777" w:rsidR="0079183B" w:rsidRDefault="002B3492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Perform AP servo test procedure</w:t>
            </w:r>
          </w:p>
          <w:p w14:paraId="0DE0BE5A" w14:textId="5E74D15E" w:rsidR="002B3492" w:rsidRPr="00F46452" w:rsidRDefault="002B3492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[SkyView Installation Guide – Section 10]</w:t>
            </w:r>
          </w:p>
        </w:tc>
        <w:tc>
          <w:tcPr>
            <w:tcW w:w="764" w:type="dxa"/>
          </w:tcPr>
          <w:p w14:paraId="01F34A55" w14:textId="77777777" w:rsidR="0079183B" w:rsidRPr="00F46452" w:rsidRDefault="0079183B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6D7744DD" w14:textId="77777777" w:rsidR="0079183B" w:rsidRPr="00F46452" w:rsidRDefault="0079183B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1399D604" w14:textId="77777777" w:rsidR="0079183B" w:rsidRPr="00F46452" w:rsidRDefault="0079183B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79183B" w:rsidRPr="00F46452" w14:paraId="0DDDD37E" w14:textId="77777777">
        <w:tc>
          <w:tcPr>
            <w:tcW w:w="3929" w:type="dxa"/>
          </w:tcPr>
          <w:p w14:paraId="51D3F176" w14:textId="77777777" w:rsidR="0079183B" w:rsidRDefault="007C6B59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 xml:space="preserve">Verify </w:t>
            </w:r>
            <w:r w:rsidR="006A42C0">
              <w:rPr>
                <w:rFonts w:ascii="Futura Cyrillic Book" w:hAnsi="Futura Cyrillic Book"/>
                <w:sz w:val="20"/>
                <w:szCs w:val="20"/>
              </w:rPr>
              <w:t>Dynon SkyView parameters are correct</w:t>
            </w:r>
          </w:p>
          <w:p w14:paraId="05611FE6" w14:textId="362B719A" w:rsidR="006A42C0" w:rsidRPr="006A42C0" w:rsidRDefault="006A42C0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[AOH Section 2]</w:t>
            </w:r>
          </w:p>
        </w:tc>
        <w:tc>
          <w:tcPr>
            <w:tcW w:w="764" w:type="dxa"/>
          </w:tcPr>
          <w:p w14:paraId="7A117A8A" w14:textId="77777777" w:rsidR="0079183B" w:rsidRPr="00F46452" w:rsidRDefault="0079183B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0B9704FC" w14:textId="77777777" w:rsidR="0079183B" w:rsidRPr="00F46452" w:rsidRDefault="0079183B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3BA6ECF9" w14:textId="77777777" w:rsidR="0079183B" w:rsidRPr="00F46452" w:rsidRDefault="0079183B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2C3382" w:rsidRPr="00F46452" w14:paraId="60AEBBDF" w14:textId="77777777">
        <w:tc>
          <w:tcPr>
            <w:tcW w:w="3929" w:type="dxa"/>
          </w:tcPr>
          <w:p w14:paraId="08317310" w14:textId="77777777" w:rsidR="002C3382" w:rsidRDefault="002C3382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Complete ACS Service Bulletin SB24-01</w:t>
            </w:r>
          </w:p>
          <w:p w14:paraId="3A7D8730" w14:textId="019C16C8" w:rsidR="002C3382" w:rsidRPr="002C3382" w:rsidRDefault="002C3382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[ACS Service Bulletin SB24-01]</w:t>
            </w:r>
          </w:p>
        </w:tc>
        <w:tc>
          <w:tcPr>
            <w:tcW w:w="764" w:type="dxa"/>
          </w:tcPr>
          <w:p w14:paraId="7CB81F90" w14:textId="77777777" w:rsidR="002C3382" w:rsidRPr="00F46452" w:rsidRDefault="002C3382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3E9FE36E" w14:textId="77777777" w:rsidR="002C3382" w:rsidRPr="00F46452" w:rsidRDefault="002C3382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16E4C037" w14:textId="77777777" w:rsidR="002C3382" w:rsidRPr="00F46452" w:rsidRDefault="002C3382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</w:tbl>
    <w:p w14:paraId="11FCFA48" w14:textId="77777777" w:rsidR="005932D0" w:rsidRDefault="005932D0" w:rsidP="0023622D">
      <w:pPr>
        <w:rPr>
          <w:rFonts w:ascii="Futura Cyrillic Book" w:hAnsi="Futura Cyrillic Book"/>
        </w:rPr>
      </w:pPr>
    </w:p>
    <w:p w14:paraId="36BA3242" w14:textId="5B1B8284" w:rsidR="001E5019" w:rsidRDefault="001E5019" w:rsidP="001E5019">
      <w:pPr>
        <w:rPr>
          <w:rFonts w:ascii="Futura Cyrillic Bold" w:hAnsi="Futura Cyrillic Bold"/>
          <w:b/>
          <w:bCs/>
          <w:sz w:val="28"/>
          <w:szCs w:val="28"/>
        </w:rPr>
      </w:pPr>
      <w:r>
        <w:rPr>
          <w:rFonts w:ascii="Futura Cyrillic Bold" w:hAnsi="Futura Cyrillic Bold"/>
          <w:b/>
          <w:bCs/>
          <w:sz w:val="28"/>
          <w:szCs w:val="28"/>
        </w:rPr>
        <w:t>Wrap 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9"/>
        <w:gridCol w:w="764"/>
        <w:gridCol w:w="730"/>
        <w:gridCol w:w="3927"/>
      </w:tblGrid>
      <w:tr w:rsidR="001E5019" w:rsidRPr="00F46452" w14:paraId="7AE74F56" w14:textId="77777777" w:rsidTr="00191A97">
        <w:trPr>
          <w:tblHeader/>
        </w:trPr>
        <w:tc>
          <w:tcPr>
            <w:tcW w:w="3929" w:type="dxa"/>
          </w:tcPr>
          <w:p w14:paraId="468B8639" w14:textId="77777777" w:rsidR="001E5019" w:rsidRPr="00F46452" w:rsidRDefault="001E5019" w:rsidP="00191A97">
            <w:pPr>
              <w:rPr>
                <w:rFonts w:ascii="Futura Cyrillic Book" w:hAnsi="Futura Cyrillic Book"/>
                <w:b/>
                <w:bCs/>
              </w:rPr>
            </w:pPr>
            <w:r w:rsidRPr="00F46452">
              <w:rPr>
                <w:rFonts w:ascii="Futura Cyrillic Book" w:hAnsi="Futura Cyrillic Book"/>
                <w:b/>
                <w:bCs/>
              </w:rPr>
              <w:t>Inspection Item</w:t>
            </w:r>
          </w:p>
        </w:tc>
        <w:tc>
          <w:tcPr>
            <w:tcW w:w="764" w:type="dxa"/>
          </w:tcPr>
          <w:p w14:paraId="71A92101" w14:textId="77777777" w:rsidR="001E5019" w:rsidRPr="00F46452" w:rsidRDefault="001E5019" w:rsidP="00191A97">
            <w:pPr>
              <w:rPr>
                <w:rFonts w:ascii="Futura Cyrillic Book" w:hAnsi="Futura Cyrillic Book"/>
                <w:b/>
                <w:bCs/>
              </w:rPr>
            </w:pPr>
            <w:r w:rsidRPr="00F46452">
              <w:rPr>
                <w:rFonts w:ascii="Futura Cyrillic Book" w:hAnsi="Futura Cyrillic Book"/>
                <w:b/>
                <w:bCs/>
              </w:rPr>
              <w:t>Fail</w:t>
            </w:r>
          </w:p>
        </w:tc>
        <w:tc>
          <w:tcPr>
            <w:tcW w:w="730" w:type="dxa"/>
          </w:tcPr>
          <w:p w14:paraId="00641D93" w14:textId="77777777" w:rsidR="001E5019" w:rsidRPr="00F46452" w:rsidRDefault="001E5019" w:rsidP="00191A97">
            <w:pPr>
              <w:rPr>
                <w:rFonts w:ascii="Futura Cyrillic Book" w:hAnsi="Futura Cyrillic Book"/>
                <w:b/>
                <w:bCs/>
              </w:rPr>
            </w:pPr>
            <w:r w:rsidRPr="00F46452">
              <w:rPr>
                <w:rFonts w:ascii="Futura Cyrillic Book" w:hAnsi="Futura Cyrillic Book"/>
                <w:b/>
                <w:bCs/>
              </w:rPr>
              <w:t>Pass</w:t>
            </w:r>
          </w:p>
        </w:tc>
        <w:tc>
          <w:tcPr>
            <w:tcW w:w="3927" w:type="dxa"/>
          </w:tcPr>
          <w:p w14:paraId="1BCF4DC5" w14:textId="77777777" w:rsidR="001E5019" w:rsidRPr="00F46452" w:rsidRDefault="001E5019" w:rsidP="00191A97">
            <w:pPr>
              <w:rPr>
                <w:rFonts w:ascii="Futura Cyrillic Book" w:hAnsi="Futura Cyrillic Book"/>
                <w:b/>
                <w:bCs/>
              </w:rPr>
            </w:pPr>
            <w:r w:rsidRPr="00F46452">
              <w:rPr>
                <w:rFonts w:ascii="Futura Cyrillic Book" w:hAnsi="Futura Cyrillic Book"/>
                <w:b/>
                <w:bCs/>
              </w:rPr>
              <w:t>Comments</w:t>
            </w:r>
          </w:p>
        </w:tc>
      </w:tr>
      <w:tr w:rsidR="001E5019" w:rsidRPr="00F46452" w14:paraId="77BB1FEE" w14:textId="77777777" w:rsidTr="00191A97">
        <w:tc>
          <w:tcPr>
            <w:tcW w:w="3929" w:type="dxa"/>
          </w:tcPr>
          <w:p w14:paraId="16DB9D7E" w14:textId="35371607" w:rsidR="001E5019" w:rsidRDefault="001E5019" w:rsidP="00191A97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Reinstall all inspection panels, fairings, wheel pants, cowling, and interior components</w:t>
            </w:r>
          </w:p>
          <w:p w14:paraId="02359902" w14:textId="0D7D1BA5" w:rsidR="001E5019" w:rsidRPr="006A42C0" w:rsidRDefault="001E5019" w:rsidP="00191A97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 w:rsidRPr="006A42C0">
              <w:rPr>
                <w:rFonts w:ascii="Futura Cyrillic Book" w:hAnsi="Futura Cyrillic Book"/>
                <w:i/>
                <w:iCs/>
                <w:sz w:val="20"/>
                <w:szCs w:val="20"/>
              </w:rPr>
              <w:t>[</w:t>
            </w: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N/A</w:t>
            </w:r>
            <w:r w:rsidRPr="006A42C0">
              <w:rPr>
                <w:rFonts w:ascii="Futura Cyrillic Book" w:hAnsi="Futura Cyrillic Book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764" w:type="dxa"/>
          </w:tcPr>
          <w:p w14:paraId="5D3B97F9" w14:textId="77777777" w:rsidR="001E5019" w:rsidRPr="00F46452" w:rsidRDefault="001E5019" w:rsidP="00191A97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524218C7" w14:textId="77777777" w:rsidR="001E5019" w:rsidRPr="00F46452" w:rsidRDefault="001E5019" w:rsidP="00191A97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0B31273E" w14:textId="1D54E941" w:rsidR="001E5019" w:rsidRPr="00F46452" w:rsidRDefault="001E5019" w:rsidP="00191A97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1E5019" w:rsidRPr="00F46452" w14:paraId="153C0DEE" w14:textId="77777777" w:rsidTr="00191A97">
        <w:tc>
          <w:tcPr>
            <w:tcW w:w="3929" w:type="dxa"/>
          </w:tcPr>
          <w:p w14:paraId="5B3E58A6" w14:textId="77777777" w:rsidR="001E5019" w:rsidRPr="00F46452" w:rsidRDefault="001E5019" w:rsidP="001E5019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Conduct engine post inspection test run</w:t>
            </w:r>
          </w:p>
          <w:p w14:paraId="7CC4B12D" w14:textId="01DBBFDC" w:rsidR="001E5019" w:rsidRPr="002B3492" w:rsidRDefault="001E5019" w:rsidP="001E5019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i/>
                <w:iCs/>
                <w:sz w:val="20"/>
                <w:szCs w:val="20"/>
              </w:rPr>
              <w:t>[JEM0002-12 Section 9.1]</w:t>
            </w:r>
          </w:p>
        </w:tc>
        <w:tc>
          <w:tcPr>
            <w:tcW w:w="764" w:type="dxa"/>
          </w:tcPr>
          <w:p w14:paraId="20CDFFF0" w14:textId="77777777" w:rsidR="001E5019" w:rsidRPr="00F46452" w:rsidRDefault="001E5019" w:rsidP="00191A97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19E065F1" w14:textId="77777777" w:rsidR="001E5019" w:rsidRPr="00F46452" w:rsidRDefault="001E5019" w:rsidP="00191A97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50B39A87" w14:textId="77777777" w:rsidR="001E5019" w:rsidRPr="00F46452" w:rsidRDefault="001E5019" w:rsidP="00191A97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1E5019" w:rsidRPr="00F46452" w14:paraId="614FE2D5" w14:textId="77777777" w:rsidTr="00191A97">
        <w:tc>
          <w:tcPr>
            <w:tcW w:w="3929" w:type="dxa"/>
          </w:tcPr>
          <w:p w14:paraId="3BEF119E" w14:textId="77777777" w:rsidR="001E5019" w:rsidRDefault="001E5019" w:rsidP="00191A97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Perform AP servo test procedure</w:t>
            </w:r>
          </w:p>
          <w:p w14:paraId="5D83B00A" w14:textId="77777777" w:rsidR="001E5019" w:rsidRPr="00F46452" w:rsidRDefault="001E5019" w:rsidP="00191A97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[SkyView Installation Guide – Section 10]</w:t>
            </w:r>
          </w:p>
        </w:tc>
        <w:tc>
          <w:tcPr>
            <w:tcW w:w="764" w:type="dxa"/>
          </w:tcPr>
          <w:p w14:paraId="20056114" w14:textId="77777777" w:rsidR="001E5019" w:rsidRPr="00F46452" w:rsidRDefault="001E5019" w:rsidP="00191A97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0969EFE5" w14:textId="77777777" w:rsidR="001E5019" w:rsidRPr="00F46452" w:rsidRDefault="001E5019" w:rsidP="00191A97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4024DD70" w14:textId="77777777" w:rsidR="001E5019" w:rsidRPr="00F46452" w:rsidRDefault="001E5019" w:rsidP="00191A97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  <w:tr w:rsidR="001E5019" w:rsidRPr="00F46452" w14:paraId="47BAA683" w14:textId="77777777" w:rsidTr="00191A97">
        <w:tc>
          <w:tcPr>
            <w:tcW w:w="3929" w:type="dxa"/>
          </w:tcPr>
          <w:p w14:paraId="6E2761D1" w14:textId="77777777" w:rsidR="001E5019" w:rsidRDefault="002C3382" w:rsidP="00191A97">
            <w:pPr>
              <w:rPr>
                <w:rFonts w:ascii="Futura Cyrillic Book" w:hAnsi="Futura Cyrillic Book"/>
                <w:sz w:val="20"/>
                <w:szCs w:val="20"/>
              </w:rPr>
            </w:pPr>
            <w:r>
              <w:rPr>
                <w:rFonts w:ascii="Futura Cyrillic Book" w:hAnsi="Futura Cyrillic Book"/>
                <w:sz w:val="20"/>
                <w:szCs w:val="20"/>
              </w:rPr>
              <w:t>Complete all required logbook entries and update maintenance tracer</w:t>
            </w:r>
          </w:p>
          <w:p w14:paraId="2348298E" w14:textId="2753DDCC" w:rsidR="002C3382" w:rsidRPr="002C3382" w:rsidRDefault="002C3382" w:rsidP="00191A97">
            <w:pPr>
              <w:rPr>
                <w:rFonts w:ascii="Futura Cyrillic Book" w:hAnsi="Futura Cyrillic Book"/>
                <w:i/>
                <w:iCs/>
                <w:sz w:val="20"/>
                <w:szCs w:val="20"/>
              </w:rPr>
            </w:pPr>
            <w:r>
              <w:rPr>
                <w:rFonts w:ascii="Futura Cyrillic Book" w:hAnsi="Futura Cyrillic Book"/>
                <w:i/>
                <w:iCs/>
                <w:sz w:val="20"/>
                <w:szCs w:val="20"/>
              </w:rPr>
              <w:t>[N/A]</w:t>
            </w:r>
          </w:p>
        </w:tc>
        <w:tc>
          <w:tcPr>
            <w:tcW w:w="764" w:type="dxa"/>
          </w:tcPr>
          <w:p w14:paraId="226EF5B8" w14:textId="77777777" w:rsidR="001E5019" w:rsidRPr="00F46452" w:rsidRDefault="001E5019" w:rsidP="00191A97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14:paraId="15D5521D" w14:textId="77777777" w:rsidR="001E5019" w:rsidRPr="00F46452" w:rsidRDefault="001E5019" w:rsidP="00191A97">
            <w:pPr>
              <w:rPr>
                <w:rFonts w:ascii="Futura Cyrillic Book" w:hAnsi="Futura Cyrillic Book"/>
                <w:b/>
                <w:bCs/>
                <w:sz w:val="20"/>
                <w:szCs w:val="20"/>
              </w:rPr>
            </w:pPr>
          </w:p>
        </w:tc>
        <w:tc>
          <w:tcPr>
            <w:tcW w:w="3927" w:type="dxa"/>
          </w:tcPr>
          <w:p w14:paraId="33BBD3D7" w14:textId="77777777" w:rsidR="001E5019" w:rsidRPr="00F46452" w:rsidRDefault="001E5019" w:rsidP="00191A97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</w:tr>
    </w:tbl>
    <w:p w14:paraId="3EA7CDB6" w14:textId="77777777" w:rsidR="001E5019" w:rsidRPr="0030797D" w:rsidRDefault="001E5019" w:rsidP="001E5019">
      <w:pPr>
        <w:rPr>
          <w:rFonts w:ascii="Futura Cyrillic Bold" w:hAnsi="Futura Cyrillic Bold"/>
          <w:b/>
          <w:bCs/>
          <w:sz w:val="28"/>
          <w:szCs w:val="28"/>
        </w:rPr>
      </w:pPr>
    </w:p>
    <w:p w14:paraId="2B42A4D4" w14:textId="77777777" w:rsidR="001E5019" w:rsidRPr="00F46452" w:rsidRDefault="001E5019" w:rsidP="0023622D">
      <w:pPr>
        <w:rPr>
          <w:rFonts w:ascii="Futura Cyrillic Book" w:hAnsi="Futura Cyrillic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160"/>
        <w:gridCol w:w="2695"/>
      </w:tblGrid>
      <w:tr w:rsidR="0023622D" w:rsidRPr="00F46452" w14:paraId="7CF9AE52" w14:textId="77777777" w:rsidTr="005932D0">
        <w:tc>
          <w:tcPr>
            <w:tcW w:w="4495" w:type="dxa"/>
            <w:tcBorders>
              <w:left w:val="nil"/>
              <w:bottom w:val="nil"/>
              <w:right w:val="nil"/>
            </w:tcBorders>
          </w:tcPr>
          <w:p w14:paraId="45039BF4" w14:textId="60C53E80" w:rsidR="0023622D" w:rsidRPr="00F46452" w:rsidRDefault="0023622D" w:rsidP="0023622D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Signature</w:t>
            </w:r>
            <w:r w:rsidR="004D7795" w:rsidRPr="00F46452">
              <w:rPr>
                <w:rFonts w:ascii="Futura Cyrillic Book" w:hAnsi="Futura Cyrillic Book"/>
                <w:sz w:val="20"/>
                <w:szCs w:val="20"/>
              </w:rPr>
              <w:t xml:space="preserve"> and Certificate #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682B8E2" w14:textId="77777777" w:rsidR="0023622D" w:rsidRPr="00F46452" w:rsidRDefault="0023622D" w:rsidP="0023622D">
            <w:pPr>
              <w:rPr>
                <w:rFonts w:ascii="Futura Cyrillic Book" w:hAnsi="Futura Cyrillic Book"/>
                <w:sz w:val="20"/>
                <w:szCs w:val="20"/>
              </w:rPr>
            </w:pPr>
          </w:p>
        </w:tc>
        <w:tc>
          <w:tcPr>
            <w:tcW w:w="2695" w:type="dxa"/>
            <w:tcBorders>
              <w:left w:val="nil"/>
              <w:bottom w:val="nil"/>
              <w:right w:val="nil"/>
            </w:tcBorders>
          </w:tcPr>
          <w:p w14:paraId="4FFB7664" w14:textId="7A54E3EC" w:rsidR="0023622D" w:rsidRPr="00F46452" w:rsidRDefault="005932D0" w:rsidP="0023622D">
            <w:pPr>
              <w:rPr>
                <w:rFonts w:ascii="Futura Cyrillic Book" w:hAnsi="Futura Cyrillic Book"/>
                <w:sz w:val="20"/>
                <w:szCs w:val="20"/>
              </w:rPr>
            </w:pPr>
            <w:r w:rsidRPr="00F46452">
              <w:rPr>
                <w:rFonts w:ascii="Futura Cyrillic Book" w:hAnsi="Futura Cyrillic Book"/>
                <w:sz w:val="20"/>
                <w:szCs w:val="20"/>
              </w:rPr>
              <w:t>Date</w:t>
            </w:r>
          </w:p>
        </w:tc>
      </w:tr>
    </w:tbl>
    <w:p w14:paraId="357C7A92" w14:textId="77777777" w:rsidR="0023622D" w:rsidRPr="00F46452" w:rsidRDefault="0023622D" w:rsidP="005932D0">
      <w:pPr>
        <w:rPr>
          <w:rFonts w:ascii="Futura Cyrillic Book" w:hAnsi="Futura Cyrillic Book"/>
        </w:rPr>
      </w:pPr>
    </w:p>
    <w:tbl>
      <w:tblPr>
        <w:tblStyle w:val="TableGrid"/>
        <w:tblW w:w="9557" w:type="dxa"/>
        <w:tblLook w:val="04A0" w:firstRow="1" w:lastRow="0" w:firstColumn="1" w:lastColumn="0" w:noHBand="0" w:noVBand="1"/>
      </w:tblPr>
      <w:tblGrid>
        <w:gridCol w:w="9557"/>
      </w:tblGrid>
      <w:tr w:rsidR="004D7795" w:rsidRPr="00F46452" w14:paraId="5AE89F26" w14:textId="77777777" w:rsidTr="002C3382">
        <w:trPr>
          <w:trHeight w:val="2813"/>
        </w:trPr>
        <w:tc>
          <w:tcPr>
            <w:tcW w:w="9557" w:type="dxa"/>
          </w:tcPr>
          <w:p w14:paraId="6543292E" w14:textId="77777777" w:rsidR="004D7795" w:rsidRPr="00F46452" w:rsidRDefault="004D7795" w:rsidP="004D7795">
            <w:pPr>
              <w:rPr>
                <w:rFonts w:ascii="Futura Cyrillic Book" w:hAnsi="Futura Cyrillic Book"/>
              </w:rPr>
            </w:pPr>
            <w:r w:rsidRPr="00F46452">
              <w:rPr>
                <w:rFonts w:ascii="Futura Cyrillic Book" w:hAnsi="Futura Cyrillic Book"/>
              </w:rPr>
              <w:t>General Notes:</w:t>
            </w:r>
          </w:p>
          <w:p w14:paraId="704324D3" w14:textId="77777777" w:rsidR="004D7795" w:rsidRPr="00F46452" w:rsidRDefault="004D7795" w:rsidP="005932D0">
            <w:pPr>
              <w:rPr>
                <w:rFonts w:ascii="Futura Cyrillic Book" w:hAnsi="Futura Cyrillic Book"/>
              </w:rPr>
            </w:pPr>
          </w:p>
        </w:tc>
      </w:tr>
    </w:tbl>
    <w:p w14:paraId="154811FC" w14:textId="532AB717" w:rsidR="004D7795" w:rsidRPr="0023622D" w:rsidRDefault="004D7795" w:rsidP="002C3382">
      <w:pPr>
        <w:rPr>
          <w:rFonts w:ascii="Futura Cyrillic Bold" w:hAnsi="Futura Cyrillic Bold"/>
        </w:rPr>
      </w:pPr>
    </w:p>
    <w:sectPr w:rsidR="004D7795" w:rsidRPr="0023622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ACEE0" w14:textId="77777777" w:rsidR="0064210A" w:rsidRDefault="0064210A" w:rsidP="00DD549C">
      <w:pPr>
        <w:spacing w:after="0" w:line="240" w:lineRule="auto"/>
      </w:pPr>
      <w:r>
        <w:separator/>
      </w:r>
    </w:p>
  </w:endnote>
  <w:endnote w:type="continuationSeparator" w:id="0">
    <w:p w14:paraId="3EE6DB53" w14:textId="77777777" w:rsidR="0064210A" w:rsidRDefault="0064210A" w:rsidP="00DD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Cyrillic Bold">
    <w:panose1 w:val="020B0902020204020203"/>
    <w:charset w:val="00"/>
    <w:family w:val="swiss"/>
    <w:pitch w:val="variable"/>
    <w:sig w:usb0="A00002FF" w:usb1="5000204A" w:usb2="00000000" w:usb3="00000000" w:csb0="00000097" w:csb1="00000000"/>
  </w:font>
  <w:font w:name="Futura Cyrillic Book">
    <w:panose1 w:val="020B0502020204020303"/>
    <w:charset w:val="00"/>
    <w:family w:val="swiss"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DD549C" w14:paraId="0FF97601" w14:textId="77777777" w:rsidTr="00DD549C">
      <w:tc>
        <w:tcPr>
          <w:tcW w:w="4675" w:type="dxa"/>
        </w:tcPr>
        <w:p w14:paraId="0F9BB021" w14:textId="24EA1532" w:rsidR="00DD549C" w:rsidRPr="00DD549C" w:rsidRDefault="00DD549C">
          <w:pPr>
            <w:pStyle w:val="Footer"/>
            <w:rPr>
              <w:rFonts w:ascii="Futura Cyrillic Book" w:hAnsi="Futura Cyrillic Book"/>
              <w:b/>
              <w:bCs/>
              <w:sz w:val="20"/>
              <w:szCs w:val="20"/>
            </w:rPr>
          </w:pPr>
          <w:r w:rsidRPr="00DD549C">
            <w:rPr>
              <w:rFonts w:ascii="Futura Cyrillic Book" w:hAnsi="Futura Cyrillic Book"/>
              <w:b/>
              <w:bCs/>
              <w:sz w:val="20"/>
              <w:szCs w:val="20"/>
            </w:rPr>
            <w:t>Version A</w:t>
          </w:r>
        </w:p>
      </w:tc>
      <w:tc>
        <w:tcPr>
          <w:tcW w:w="4675" w:type="dxa"/>
        </w:tcPr>
        <w:p w14:paraId="62C08D4C" w14:textId="1DF9B8CB" w:rsidR="00DD549C" w:rsidRPr="00DD549C" w:rsidRDefault="00DD549C" w:rsidP="00DD549C">
          <w:pPr>
            <w:pStyle w:val="Footer"/>
            <w:jc w:val="right"/>
            <w:rPr>
              <w:rFonts w:ascii="Futura Cyrillic Book" w:hAnsi="Futura Cyrillic Book"/>
              <w:b/>
              <w:bCs/>
              <w:sz w:val="20"/>
              <w:szCs w:val="20"/>
            </w:rPr>
          </w:pPr>
          <w:r w:rsidRPr="00DD549C">
            <w:rPr>
              <w:rFonts w:ascii="Futura Cyrillic Book" w:hAnsi="Futura Cyrillic Book"/>
              <w:b/>
              <w:bCs/>
              <w:sz w:val="20"/>
              <w:szCs w:val="20"/>
            </w:rPr>
            <w:t xml:space="preserve">Page </w:t>
          </w:r>
          <w:r w:rsidR="00EE3559" w:rsidRPr="00EE3559">
            <w:rPr>
              <w:rFonts w:ascii="Futura Cyrillic Book" w:hAnsi="Futura Cyrillic Book"/>
              <w:b/>
              <w:bCs/>
              <w:sz w:val="20"/>
              <w:szCs w:val="20"/>
            </w:rPr>
            <w:fldChar w:fldCharType="begin"/>
          </w:r>
          <w:r w:rsidR="00EE3559" w:rsidRPr="00EE3559">
            <w:rPr>
              <w:rFonts w:ascii="Futura Cyrillic Book" w:hAnsi="Futura Cyrillic Book"/>
              <w:b/>
              <w:bCs/>
              <w:sz w:val="20"/>
              <w:szCs w:val="20"/>
            </w:rPr>
            <w:instrText xml:space="preserve"> PAGE   \* MERGEFORMAT </w:instrText>
          </w:r>
          <w:r w:rsidR="00EE3559" w:rsidRPr="00EE3559">
            <w:rPr>
              <w:rFonts w:ascii="Futura Cyrillic Book" w:hAnsi="Futura Cyrillic Book"/>
              <w:b/>
              <w:bCs/>
              <w:sz w:val="20"/>
              <w:szCs w:val="20"/>
            </w:rPr>
            <w:fldChar w:fldCharType="separate"/>
          </w:r>
          <w:r w:rsidR="00EE3559" w:rsidRPr="00EE3559">
            <w:rPr>
              <w:rFonts w:ascii="Futura Cyrillic Book" w:hAnsi="Futura Cyrillic Book"/>
              <w:b/>
              <w:bCs/>
              <w:noProof/>
              <w:sz w:val="20"/>
              <w:szCs w:val="20"/>
            </w:rPr>
            <w:t>1</w:t>
          </w:r>
          <w:r w:rsidR="00EE3559" w:rsidRPr="00EE3559">
            <w:rPr>
              <w:rFonts w:ascii="Futura Cyrillic Book" w:hAnsi="Futura Cyrillic Book"/>
              <w:b/>
              <w:bCs/>
              <w:noProof/>
              <w:sz w:val="20"/>
              <w:szCs w:val="20"/>
            </w:rPr>
            <w:fldChar w:fldCharType="end"/>
          </w:r>
        </w:p>
      </w:tc>
    </w:tr>
  </w:tbl>
  <w:p w14:paraId="04EFB759" w14:textId="77777777" w:rsidR="00DD549C" w:rsidRDefault="00DD5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556B3" w14:textId="77777777" w:rsidR="0064210A" w:rsidRDefault="0064210A" w:rsidP="00DD549C">
      <w:pPr>
        <w:spacing w:after="0" w:line="240" w:lineRule="auto"/>
      </w:pPr>
      <w:r>
        <w:separator/>
      </w:r>
    </w:p>
  </w:footnote>
  <w:footnote w:type="continuationSeparator" w:id="0">
    <w:p w14:paraId="3EDFE47A" w14:textId="77777777" w:rsidR="0064210A" w:rsidRDefault="0064210A" w:rsidP="00DD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911"/>
      <w:gridCol w:w="4449"/>
    </w:tblGrid>
    <w:tr w:rsidR="00DD549C" w:rsidRPr="00DD549C" w14:paraId="016A23B4" w14:textId="26595602" w:rsidTr="00DD549C">
      <w:tc>
        <w:tcPr>
          <w:tcW w:w="491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C10FECC" w14:textId="77777777" w:rsidR="00DD549C" w:rsidRPr="00DD549C" w:rsidRDefault="00DD549C">
          <w:pPr>
            <w:pStyle w:val="Header"/>
            <w:rPr>
              <w:rFonts w:ascii="Futura Cyrillic Book" w:hAnsi="Futura Cyrillic Book"/>
              <w:b/>
              <w:bCs/>
              <w:sz w:val="20"/>
              <w:szCs w:val="20"/>
            </w:rPr>
          </w:pPr>
          <w:r w:rsidRPr="00DD549C">
            <w:rPr>
              <w:rFonts w:ascii="Futura Cyrillic Book" w:hAnsi="Futura Cyrillic Book"/>
              <w:b/>
              <w:bCs/>
              <w:sz w:val="20"/>
              <w:szCs w:val="20"/>
            </w:rPr>
            <w:t>Sonex-B</w:t>
          </w:r>
        </w:p>
        <w:p w14:paraId="1B254F91" w14:textId="5B6B04F8" w:rsidR="00DD549C" w:rsidRPr="00DD549C" w:rsidRDefault="00DD549C">
          <w:pPr>
            <w:pStyle w:val="Header"/>
            <w:rPr>
              <w:rFonts w:ascii="Futura Cyrillic Book" w:hAnsi="Futura Cyrillic Book"/>
              <w:b/>
              <w:bCs/>
              <w:sz w:val="20"/>
              <w:szCs w:val="20"/>
            </w:rPr>
          </w:pPr>
          <w:r w:rsidRPr="00DD549C">
            <w:rPr>
              <w:rFonts w:ascii="Futura Cyrillic Book" w:hAnsi="Futura Cyrillic Book"/>
              <w:b/>
              <w:bCs/>
              <w:sz w:val="20"/>
              <w:szCs w:val="20"/>
            </w:rPr>
            <w:t>N830EH</w:t>
          </w:r>
        </w:p>
      </w:tc>
      <w:tc>
        <w:tcPr>
          <w:tcW w:w="444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6CDED3D" w14:textId="6416EA0F" w:rsidR="00DD549C" w:rsidRDefault="001860DC" w:rsidP="00DD549C">
          <w:pPr>
            <w:pStyle w:val="Header"/>
            <w:jc w:val="right"/>
            <w:rPr>
              <w:rFonts w:ascii="Futura Cyrillic Book" w:hAnsi="Futura Cyrillic Book"/>
              <w:b/>
              <w:bCs/>
              <w:sz w:val="20"/>
              <w:szCs w:val="20"/>
            </w:rPr>
          </w:pPr>
          <w:r>
            <w:rPr>
              <w:rFonts w:ascii="Futura Cyrillic Book" w:hAnsi="Futura Cyrillic Book"/>
              <w:b/>
              <w:bCs/>
              <w:sz w:val="20"/>
              <w:szCs w:val="20"/>
            </w:rPr>
            <w:t>Maintenance Checklist</w:t>
          </w:r>
        </w:p>
        <w:p w14:paraId="4C455A13" w14:textId="6A290C55" w:rsidR="00DD549C" w:rsidRPr="00DD549C" w:rsidRDefault="00EF7365" w:rsidP="00DD549C">
          <w:pPr>
            <w:pStyle w:val="Header"/>
            <w:jc w:val="right"/>
            <w:rPr>
              <w:rFonts w:ascii="Futura Cyrillic Book" w:hAnsi="Futura Cyrillic Book"/>
              <w:b/>
              <w:bCs/>
              <w:sz w:val="20"/>
              <w:szCs w:val="20"/>
            </w:rPr>
          </w:pPr>
          <w:r>
            <w:rPr>
              <w:rFonts w:ascii="Futura Cyrillic Book" w:hAnsi="Futura Cyrillic Book"/>
              <w:b/>
              <w:bCs/>
              <w:sz w:val="20"/>
              <w:szCs w:val="20"/>
            </w:rPr>
            <w:t>Condition</w:t>
          </w:r>
          <w:r w:rsidR="00FD62FF">
            <w:rPr>
              <w:rFonts w:ascii="Futura Cyrillic Book" w:hAnsi="Futura Cyrillic Book"/>
              <w:b/>
              <w:bCs/>
              <w:sz w:val="20"/>
              <w:szCs w:val="20"/>
            </w:rPr>
            <w:t xml:space="preserve"> </w:t>
          </w:r>
          <w:r w:rsidR="001860DC">
            <w:rPr>
              <w:rFonts w:ascii="Futura Cyrillic Book" w:hAnsi="Futura Cyrillic Book"/>
              <w:b/>
              <w:bCs/>
              <w:sz w:val="20"/>
              <w:szCs w:val="20"/>
            </w:rPr>
            <w:t>Inspection</w:t>
          </w:r>
        </w:p>
      </w:tc>
    </w:tr>
  </w:tbl>
  <w:p w14:paraId="6D1EB383" w14:textId="77777777" w:rsidR="00DD549C" w:rsidRDefault="00DD54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D2"/>
    <w:rsid w:val="00003707"/>
    <w:rsid w:val="000521B3"/>
    <w:rsid w:val="00076569"/>
    <w:rsid w:val="00123AE5"/>
    <w:rsid w:val="001600E2"/>
    <w:rsid w:val="00170830"/>
    <w:rsid w:val="0017713F"/>
    <w:rsid w:val="001860DC"/>
    <w:rsid w:val="001A33C8"/>
    <w:rsid w:val="001E5019"/>
    <w:rsid w:val="001F70B6"/>
    <w:rsid w:val="00213F02"/>
    <w:rsid w:val="0023622D"/>
    <w:rsid w:val="002549AE"/>
    <w:rsid w:val="00263375"/>
    <w:rsid w:val="002B3492"/>
    <w:rsid w:val="002C3382"/>
    <w:rsid w:val="002D74D2"/>
    <w:rsid w:val="0030797D"/>
    <w:rsid w:val="00316213"/>
    <w:rsid w:val="00354E40"/>
    <w:rsid w:val="003656C1"/>
    <w:rsid w:val="003E0042"/>
    <w:rsid w:val="00411506"/>
    <w:rsid w:val="0041761C"/>
    <w:rsid w:val="0049101B"/>
    <w:rsid w:val="004D0649"/>
    <w:rsid w:val="004D7795"/>
    <w:rsid w:val="005558C5"/>
    <w:rsid w:val="00591FCD"/>
    <w:rsid w:val="005932D0"/>
    <w:rsid w:val="005B1F9C"/>
    <w:rsid w:val="005B657D"/>
    <w:rsid w:val="00622698"/>
    <w:rsid w:val="0064210A"/>
    <w:rsid w:val="00686AE6"/>
    <w:rsid w:val="00691FD1"/>
    <w:rsid w:val="006A42C0"/>
    <w:rsid w:val="006C2C3C"/>
    <w:rsid w:val="006C3158"/>
    <w:rsid w:val="00723B75"/>
    <w:rsid w:val="0079183B"/>
    <w:rsid w:val="007A0870"/>
    <w:rsid w:val="007C6B59"/>
    <w:rsid w:val="007D50DF"/>
    <w:rsid w:val="007E5F71"/>
    <w:rsid w:val="007F2FDF"/>
    <w:rsid w:val="00803E43"/>
    <w:rsid w:val="00856312"/>
    <w:rsid w:val="0087452F"/>
    <w:rsid w:val="00912974"/>
    <w:rsid w:val="009713C4"/>
    <w:rsid w:val="009C35D2"/>
    <w:rsid w:val="00A30C83"/>
    <w:rsid w:val="00AA5DFF"/>
    <w:rsid w:val="00AE4439"/>
    <w:rsid w:val="00B67DBD"/>
    <w:rsid w:val="00B76719"/>
    <w:rsid w:val="00B91CA7"/>
    <w:rsid w:val="00B944FC"/>
    <w:rsid w:val="00BE50F5"/>
    <w:rsid w:val="00D4025E"/>
    <w:rsid w:val="00D419AC"/>
    <w:rsid w:val="00D67771"/>
    <w:rsid w:val="00D8158A"/>
    <w:rsid w:val="00D92C08"/>
    <w:rsid w:val="00DA633D"/>
    <w:rsid w:val="00DD549C"/>
    <w:rsid w:val="00DD65A5"/>
    <w:rsid w:val="00E123FB"/>
    <w:rsid w:val="00E52F1E"/>
    <w:rsid w:val="00E92304"/>
    <w:rsid w:val="00EE3559"/>
    <w:rsid w:val="00EF4268"/>
    <w:rsid w:val="00EF7365"/>
    <w:rsid w:val="00F46452"/>
    <w:rsid w:val="00F752E9"/>
    <w:rsid w:val="00F9262C"/>
    <w:rsid w:val="00FA4DEA"/>
    <w:rsid w:val="00FB5D9C"/>
    <w:rsid w:val="00FC59C9"/>
    <w:rsid w:val="00FD62FF"/>
    <w:rsid w:val="00F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4BF6A"/>
  <w15:chartTrackingRefBased/>
  <w15:docId w15:val="{0D667CEA-C8F7-4CE3-8CBD-5F7A3E7B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365"/>
  </w:style>
  <w:style w:type="paragraph" w:styleId="Heading1">
    <w:name w:val="heading 1"/>
    <w:basedOn w:val="Normal"/>
    <w:next w:val="Normal"/>
    <w:link w:val="Heading1Char"/>
    <w:uiPriority w:val="9"/>
    <w:qFormat/>
    <w:rsid w:val="002D7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4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4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4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4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4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4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4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4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4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4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4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7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49C"/>
  </w:style>
  <w:style w:type="paragraph" w:styleId="Footer">
    <w:name w:val="footer"/>
    <w:basedOn w:val="Normal"/>
    <w:link w:val="FooterChar"/>
    <w:uiPriority w:val="99"/>
    <w:unhideWhenUsed/>
    <w:rsid w:val="00DD5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9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Evan - DOA</dc:creator>
  <cp:keywords/>
  <dc:description/>
  <cp:lastModifiedBy>Krueger, Evan - DOA</cp:lastModifiedBy>
  <cp:revision>6</cp:revision>
  <dcterms:created xsi:type="dcterms:W3CDTF">2025-10-03T02:50:00Z</dcterms:created>
  <dcterms:modified xsi:type="dcterms:W3CDTF">2025-11-02T16:13:00Z</dcterms:modified>
</cp:coreProperties>
</file>